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34" w:type="dxa"/>
        <w:tblInd w:w="5530" w:type="dxa"/>
        <w:tblLook w:val="0000" w:firstRow="0" w:lastRow="0" w:firstColumn="0" w:lastColumn="0" w:noHBand="0" w:noVBand="0"/>
      </w:tblPr>
      <w:tblGrid>
        <w:gridCol w:w="3934"/>
      </w:tblGrid>
      <w:tr w:rsidR="00995E6C" w14:paraId="2B86A42B" w14:textId="77777777" w:rsidTr="00380C8E">
        <w:tc>
          <w:tcPr>
            <w:tcW w:w="3934" w:type="dxa"/>
            <w:shd w:val="clear" w:color="auto" w:fill="FFFFFF"/>
          </w:tcPr>
          <w:p w14:paraId="295135B8" w14:textId="28E13456" w:rsidR="00995E6C" w:rsidRPr="00DA7B6F" w:rsidRDefault="00995E6C" w:rsidP="00380C8E">
            <w:pPr>
              <w:tabs>
                <w:tab w:val="left" w:pos="9639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DA7B6F">
              <w:rPr>
                <w:rFonts w:ascii="Times New Roman" w:hAnsi="Times New Roman"/>
                <w:sz w:val="28"/>
                <w:szCs w:val="28"/>
              </w:rPr>
              <w:t> </w:t>
            </w:r>
            <w:r w:rsidR="00BB1A79">
              <w:rPr>
                <w:rFonts w:ascii="Times New Roman" w:hAnsi="Times New Roman"/>
                <w:sz w:val="28"/>
                <w:szCs w:val="28"/>
              </w:rPr>
              <w:t>1</w:t>
            </w:r>
            <w:r w:rsidR="00DA7B6F">
              <w:rPr>
                <w:rFonts w:hint="eastAsi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A7B6F">
              <w:rPr>
                <w:rFonts w:ascii="Times New Roman" w:hAnsi="Times New Roman"/>
                <w:sz w:val="28"/>
                <w:szCs w:val="28"/>
              </w:rPr>
              <w:t> </w:t>
            </w:r>
            <w:r w:rsidR="00380C8E">
              <w:rPr>
                <w:rFonts w:ascii="Times New Roman" w:hAnsi="Times New Roman"/>
                <w:sz w:val="28"/>
                <w:szCs w:val="28"/>
              </w:rPr>
              <w:t>П</w:t>
            </w:r>
            <w:r w:rsidR="00BB1A79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BB1A79" w:rsidRPr="00BB1A79">
              <w:rPr>
                <w:rFonts w:ascii="Times New Roman" w:hAnsi="Times New Roman" w:hint="eastAsia"/>
                <w:sz w:val="28"/>
                <w:szCs w:val="28"/>
              </w:rPr>
              <w:t>технического</w:t>
            </w:r>
            <w:r w:rsidR="00BB1A79" w:rsidRPr="00BB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A79" w:rsidRPr="00BB1A79">
              <w:rPr>
                <w:rFonts w:ascii="Times New Roman" w:hAnsi="Times New Roman" w:hint="eastAsia"/>
                <w:sz w:val="28"/>
                <w:szCs w:val="28"/>
              </w:rPr>
              <w:t>обслуживания</w:t>
            </w:r>
            <w:r w:rsidR="00BB1A79" w:rsidRPr="00BB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B1A79" w:rsidRPr="00BB1A79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="00BB1A79" w:rsidRPr="00BB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B1A79" w:rsidRPr="00BB1A79">
              <w:rPr>
                <w:rFonts w:ascii="Times New Roman" w:hAnsi="Times New Roman" w:hint="eastAsia"/>
                <w:sz w:val="28"/>
                <w:szCs w:val="28"/>
              </w:rPr>
              <w:t>модернизации</w:t>
            </w:r>
            <w:r w:rsidR="00BB1A79" w:rsidRPr="00BB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A79" w:rsidRPr="00BB1A79">
              <w:rPr>
                <w:rFonts w:ascii="Times New Roman" w:hAnsi="Times New Roman" w:hint="eastAsia"/>
                <w:sz w:val="28"/>
                <w:szCs w:val="28"/>
              </w:rPr>
              <w:t>технических</w:t>
            </w:r>
            <w:r w:rsidR="00BB1A79" w:rsidRPr="00BB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A79" w:rsidRPr="00BB1A79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="00421C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1C2F">
              <w:rPr>
                <w:rFonts w:ascii="Times New Roman" w:hAnsi="Times New Roman"/>
                <w:sz w:val="28"/>
                <w:szCs w:val="32"/>
              </w:rPr>
              <w:t>входящих в состав информационных систем комитета по финансам, налоговой и кредитной политике города Барнаула</w:t>
            </w:r>
          </w:p>
        </w:tc>
      </w:tr>
    </w:tbl>
    <w:p w14:paraId="6754D4AB" w14:textId="77777777" w:rsidR="00995E6C" w:rsidRDefault="00995E6C" w:rsidP="00E73670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  <w:bookmarkStart w:id="0" w:name="OLE_LINK41"/>
      <w:bookmarkStart w:id="1" w:name="OLE_LINK40"/>
      <w:bookmarkStart w:id="2" w:name="OLE_LINK39"/>
      <w:bookmarkEnd w:id="0"/>
      <w:bookmarkEnd w:id="1"/>
      <w:bookmarkEnd w:id="2"/>
    </w:p>
    <w:p w14:paraId="3C6F962A" w14:textId="77777777" w:rsidR="00995E6C" w:rsidRDefault="00995E6C" w:rsidP="00E73670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</w:p>
    <w:p w14:paraId="4945E0F6" w14:textId="77777777" w:rsidR="00995E6C" w:rsidRDefault="00995E6C">
      <w:pPr>
        <w:spacing w:before="0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14:paraId="18D41D47" w14:textId="77777777" w:rsidR="00995E6C" w:rsidRDefault="00995E6C" w:rsidP="00F57F08">
      <w:pPr>
        <w:spacing w:before="0"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внесение изменений в состав аппаратно-программных средств ИС</w:t>
      </w:r>
    </w:p>
    <w:p w14:paraId="1C73F374" w14:textId="77777777" w:rsidR="00995E6C" w:rsidRDefault="00995E6C">
      <w:pPr>
        <w:spacing w:before="0"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B1A79" w14:paraId="1F597A9D" w14:textId="77777777" w:rsidTr="00380C8E">
        <w:trPr>
          <w:trHeight w:val="397"/>
        </w:trPr>
        <w:tc>
          <w:tcPr>
            <w:tcW w:w="9464" w:type="dxa"/>
          </w:tcPr>
          <w:p w14:paraId="1E759172" w14:textId="77777777" w:rsidR="00BB1A79" w:rsidRPr="00BB1A79" w:rsidRDefault="00BB1A79" w:rsidP="00BB1A79">
            <w:pPr>
              <w:spacing w:before="0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A79" w14:paraId="0B8B8001" w14:textId="77777777" w:rsidTr="00380C8E">
        <w:trPr>
          <w:trHeight w:val="397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C1955A" w14:textId="77777777" w:rsidR="00BB1A79" w:rsidRDefault="00BB1A79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1A79" w14:paraId="66E14A15" w14:textId="77777777" w:rsidTr="00380C8E">
        <w:trPr>
          <w:trHeight w:val="397"/>
        </w:trPr>
        <w:tc>
          <w:tcPr>
            <w:tcW w:w="9464" w:type="dxa"/>
            <w:tcBorders>
              <w:top w:val="single" w:sz="4" w:space="0" w:color="auto"/>
              <w:bottom w:val="single" w:sz="8" w:space="0" w:color="auto"/>
            </w:tcBorders>
          </w:tcPr>
          <w:p w14:paraId="01BA65D5" w14:textId="77777777" w:rsidR="00BB1A79" w:rsidRPr="00B97A93" w:rsidRDefault="00BB1A79">
            <w:pPr>
              <w:spacing w:before="0"/>
              <w:ind w:righ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7CC72" w14:textId="77777777" w:rsidR="00546CCD" w:rsidRDefault="00B97A93" w:rsidP="00B97A93">
      <w:pPr>
        <w:spacing w:before="0"/>
        <w:ind w:right="0" w:firstLine="0"/>
        <w:jc w:val="center"/>
        <w:rPr>
          <w:rFonts w:ascii="Times New Roman" w:hAnsi="Times New Roman"/>
          <w:sz w:val="20"/>
          <w:szCs w:val="24"/>
        </w:rPr>
      </w:pPr>
      <w:r w:rsidRPr="00265680">
        <w:rPr>
          <w:rFonts w:ascii="Times New Roman" w:hAnsi="Times New Roman"/>
          <w:sz w:val="20"/>
          <w:szCs w:val="24"/>
        </w:rPr>
        <w:t>(Указывается: организация нового автоматизированного рабочего места ИС (далее – АРМ)</w:t>
      </w:r>
      <w:proofErr w:type="gramStart"/>
      <w:r w:rsidRPr="00265680">
        <w:rPr>
          <w:rFonts w:ascii="Times New Roman" w:hAnsi="Times New Roman"/>
          <w:sz w:val="20"/>
          <w:szCs w:val="24"/>
        </w:rPr>
        <w:t>;в</w:t>
      </w:r>
      <w:proofErr w:type="gramEnd"/>
      <w:r w:rsidRPr="00265680">
        <w:rPr>
          <w:rFonts w:ascii="Times New Roman" w:hAnsi="Times New Roman"/>
          <w:sz w:val="20"/>
          <w:szCs w:val="24"/>
        </w:rPr>
        <w:t xml:space="preserve">осстановление </w:t>
      </w:r>
    </w:p>
    <w:p w14:paraId="637EE8CB" w14:textId="5E3B343D" w:rsidR="00BB1A79" w:rsidRPr="00265680" w:rsidRDefault="00B97A93" w:rsidP="00B97A93">
      <w:pPr>
        <w:spacing w:before="0"/>
        <w:ind w:right="0" w:firstLine="0"/>
        <w:jc w:val="center"/>
        <w:rPr>
          <w:rFonts w:ascii="Times New Roman" w:hAnsi="Times New Roman"/>
          <w:sz w:val="20"/>
          <w:szCs w:val="24"/>
        </w:rPr>
      </w:pPr>
      <w:r w:rsidRPr="00265680">
        <w:rPr>
          <w:rFonts w:ascii="Times New Roman" w:hAnsi="Times New Roman"/>
          <w:sz w:val="20"/>
          <w:szCs w:val="24"/>
        </w:rPr>
        <w:t xml:space="preserve">вышедшего из строя </w:t>
      </w:r>
      <w:proofErr w:type="spellStart"/>
      <w:r w:rsidRPr="00265680">
        <w:rPr>
          <w:rFonts w:ascii="Times New Roman" w:hAnsi="Times New Roman"/>
          <w:sz w:val="20"/>
          <w:szCs w:val="24"/>
        </w:rPr>
        <w:t>АРМ</w:t>
      </w:r>
      <w:proofErr w:type="gramStart"/>
      <w:r w:rsidRPr="00265680">
        <w:rPr>
          <w:rFonts w:ascii="Times New Roman" w:hAnsi="Times New Roman"/>
          <w:sz w:val="20"/>
          <w:szCs w:val="24"/>
        </w:rPr>
        <w:t>;и</w:t>
      </w:r>
      <w:proofErr w:type="gramEnd"/>
      <w:r w:rsidRPr="00265680">
        <w:rPr>
          <w:rFonts w:ascii="Times New Roman" w:hAnsi="Times New Roman"/>
          <w:sz w:val="20"/>
          <w:szCs w:val="24"/>
        </w:rPr>
        <w:t>зъятие</w:t>
      </w:r>
      <w:proofErr w:type="spellEnd"/>
      <w:r w:rsidRPr="00265680">
        <w:rPr>
          <w:rFonts w:ascii="Times New Roman" w:hAnsi="Times New Roman"/>
          <w:sz w:val="20"/>
          <w:szCs w:val="24"/>
        </w:rPr>
        <w:t xml:space="preserve"> из подразделения АРМ)</w:t>
      </w:r>
    </w:p>
    <w:p w14:paraId="16B59741" w14:textId="77777777" w:rsidR="00BB1A79" w:rsidRDefault="00BB1A79">
      <w:pPr>
        <w:spacing w:before="0"/>
        <w:ind w:right="0"/>
        <w:jc w:val="right"/>
        <w:rPr>
          <w:rFonts w:ascii="Times New Roman" w:hAnsi="Times New Roman"/>
          <w:i/>
          <w:sz w:val="24"/>
          <w:szCs w:val="24"/>
        </w:rPr>
      </w:pPr>
    </w:p>
    <w:p w14:paraId="204FE7B2" w14:textId="77777777" w:rsidR="00546CCD" w:rsidRDefault="00546CCD">
      <w:pPr>
        <w:spacing w:before="0"/>
        <w:ind w:righ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265680" w14:paraId="30B5ABE6" w14:textId="77777777" w:rsidTr="005D1E42">
        <w:tc>
          <w:tcPr>
            <w:tcW w:w="3510" w:type="dxa"/>
            <w:tcBorders>
              <w:bottom w:val="single" w:sz="8" w:space="0" w:color="auto"/>
              <w:right w:val="nil"/>
            </w:tcBorders>
          </w:tcPr>
          <w:p w14:paraId="5255F09C" w14:textId="77777777" w:rsidR="00265680" w:rsidRDefault="00265680" w:rsidP="00265680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FC6C02" w14:textId="77777777" w:rsidR="00265680" w:rsidRDefault="0026568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nil"/>
              <w:bottom w:val="single" w:sz="8" w:space="0" w:color="auto"/>
              <w:right w:val="nil"/>
            </w:tcBorders>
          </w:tcPr>
          <w:p w14:paraId="7FC872AC" w14:textId="77777777" w:rsidR="00265680" w:rsidRDefault="0026568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7E42A8B" w14:textId="77777777" w:rsidR="00265680" w:rsidRDefault="0026568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40EC4B" w14:textId="77777777" w:rsidR="00265680" w:rsidRDefault="0026568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5680" w14:paraId="7C6D1F3A" w14:textId="77777777" w:rsidTr="005D1E42">
        <w:tc>
          <w:tcPr>
            <w:tcW w:w="3510" w:type="dxa"/>
            <w:tcBorders>
              <w:top w:val="single" w:sz="8" w:space="0" w:color="auto"/>
              <w:bottom w:val="nil"/>
              <w:right w:val="nil"/>
            </w:tcBorders>
          </w:tcPr>
          <w:p w14:paraId="45C7E9F0" w14:textId="0153F3D4" w:rsidR="00265680" w:rsidRPr="00546CCD" w:rsidRDefault="00265680" w:rsidP="0026568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667FFF" w14:textId="77777777" w:rsidR="00265680" w:rsidRPr="00546CCD" w:rsidRDefault="0026568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490B03" w14:textId="7651AC5D" w:rsidR="00265680" w:rsidRPr="00546CCD" w:rsidRDefault="00546CCD" w:rsidP="0026568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13866D4" w14:textId="77777777" w:rsidR="00265680" w:rsidRPr="00546CCD" w:rsidRDefault="0026568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CDACDA" w14:textId="364E61B9" w:rsidR="00265680" w:rsidRPr="00546CCD" w:rsidRDefault="00546CCD" w:rsidP="00546CCD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546CCD" w14:paraId="7FFE13EA" w14:textId="77777777" w:rsidTr="005D1E42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72176B46" w14:textId="77777777" w:rsidR="00546CCD" w:rsidRPr="00546CCD" w:rsidRDefault="00546CCD" w:rsidP="0026568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7B5FA2" w14:textId="77777777" w:rsidR="00546CCD" w:rsidRPr="00546CCD" w:rsidRDefault="00546CCD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3107F6D" w14:textId="77777777" w:rsidR="00546CCD" w:rsidRPr="00546CCD" w:rsidRDefault="00546CCD" w:rsidP="0026568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AF54D91" w14:textId="77777777" w:rsidR="00546CCD" w:rsidRPr="00546CCD" w:rsidRDefault="00546CCD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514EFA9B" w14:textId="77777777" w:rsidR="00546CCD" w:rsidRDefault="00546CCD" w:rsidP="00546CCD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14:paraId="3FAD8CC4" w14:textId="0B712684" w:rsidR="00546CCD" w:rsidRPr="005D1E42" w:rsidRDefault="00546CCD" w:rsidP="00546CCD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>« ____ »</w:t>
            </w:r>
            <w:r w:rsidR="005D1E42" w:rsidRPr="005D1E42">
              <w:rPr>
                <w:rFonts w:ascii="Times New Roman" w:hAnsi="Times New Roman"/>
                <w:sz w:val="22"/>
                <w:szCs w:val="24"/>
              </w:rPr>
              <w:t xml:space="preserve">_____________ 202   </w:t>
            </w:r>
            <w:r w:rsidR="005D1E4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5D1E42"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14:paraId="4F78547B" w14:textId="77777777" w:rsidR="00BB1A79" w:rsidRDefault="00BB1A79" w:rsidP="00265680">
      <w:pPr>
        <w:spacing w:before="0"/>
        <w:ind w:right="0"/>
        <w:jc w:val="left"/>
        <w:rPr>
          <w:rFonts w:ascii="Times New Roman" w:hAnsi="Times New Roman"/>
          <w:i/>
          <w:sz w:val="24"/>
          <w:szCs w:val="24"/>
        </w:rPr>
      </w:pPr>
    </w:p>
    <w:p w14:paraId="5E8F1BB1" w14:textId="77777777" w:rsidR="00546CCD" w:rsidRDefault="00546CCD" w:rsidP="00265680">
      <w:pPr>
        <w:spacing w:before="0"/>
        <w:ind w:right="0"/>
        <w:jc w:val="left"/>
        <w:rPr>
          <w:rFonts w:ascii="Times New Roman" w:hAnsi="Times New Roman"/>
          <w:i/>
          <w:sz w:val="24"/>
          <w:szCs w:val="24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546CCD" w14:paraId="5CE5C834" w14:textId="77777777" w:rsidTr="00D532D0">
        <w:tc>
          <w:tcPr>
            <w:tcW w:w="3510" w:type="dxa"/>
            <w:tcBorders>
              <w:right w:val="nil"/>
            </w:tcBorders>
          </w:tcPr>
          <w:p w14:paraId="5CA03617" w14:textId="09480386" w:rsidR="00546CCD" w:rsidRPr="00546CCD" w:rsidRDefault="00546CCD" w:rsidP="00D532D0">
            <w:pPr>
              <w:spacing w:before="0"/>
              <w:ind w:righ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CCD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546CC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ADB94A6" w14:textId="2ABBE620" w:rsidR="00546CCD" w:rsidRPr="00546CCD" w:rsidRDefault="00546CCD" w:rsidP="00D532D0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46CCD">
              <w:rPr>
                <w:rFonts w:ascii="Times New Roman" w:hAnsi="Times New Roman"/>
                <w:sz w:val="24"/>
                <w:szCs w:val="24"/>
              </w:rPr>
              <w:t>Начальник ОВАСФР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E27BF9" w14:textId="77777777" w:rsidR="00546CCD" w:rsidRDefault="00546CCD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FBAC6DD" w14:textId="77777777" w:rsidR="00546CCD" w:rsidRDefault="00546CCD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B6BEA18" w14:textId="77777777" w:rsidR="00546CCD" w:rsidRDefault="00546CCD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008472" w14:textId="77777777" w:rsidR="00546CCD" w:rsidRDefault="00546CCD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6CCD" w14:paraId="5372D193" w14:textId="77777777" w:rsidTr="005D1E42">
        <w:tc>
          <w:tcPr>
            <w:tcW w:w="3510" w:type="dxa"/>
            <w:tcBorders>
              <w:bottom w:val="nil"/>
              <w:right w:val="nil"/>
            </w:tcBorders>
          </w:tcPr>
          <w:p w14:paraId="763E54F8" w14:textId="77777777" w:rsidR="00546CCD" w:rsidRPr="00546CCD" w:rsidRDefault="00546CCD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4EA561" w14:textId="77777777" w:rsidR="00546CCD" w:rsidRPr="00546CCD" w:rsidRDefault="00546CCD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14:paraId="742B5AAB" w14:textId="77777777" w:rsidR="00546CCD" w:rsidRPr="00546CCD" w:rsidRDefault="00546CCD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E42498F" w14:textId="77777777" w:rsidR="00546CCD" w:rsidRPr="00546CCD" w:rsidRDefault="00546CCD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0CBB1C" w14:textId="77777777" w:rsidR="00546CCD" w:rsidRPr="00546CCD" w:rsidRDefault="00546CCD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5D1E42" w14:paraId="71A5442B" w14:textId="77777777" w:rsidTr="005D1E42"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45FD7C82" w14:textId="77777777" w:rsidR="005D1E42" w:rsidRPr="00546CCD" w:rsidRDefault="005D1E42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9E6304" w14:textId="77777777" w:rsidR="005D1E42" w:rsidRPr="00546CCD" w:rsidRDefault="005D1E42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F49577C" w14:textId="77777777" w:rsidR="005D1E42" w:rsidRPr="00546CCD" w:rsidRDefault="005D1E42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BAE1162" w14:textId="77777777" w:rsidR="005D1E42" w:rsidRPr="00546CCD" w:rsidRDefault="005D1E42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6C351962" w14:textId="77777777" w:rsidR="005D1E42" w:rsidRDefault="005D1E42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14:paraId="7FDD8E33" w14:textId="4C1BB6DE" w:rsidR="005D1E42" w:rsidRPr="005D1E42" w:rsidRDefault="005D1E42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 xml:space="preserve">« ____ »_____________ 202  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14:paraId="3227C5CA" w14:textId="77777777" w:rsidR="00546CCD" w:rsidRDefault="00546CCD" w:rsidP="00265680">
      <w:pPr>
        <w:spacing w:before="0"/>
        <w:ind w:right="0"/>
        <w:jc w:val="left"/>
        <w:rPr>
          <w:rFonts w:ascii="Times New Roman" w:hAnsi="Times New Roman"/>
          <w:i/>
          <w:sz w:val="24"/>
          <w:szCs w:val="24"/>
        </w:rPr>
      </w:pPr>
    </w:p>
    <w:p w14:paraId="5BF69790" w14:textId="77777777" w:rsidR="00D913E6" w:rsidRDefault="00D913E6" w:rsidP="00265680">
      <w:pPr>
        <w:spacing w:before="0"/>
        <w:ind w:right="0"/>
        <w:jc w:val="left"/>
        <w:rPr>
          <w:rFonts w:ascii="Times New Roman" w:hAnsi="Times New Roman"/>
          <w:i/>
          <w:sz w:val="24"/>
          <w:szCs w:val="24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D913E6" w14:paraId="5A8021F8" w14:textId="77777777" w:rsidTr="00D56828">
        <w:trPr>
          <w:trHeight w:val="567"/>
        </w:trPr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DCD0D" w14:textId="2E6E224E" w:rsidR="00D913E6" w:rsidRPr="00D913E6" w:rsidRDefault="00D913E6" w:rsidP="00D913E6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12EA8">
              <w:rPr>
                <w:rFonts w:ascii="Times New Roman" w:hAnsi="Times New Roman"/>
                <w:sz w:val="20"/>
                <w:szCs w:val="24"/>
              </w:rPr>
              <w:t>ПОДГОТОВИТЕЛЬНЫЕ РАБОТЫ ПО ОРГАНИЗАЦИИ АРМ ВЫПОЛНЕНЫ:</w:t>
            </w:r>
          </w:p>
        </w:tc>
      </w:tr>
      <w:tr w:rsidR="00D913E6" w14:paraId="5E655839" w14:textId="77777777" w:rsidTr="00D913E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0A4146B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B000DF" w14:textId="77777777" w:rsidR="00D913E6" w:rsidRPr="00546CCD" w:rsidRDefault="00D913E6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1E4719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C9A787D" w14:textId="77777777" w:rsidR="00D913E6" w:rsidRPr="00546CCD" w:rsidRDefault="00D913E6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D0D32DE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D913E6" w14:paraId="369A63E2" w14:textId="77777777" w:rsidTr="00D913E6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0F659EC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E49D0F" w14:textId="77777777" w:rsidR="00D913E6" w:rsidRPr="00546CCD" w:rsidRDefault="00D913E6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6A18B3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42531B" w14:textId="77777777" w:rsidR="00D913E6" w:rsidRPr="00546CCD" w:rsidRDefault="00D913E6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B28F8" w14:textId="77777777" w:rsidR="00D913E6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14:paraId="6DDF9D17" w14:textId="77777777" w:rsidR="00D913E6" w:rsidRPr="005D1E42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 xml:space="preserve">« ____ »_____________ 202  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14:paraId="784F58A5" w14:textId="77777777" w:rsidR="00D913E6" w:rsidRPr="00D913E6" w:rsidRDefault="00D913E6" w:rsidP="00D913E6">
      <w:pPr>
        <w:spacing w:before="0"/>
        <w:ind w:right="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D913E6" w14:paraId="07926846" w14:textId="77777777" w:rsidTr="00D532D0">
        <w:trPr>
          <w:trHeight w:val="567"/>
        </w:trPr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B6304" w14:textId="4FFD31FB" w:rsidR="00D913E6" w:rsidRPr="00D913E6" w:rsidRDefault="00D913E6" w:rsidP="00D532D0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812EA8">
              <w:rPr>
                <w:rFonts w:ascii="Times New Roman" w:hAnsi="Times New Roman"/>
                <w:sz w:val="20"/>
                <w:szCs w:val="24"/>
              </w:rPr>
              <w:t>РАБОЧЕЕ МЕСТО ОРГАНИЗОВАНО: Акт установки оборудования от «___»</w:t>
            </w:r>
            <w:r w:rsidR="00812EA8" w:rsidRPr="00812EA8">
              <w:rPr>
                <w:rFonts w:ascii="Times New Roman" w:hAnsi="Times New Roman"/>
                <w:sz w:val="20"/>
                <w:szCs w:val="24"/>
              </w:rPr>
              <w:t>_________202   г. №______</w:t>
            </w:r>
          </w:p>
        </w:tc>
      </w:tr>
      <w:tr w:rsidR="00D913E6" w14:paraId="61431579" w14:textId="77777777" w:rsidTr="00D532D0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6B6F46A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CB35B7" w14:textId="77777777" w:rsidR="00D913E6" w:rsidRPr="00546CCD" w:rsidRDefault="00D913E6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D87198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B8A8BF6" w14:textId="77777777" w:rsidR="00D913E6" w:rsidRPr="00546CCD" w:rsidRDefault="00D913E6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D2861F8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D913E6" w14:paraId="447A7A9D" w14:textId="77777777" w:rsidTr="00D532D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59BAD81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5C12F2" w14:textId="77777777" w:rsidR="00D913E6" w:rsidRPr="00546CCD" w:rsidRDefault="00D913E6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4F82AB" w14:textId="77777777" w:rsidR="00D913E6" w:rsidRPr="00546CCD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5488CE" w14:textId="77777777" w:rsidR="00D913E6" w:rsidRPr="00546CCD" w:rsidRDefault="00D913E6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110089" w14:textId="77777777" w:rsidR="00D913E6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14:paraId="254E3601" w14:textId="77777777" w:rsidR="00D913E6" w:rsidRPr="005D1E42" w:rsidRDefault="00D913E6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 xml:space="preserve">« ____ »_____________ 202  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14:paraId="564DD18B" w14:textId="77777777" w:rsidR="00BB1A79" w:rsidRDefault="00BB1A79">
      <w:pPr>
        <w:spacing w:before="0"/>
        <w:ind w:righ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812EA8" w14:paraId="2F1A6CA4" w14:textId="77777777" w:rsidTr="00D532D0">
        <w:trPr>
          <w:trHeight w:val="567"/>
        </w:trPr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6E2DF" w14:textId="23550913" w:rsidR="00812EA8" w:rsidRPr="00D913E6" w:rsidRDefault="00812EA8" w:rsidP="00474EFC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СИСТЕМНЫЙ БЛОК ВСКРЫТ</w:t>
            </w:r>
          </w:p>
        </w:tc>
      </w:tr>
      <w:tr w:rsidR="00812EA8" w14:paraId="28A387F5" w14:textId="77777777" w:rsidTr="00D532D0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3C68B13" w14:textId="77777777" w:rsidR="00812EA8" w:rsidRPr="00546CCD" w:rsidRDefault="00812EA8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D213EC" w14:textId="77777777" w:rsidR="00812EA8" w:rsidRPr="00546CCD" w:rsidRDefault="00812EA8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530B2B" w14:textId="77777777" w:rsidR="00812EA8" w:rsidRPr="00546CCD" w:rsidRDefault="00812EA8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CE04092" w14:textId="77777777" w:rsidR="00812EA8" w:rsidRPr="00546CCD" w:rsidRDefault="00812EA8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219F39C" w14:textId="77777777" w:rsidR="00812EA8" w:rsidRPr="00546CCD" w:rsidRDefault="00812EA8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812EA8" w14:paraId="1815518B" w14:textId="77777777" w:rsidTr="00D532D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4A38524" w14:textId="77777777" w:rsidR="00812EA8" w:rsidRPr="00546CCD" w:rsidRDefault="00812EA8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378654" w14:textId="77777777" w:rsidR="00812EA8" w:rsidRPr="00546CCD" w:rsidRDefault="00812EA8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290C98" w14:textId="77777777" w:rsidR="00812EA8" w:rsidRPr="00546CCD" w:rsidRDefault="00812EA8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D51962" w14:textId="77777777" w:rsidR="00812EA8" w:rsidRPr="00546CCD" w:rsidRDefault="00812EA8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B893D" w14:textId="77777777" w:rsidR="00812EA8" w:rsidRDefault="00812EA8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14:paraId="030CAB53" w14:textId="77777777" w:rsidR="00812EA8" w:rsidRPr="005D1E42" w:rsidRDefault="00812EA8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 xml:space="preserve">« ____ »_____________ 202  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14:paraId="60FF4E2C" w14:textId="77777777" w:rsidR="00812EA8" w:rsidRDefault="00812EA8">
      <w:pPr>
        <w:spacing w:before="0"/>
        <w:ind w:right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236"/>
        <w:gridCol w:w="1915"/>
        <w:gridCol w:w="295"/>
        <w:gridCol w:w="3508"/>
      </w:tblGrid>
      <w:tr w:rsidR="00474EFC" w14:paraId="735CB073" w14:textId="77777777" w:rsidTr="00D532D0">
        <w:trPr>
          <w:trHeight w:val="567"/>
        </w:trPr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A397F" w14:textId="70EC7E25" w:rsidR="00474EFC" w:rsidRPr="00474EFC" w:rsidRDefault="00474EFC" w:rsidP="00D532D0">
            <w:pPr>
              <w:spacing w:before="0"/>
              <w:ind w:righ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АРМ ИЗЪЯТО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:</w:t>
            </w:r>
          </w:p>
        </w:tc>
      </w:tr>
      <w:tr w:rsidR="00474EFC" w14:paraId="19013574" w14:textId="77777777" w:rsidTr="00D532D0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5EA1A99" w14:textId="77777777" w:rsidR="00474EFC" w:rsidRPr="00546CCD" w:rsidRDefault="00474EFC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0B2BEF" w14:textId="77777777" w:rsidR="00474EFC" w:rsidRPr="00546CCD" w:rsidRDefault="00474EFC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A14D2F" w14:textId="77777777" w:rsidR="00474EFC" w:rsidRPr="00546CCD" w:rsidRDefault="00474EFC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46CCD">
              <w:rPr>
                <w:rFonts w:ascii="Times New Roman" w:hAnsi="Times New Roman"/>
                <w:sz w:val="22"/>
                <w:szCs w:val="24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B1AEA5B" w14:textId="77777777" w:rsidR="00474EFC" w:rsidRPr="00546CCD" w:rsidRDefault="00474EFC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29D5635" w14:textId="77777777" w:rsidR="00474EFC" w:rsidRPr="00546CCD" w:rsidRDefault="00474EFC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  <w:r w:rsidRPr="00546CCD">
              <w:rPr>
                <w:rFonts w:ascii="Times New Roman" w:hAnsi="Times New Roman"/>
                <w:i/>
                <w:sz w:val="22"/>
                <w:szCs w:val="24"/>
              </w:rPr>
              <w:t>(ФИО)</w:t>
            </w:r>
          </w:p>
        </w:tc>
      </w:tr>
      <w:tr w:rsidR="00474EFC" w14:paraId="2F754749" w14:textId="77777777" w:rsidTr="00D532D0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E6C62E7" w14:textId="77777777" w:rsidR="00474EFC" w:rsidRPr="00546CCD" w:rsidRDefault="00474EFC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1B27DB" w14:textId="77777777" w:rsidR="00474EFC" w:rsidRPr="00546CCD" w:rsidRDefault="00474EFC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D50AFF" w14:textId="77777777" w:rsidR="00474EFC" w:rsidRPr="00546CCD" w:rsidRDefault="00474EFC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13BE04" w14:textId="77777777" w:rsidR="00474EFC" w:rsidRPr="00546CCD" w:rsidRDefault="00474EFC" w:rsidP="00D532D0">
            <w:pPr>
              <w:spacing w:before="0"/>
              <w:ind w:right="0" w:firstLine="0"/>
              <w:jc w:val="right"/>
              <w:rPr>
                <w:rFonts w:ascii="Times New Roman" w:hAnsi="Times New Roman"/>
                <w:i/>
                <w:sz w:val="22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6D7013" w14:textId="77777777" w:rsidR="00474EFC" w:rsidRDefault="00474EFC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i/>
                <w:sz w:val="22"/>
                <w:szCs w:val="24"/>
              </w:rPr>
            </w:pPr>
          </w:p>
          <w:p w14:paraId="247173D4" w14:textId="77777777" w:rsidR="00474EFC" w:rsidRPr="005D1E42" w:rsidRDefault="00474EFC" w:rsidP="00D532D0">
            <w:pPr>
              <w:spacing w:before="0"/>
              <w:ind w:right="0"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D1E42">
              <w:rPr>
                <w:rFonts w:ascii="Times New Roman" w:hAnsi="Times New Roman"/>
                <w:sz w:val="22"/>
                <w:szCs w:val="24"/>
              </w:rPr>
              <w:t xml:space="preserve">« ____ »_____________ 202  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5D1E42">
              <w:rPr>
                <w:rFonts w:ascii="Times New Roman" w:hAnsi="Times New Roman"/>
                <w:sz w:val="22"/>
                <w:szCs w:val="24"/>
              </w:rPr>
              <w:t>г.</w:t>
            </w:r>
          </w:p>
        </w:tc>
      </w:tr>
    </w:tbl>
    <w:p w14:paraId="026C99B1" w14:textId="77777777" w:rsidR="00BB1A79" w:rsidRDefault="00BB1A79">
      <w:pPr>
        <w:spacing w:before="0"/>
        <w:ind w:right="0"/>
        <w:jc w:val="right"/>
        <w:rPr>
          <w:rFonts w:ascii="Times New Roman" w:hAnsi="Times New Roman"/>
          <w:i/>
          <w:sz w:val="24"/>
          <w:szCs w:val="24"/>
        </w:rPr>
      </w:pPr>
    </w:p>
    <w:p w14:paraId="75FA1EDF" w14:textId="77777777" w:rsidR="00995E6C" w:rsidRDefault="00995E6C">
      <w:pPr>
        <w:spacing w:before="0"/>
        <w:ind w:right="0"/>
        <w:jc w:val="right"/>
        <w:rPr>
          <w:rFonts w:ascii="Times New Roman" w:hAnsi="Times New Roman"/>
          <w:i/>
          <w:sz w:val="24"/>
          <w:szCs w:val="24"/>
        </w:rPr>
      </w:pPr>
      <w:bookmarkStart w:id="3" w:name="_GoBack"/>
      <w:r>
        <w:rPr>
          <w:rFonts w:ascii="Times New Roman" w:hAnsi="Times New Roman"/>
          <w:i/>
          <w:sz w:val="24"/>
          <w:szCs w:val="24"/>
        </w:rPr>
        <w:t>Обратная сторона заявки</w:t>
      </w:r>
    </w:p>
    <w:bookmarkEnd w:id="3"/>
    <w:p w14:paraId="08F70CC4" w14:textId="77777777" w:rsidR="00995E6C" w:rsidRPr="00E73670" w:rsidRDefault="00995E6C">
      <w:pPr>
        <w:spacing w:after="120"/>
        <w:ind w:right="0"/>
        <w:jc w:val="center"/>
        <w:rPr>
          <w:rFonts w:ascii="Times New Roman" w:hAnsi="Times New Roman"/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>Отметка о выполнении</w:t>
      </w:r>
    </w:p>
    <w:p w14:paraId="08B1817D" w14:textId="77777777" w:rsidR="00995E6C" w:rsidRPr="00E73670" w:rsidRDefault="00995E6C">
      <w:pPr>
        <w:spacing w:before="0"/>
        <w:ind w:right="0"/>
        <w:jc w:val="center"/>
        <w:rPr>
          <w:rFonts w:ascii="Times New Roman" w:hAnsi="Times New Roman"/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>(о внесении изменений в состав аппаратно-программных средств ИС)</w:t>
      </w:r>
    </w:p>
    <w:p w14:paraId="1CC15A6D" w14:textId="77777777" w:rsidR="00995E6C" w:rsidRPr="00E73670" w:rsidRDefault="00995E6C">
      <w:pPr>
        <w:spacing w:before="0"/>
        <w:ind w:right="0" w:firstLine="720"/>
        <w:rPr>
          <w:rFonts w:ascii="Times New Roman" w:hAnsi="Times New Roman"/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 xml:space="preserve">В соответствии с «Инструкцией о порядке технического обслуживания, ремонта, модернизации технических средств, входящих в состав информационных систем комитета» рабочей группой в составе: </w:t>
      </w:r>
    </w:p>
    <w:p w14:paraId="40B6BC0C" w14:textId="77777777" w:rsidR="00995E6C" w:rsidRDefault="00995E6C">
      <w:pPr>
        <w:spacing w:after="120"/>
        <w:ind w:right="0"/>
        <w:jc w:val="left"/>
        <w:rPr>
          <w:rFonts w:ascii="Times New Roman" w:hAnsi="Times New Roman"/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>Администратор информационной систем</w:t>
      </w:r>
      <w:r>
        <w:rPr>
          <w:rFonts w:ascii="Times New Roman" w:hAnsi="Times New Roman"/>
          <w:sz w:val="24"/>
          <w:szCs w:val="24"/>
        </w:rPr>
        <w:t xml:space="preserve">ы </w:t>
      </w:r>
    </w:p>
    <w:p w14:paraId="3D58F7E5" w14:textId="77777777" w:rsidR="00995E6C" w:rsidRPr="00E73670" w:rsidRDefault="00995E6C">
      <w:pPr>
        <w:spacing w:after="120"/>
        <w:ind w:right="0"/>
        <w:jc w:val="left"/>
        <w:rPr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92AD660" w14:textId="77777777" w:rsidR="00995E6C" w:rsidRDefault="00995E6C">
      <w:pPr>
        <w:spacing w:after="120"/>
        <w:ind w:right="0"/>
        <w:jc w:val="left"/>
        <w:rPr>
          <w:rFonts w:ascii="Times New Roman" w:hAnsi="Times New Roman"/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 xml:space="preserve">Администратор информационной безопасности </w:t>
      </w:r>
    </w:p>
    <w:p w14:paraId="1B6ECD9C" w14:textId="77777777" w:rsidR="00995E6C" w:rsidRPr="00E73670" w:rsidRDefault="00995E6C">
      <w:pPr>
        <w:spacing w:after="120"/>
        <w:ind w:right="0"/>
        <w:jc w:val="left"/>
        <w:rPr>
          <w:rFonts w:ascii="Times New Roman" w:hAnsi="Times New Roman"/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04D29E03" w14:textId="77777777" w:rsidR="00995E6C" w:rsidRDefault="00995E6C">
      <w:pPr>
        <w:spacing w:after="120"/>
        <w:ind w:right="0"/>
        <w:jc w:val="left"/>
        <w:rPr>
          <w:rFonts w:ascii="Times New Roman" w:hAnsi="Times New Roman"/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 xml:space="preserve">указанные в заявке изменения внесены (не внесены по следующей причине). </w:t>
      </w:r>
    </w:p>
    <w:p w14:paraId="1F047F61" w14:textId="77777777" w:rsidR="00995E6C" w:rsidRPr="00E73670" w:rsidRDefault="00995E6C" w:rsidP="00E73670">
      <w:pPr>
        <w:spacing w:after="120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E73670">
        <w:rPr>
          <w:rFonts w:ascii="Times New Roman" w:hAnsi="Times New Roman"/>
          <w:sz w:val="24"/>
          <w:szCs w:val="24"/>
        </w:rPr>
        <w:t>_____________________________________________________________________________ краткое пояснение причины</w:t>
      </w:r>
      <w:r w:rsidRPr="00E73670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77F1D" w14:textId="77777777" w:rsidR="00995E6C" w:rsidRPr="00E73670" w:rsidRDefault="00995E6C">
      <w:pPr>
        <w:spacing w:after="120"/>
        <w:ind w:right="0"/>
        <w:jc w:val="left"/>
        <w:rPr>
          <w:rFonts w:ascii="Times New Roman" w:hAnsi="Times New Roman"/>
          <w:sz w:val="24"/>
          <w:szCs w:val="24"/>
        </w:rPr>
      </w:pPr>
    </w:p>
    <w:p w14:paraId="2EEB46C4" w14:textId="37DF7D19" w:rsidR="00995E6C" w:rsidRPr="00474EFC" w:rsidRDefault="00995E6C" w:rsidP="00A17CB8">
      <w:pPr>
        <w:spacing w:before="0" w:line="276" w:lineRule="auto"/>
        <w:ind w:right="3" w:firstLine="0"/>
        <w:rPr>
          <w:rFonts w:ascii="Times New Roman" w:hAnsi="Times New Roman"/>
          <w:sz w:val="28"/>
          <w:szCs w:val="28"/>
        </w:rPr>
      </w:pPr>
    </w:p>
    <w:sectPr w:rsidR="00995E6C" w:rsidRPr="00474EFC" w:rsidSect="001E1A40">
      <w:footerReference w:type="even" r:id="rId7"/>
      <w:footerReference w:type="default" r:id="rId8"/>
      <w:pgSz w:w="11906" w:h="16838"/>
      <w:pgMar w:top="1134" w:right="851" w:bottom="1134" w:left="1985" w:header="708" w:footer="708" w:gutter="0"/>
      <w:cols w:space="720"/>
      <w:formProt w:val="0"/>
      <w:titlePg/>
      <w:docGrid w:linePitch="360" w:charSpace="-1024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8902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890280" w16cid:durableId="252B7A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82B51" w14:textId="77777777" w:rsidR="00921841" w:rsidRDefault="00921841" w:rsidP="000261DC">
      <w:pPr>
        <w:spacing w:before="0"/>
      </w:pPr>
      <w:r>
        <w:separator/>
      </w:r>
    </w:p>
  </w:endnote>
  <w:endnote w:type="continuationSeparator" w:id="0">
    <w:p w14:paraId="41384BEB" w14:textId="77777777" w:rsidR="00921841" w:rsidRDefault="00921841" w:rsidP="000261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55501" w14:textId="77777777" w:rsidR="00995E6C" w:rsidRDefault="00995E6C" w:rsidP="00090BD4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CADE5C" w14:textId="77777777" w:rsidR="00995E6C" w:rsidRDefault="00995E6C" w:rsidP="00E7367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B0ADB" w14:textId="77777777" w:rsidR="00995E6C" w:rsidRDefault="00995E6C" w:rsidP="00E736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E69B5" w14:textId="77777777" w:rsidR="00921841" w:rsidRDefault="00921841" w:rsidP="000261DC">
      <w:pPr>
        <w:spacing w:before="0"/>
      </w:pPr>
      <w:r>
        <w:separator/>
      </w:r>
    </w:p>
  </w:footnote>
  <w:footnote w:type="continuationSeparator" w:id="0">
    <w:p w14:paraId="729044D6" w14:textId="77777777" w:rsidR="00921841" w:rsidRDefault="00921841" w:rsidP="000261DC">
      <w:pPr>
        <w:spacing w:before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астасия Агейкина">
    <w15:presenceInfo w15:providerId="Windows Live" w15:userId="4275d97e28d12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DC"/>
    <w:rsid w:val="000261DC"/>
    <w:rsid w:val="00090BD4"/>
    <w:rsid w:val="000A199C"/>
    <w:rsid w:val="000E6598"/>
    <w:rsid w:val="00105D07"/>
    <w:rsid w:val="001E1A40"/>
    <w:rsid w:val="00265680"/>
    <w:rsid w:val="00330EBE"/>
    <w:rsid w:val="00376296"/>
    <w:rsid w:val="00380C8E"/>
    <w:rsid w:val="00421C2F"/>
    <w:rsid w:val="00474EFC"/>
    <w:rsid w:val="00546CCD"/>
    <w:rsid w:val="005D1E42"/>
    <w:rsid w:val="007969A0"/>
    <w:rsid w:val="00812EA8"/>
    <w:rsid w:val="00921841"/>
    <w:rsid w:val="00990E31"/>
    <w:rsid w:val="00995E6C"/>
    <w:rsid w:val="00A17CB8"/>
    <w:rsid w:val="00B35863"/>
    <w:rsid w:val="00B97A93"/>
    <w:rsid w:val="00BB1A79"/>
    <w:rsid w:val="00D913E6"/>
    <w:rsid w:val="00DA7B6F"/>
    <w:rsid w:val="00E73670"/>
    <w:rsid w:val="00F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C45E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DC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  <w:szCs w:val="20"/>
    </w:rPr>
  </w:style>
  <w:style w:type="paragraph" w:styleId="2">
    <w:name w:val="heading 2"/>
    <w:basedOn w:val="a"/>
    <w:link w:val="21"/>
    <w:autoRedefine/>
    <w:uiPriority w:val="99"/>
    <w:qFormat/>
    <w:rsid w:val="000261DC"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"/>
    <w:semiHidden/>
    <w:rsid w:val="00010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Нижний колонтитул Знак"/>
    <w:uiPriority w:val="99"/>
    <w:rsid w:val="000261DC"/>
    <w:rPr>
      <w:rFonts w:ascii="NTTimes/Cyrillic" w:hAnsi="NTTimes/Cyrillic"/>
      <w:sz w:val="20"/>
      <w:lang w:eastAsia="ru-RU"/>
    </w:rPr>
  </w:style>
  <w:style w:type="character" w:styleId="a4">
    <w:name w:val="page number"/>
    <w:basedOn w:val="a0"/>
    <w:uiPriority w:val="99"/>
    <w:rsid w:val="000261DC"/>
    <w:rPr>
      <w:rFonts w:cs="Times New Roman"/>
    </w:rPr>
  </w:style>
  <w:style w:type="character" w:customStyle="1" w:styleId="1">
    <w:name w:val="Стиль1 Знак"/>
    <w:uiPriority w:val="99"/>
    <w:rsid w:val="000261DC"/>
    <w:rPr>
      <w:rFonts w:ascii="Times New Roman" w:hAnsi="Times New Roman"/>
      <w:b/>
      <w:caps/>
      <w:sz w:val="28"/>
      <w:lang w:eastAsia="ru-RU"/>
    </w:rPr>
  </w:style>
  <w:style w:type="character" w:customStyle="1" w:styleId="20">
    <w:name w:val="Стиль2 Знак"/>
    <w:uiPriority w:val="99"/>
    <w:rsid w:val="000261DC"/>
    <w:rPr>
      <w:rFonts w:ascii="Times New Roman" w:hAnsi="Times New Roman"/>
      <w:sz w:val="24"/>
      <w:lang w:eastAsia="ru-RU"/>
    </w:rPr>
  </w:style>
  <w:style w:type="character" w:customStyle="1" w:styleId="a5">
    <w:name w:val="Верхний колонтитул Знак"/>
    <w:uiPriority w:val="99"/>
    <w:rsid w:val="000261DC"/>
    <w:rPr>
      <w:rFonts w:ascii="Times New Roman" w:hAnsi="Times New Roman"/>
      <w:sz w:val="28"/>
    </w:rPr>
  </w:style>
  <w:style w:type="character" w:customStyle="1" w:styleId="22">
    <w:name w:val="Заголовок 2 Знак"/>
    <w:uiPriority w:val="99"/>
    <w:rsid w:val="000261DC"/>
    <w:rPr>
      <w:rFonts w:ascii="Times New Roman" w:hAnsi="Times New Roman"/>
      <w:b/>
      <w:sz w:val="28"/>
    </w:rPr>
  </w:style>
  <w:style w:type="character" w:customStyle="1" w:styleId="a6">
    <w:name w:val="Без интервала Знак"/>
    <w:uiPriority w:val="99"/>
    <w:rsid w:val="000261DC"/>
    <w:rPr>
      <w:sz w:val="22"/>
      <w:lang w:eastAsia="en-US"/>
    </w:rPr>
  </w:style>
  <w:style w:type="character" w:customStyle="1" w:styleId="ListLabel1">
    <w:name w:val="ListLabel 1"/>
    <w:uiPriority w:val="99"/>
    <w:rsid w:val="000261DC"/>
    <w:rPr>
      <w:b/>
      <w:sz w:val="28"/>
    </w:rPr>
  </w:style>
  <w:style w:type="character" w:customStyle="1" w:styleId="ListLabel2">
    <w:name w:val="ListLabel 2"/>
    <w:uiPriority w:val="99"/>
    <w:rsid w:val="000261DC"/>
    <w:rPr>
      <w:spacing w:val="0"/>
      <w:position w:val="0"/>
      <w:sz w:val="28"/>
      <w:u w:val="none"/>
      <w:effect w:val="none"/>
      <w:vertAlign w:val="baseline"/>
      <w:em w:val="none"/>
    </w:rPr>
  </w:style>
  <w:style w:type="character" w:customStyle="1" w:styleId="ListLabel3">
    <w:name w:val="ListLabel 3"/>
    <w:uiPriority w:val="99"/>
    <w:rsid w:val="000261DC"/>
  </w:style>
  <w:style w:type="paragraph" w:customStyle="1" w:styleId="Heading">
    <w:name w:val="Heading"/>
    <w:basedOn w:val="a"/>
    <w:next w:val="TextBody"/>
    <w:uiPriority w:val="99"/>
    <w:rsid w:val="000261DC"/>
    <w:pPr>
      <w:keepNext/>
      <w:spacing w:before="240" w:after="120"/>
    </w:pPr>
    <w:rPr>
      <w:rFonts w:ascii="Liberation Sans" w:eastAsia="Calibri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0261DC"/>
    <w:pPr>
      <w:spacing w:before="0" w:after="140" w:line="288" w:lineRule="auto"/>
    </w:pPr>
  </w:style>
  <w:style w:type="paragraph" w:styleId="a7">
    <w:name w:val="List"/>
    <w:basedOn w:val="TextBody"/>
    <w:uiPriority w:val="99"/>
    <w:rsid w:val="000261DC"/>
  </w:style>
  <w:style w:type="paragraph" w:styleId="a8">
    <w:name w:val="caption"/>
    <w:basedOn w:val="a"/>
    <w:uiPriority w:val="99"/>
    <w:qFormat/>
    <w:rsid w:val="000261DC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261DC"/>
    <w:pPr>
      <w:suppressLineNumbers/>
    </w:pPr>
  </w:style>
  <w:style w:type="paragraph" w:styleId="a9">
    <w:name w:val="footer"/>
    <w:basedOn w:val="a"/>
    <w:link w:val="10"/>
    <w:uiPriority w:val="99"/>
    <w:rsid w:val="000261DC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9"/>
    <w:uiPriority w:val="99"/>
    <w:semiHidden/>
    <w:rsid w:val="000102EA"/>
    <w:rPr>
      <w:rFonts w:ascii="NTTimes/Cyrillic" w:eastAsia="Times New Roman" w:hAnsi="NTTimes/Cyrillic"/>
      <w:sz w:val="26"/>
      <w:szCs w:val="20"/>
    </w:rPr>
  </w:style>
  <w:style w:type="paragraph" w:customStyle="1" w:styleId="11">
    <w:name w:val="Стиль1"/>
    <w:basedOn w:val="a"/>
    <w:uiPriority w:val="99"/>
    <w:rsid w:val="000261DC"/>
    <w:pPr>
      <w:spacing w:before="0" w:after="120"/>
      <w:ind w:right="0" w:firstLine="0"/>
      <w:jc w:val="center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customStyle="1" w:styleId="23">
    <w:name w:val="Стиль2"/>
    <w:basedOn w:val="a"/>
    <w:uiPriority w:val="99"/>
    <w:rsid w:val="000261DC"/>
    <w:pPr>
      <w:spacing w:before="0" w:after="120"/>
      <w:ind w:right="0"/>
      <w:textAlignment w:val="baseline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12"/>
    <w:uiPriority w:val="99"/>
    <w:rsid w:val="000261DC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0102EA"/>
    <w:rPr>
      <w:rFonts w:ascii="NTTimes/Cyrillic" w:eastAsia="Times New Roman" w:hAnsi="NTTimes/Cyrillic"/>
      <w:sz w:val="26"/>
      <w:szCs w:val="20"/>
    </w:rPr>
  </w:style>
  <w:style w:type="paragraph" w:customStyle="1" w:styleId="ab">
    <w:name w:val="Знак Знак Знак Знак Знак Знак Знак"/>
    <w:basedOn w:val="a"/>
    <w:uiPriority w:val="99"/>
    <w:rsid w:val="000261DC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">
    <w:name w:val="Стиль3"/>
    <w:basedOn w:val="11"/>
    <w:uiPriority w:val="99"/>
    <w:rsid w:val="000261DC"/>
    <w:pPr>
      <w:spacing w:before="240" w:after="240"/>
    </w:pPr>
    <w:rPr>
      <w:caps w:val="0"/>
      <w:sz w:val="28"/>
    </w:rPr>
  </w:style>
  <w:style w:type="paragraph" w:styleId="ac">
    <w:name w:val="No Spacing"/>
    <w:uiPriority w:val="99"/>
    <w:qFormat/>
    <w:rsid w:val="000261DC"/>
    <w:pPr>
      <w:suppressAutoHyphens/>
    </w:pPr>
    <w:rPr>
      <w:lang w:eastAsia="en-US"/>
    </w:rPr>
  </w:style>
  <w:style w:type="paragraph" w:customStyle="1" w:styleId="TableContents">
    <w:name w:val="Table Contents"/>
    <w:basedOn w:val="a"/>
    <w:uiPriority w:val="99"/>
    <w:rsid w:val="000261DC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330E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30EBE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30EBE"/>
    <w:rPr>
      <w:rFonts w:ascii="NTTimes/Cyrillic" w:eastAsia="Times New Roman" w:hAnsi="NTTimes/Cyrillic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E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0EBE"/>
    <w:rPr>
      <w:rFonts w:ascii="NTTimes/Cyrillic" w:eastAsia="Times New Roman" w:hAnsi="NTTimes/Cyrillic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30E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0EBE"/>
    <w:rPr>
      <w:rFonts w:ascii="Segoe UI" w:eastAsia="Times New Roman" w:hAnsi="Segoe UI" w:cs="Segoe UI"/>
      <w:sz w:val="18"/>
      <w:szCs w:val="18"/>
    </w:rPr>
  </w:style>
  <w:style w:type="table" w:styleId="af4">
    <w:name w:val="Table Grid"/>
    <w:basedOn w:val="a1"/>
    <w:uiPriority w:val="59"/>
    <w:locked/>
    <w:rsid w:val="00BB1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DC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  <w:szCs w:val="20"/>
    </w:rPr>
  </w:style>
  <w:style w:type="paragraph" w:styleId="2">
    <w:name w:val="heading 2"/>
    <w:basedOn w:val="a"/>
    <w:link w:val="21"/>
    <w:autoRedefine/>
    <w:uiPriority w:val="99"/>
    <w:qFormat/>
    <w:rsid w:val="000261DC"/>
    <w:pPr>
      <w:keepNext/>
      <w:spacing w:before="0"/>
      <w:ind w:left="360" w:right="0" w:firstLine="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"/>
    <w:semiHidden/>
    <w:rsid w:val="00010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Нижний колонтитул Знак"/>
    <w:uiPriority w:val="99"/>
    <w:rsid w:val="000261DC"/>
    <w:rPr>
      <w:rFonts w:ascii="NTTimes/Cyrillic" w:hAnsi="NTTimes/Cyrillic"/>
      <w:sz w:val="20"/>
      <w:lang w:eastAsia="ru-RU"/>
    </w:rPr>
  </w:style>
  <w:style w:type="character" w:styleId="a4">
    <w:name w:val="page number"/>
    <w:basedOn w:val="a0"/>
    <w:uiPriority w:val="99"/>
    <w:rsid w:val="000261DC"/>
    <w:rPr>
      <w:rFonts w:cs="Times New Roman"/>
    </w:rPr>
  </w:style>
  <w:style w:type="character" w:customStyle="1" w:styleId="1">
    <w:name w:val="Стиль1 Знак"/>
    <w:uiPriority w:val="99"/>
    <w:rsid w:val="000261DC"/>
    <w:rPr>
      <w:rFonts w:ascii="Times New Roman" w:hAnsi="Times New Roman"/>
      <w:b/>
      <w:caps/>
      <w:sz w:val="28"/>
      <w:lang w:eastAsia="ru-RU"/>
    </w:rPr>
  </w:style>
  <w:style w:type="character" w:customStyle="1" w:styleId="20">
    <w:name w:val="Стиль2 Знак"/>
    <w:uiPriority w:val="99"/>
    <w:rsid w:val="000261DC"/>
    <w:rPr>
      <w:rFonts w:ascii="Times New Roman" w:hAnsi="Times New Roman"/>
      <w:sz w:val="24"/>
      <w:lang w:eastAsia="ru-RU"/>
    </w:rPr>
  </w:style>
  <w:style w:type="character" w:customStyle="1" w:styleId="a5">
    <w:name w:val="Верхний колонтитул Знак"/>
    <w:uiPriority w:val="99"/>
    <w:rsid w:val="000261DC"/>
    <w:rPr>
      <w:rFonts w:ascii="Times New Roman" w:hAnsi="Times New Roman"/>
      <w:sz w:val="28"/>
    </w:rPr>
  </w:style>
  <w:style w:type="character" w:customStyle="1" w:styleId="22">
    <w:name w:val="Заголовок 2 Знак"/>
    <w:uiPriority w:val="99"/>
    <w:rsid w:val="000261DC"/>
    <w:rPr>
      <w:rFonts w:ascii="Times New Roman" w:hAnsi="Times New Roman"/>
      <w:b/>
      <w:sz w:val="28"/>
    </w:rPr>
  </w:style>
  <w:style w:type="character" w:customStyle="1" w:styleId="a6">
    <w:name w:val="Без интервала Знак"/>
    <w:uiPriority w:val="99"/>
    <w:rsid w:val="000261DC"/>
    <w:rPr>
      <w:sz w:val="22"/>
      <w:lang w:eastAsia="en-US"/>
    </w:rPr>
  </w:style>
  <w:style w:type="character" w:customStyle="1" w:styleId="ListLabel1">
    <w:name w:val="ListLabel 1"/>
    <w:uiPriority w:val="99"/>
    <w:rsid w:val="000261DC"/>
    <w:rPr>
      <w:b/>
      <w:sz w:val="28"/>
    </w:rPr>
  </w:style>
  <w:style w:type="character" w:customStyle="1" w:styleId="ListLabel2">
    <w:name w:val="ListLabel 2"/>
    <w:uiPriority w:val="99"/>
    <w:rsid w:val="000261DC"/>
    <w:rPr>
      <w:spacing w:val="0"/>
      <w:position w:val="0"/>
      <w:sz w:val="28"/>
      <w:u w:val="none"/>
      <w:effect w:val="none"/>
      <w:vertAlign w:val="baseline"/>
      <w:em w:val="none"/>
    </w:rPr>
  </w:style>
  <w:style w:type="character" w:customStyle="1" w:styleId="ListLabel3">
    <w:name w:val="ListLabel 3"/>
    <w:uiPriority w:val="99"/>
    <w:rsid w:val="000261DC"/>
  </w:style>
  <w:style w:type="paragraph" w:customStyle="1" w:styleId="Heading">
    <w:name w:val="Heading"/>
    <w:basedOn w:val="a"/>
    <w:next w:val="TextBody"/>
    <w:uiPriority w:val="99"/>
    <w:rsid w:val="000261DC"/>
    <w:pPr>
      <w:keepNext/>
      <w:spacing w:before="240" w:after="120"/>
    </w:pPr>
    <w:rPr>
      <w:rFonts w:ascii="Liberation Sans" w:eastAsia="Calibri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0261DC"/>
    <w:pPr>
      <w:spacing w:before="0" w:after="140" w:line="288" w:lineRule="auto"/>
    </w:pPr>
  </w:style>
  <w:style w:type="paragraph" w:styleId="a7">
    <w:name w:val="List"/>
    <w:basedOn w:val="TextBody"/>
    <w:uiPriority w:val="99"/>
    <w:rsid w:val="000261DC"/>
  </w:style>
  <w:style w:type="paragraph" w:styleId="a8">
    <w:name w:val="caption"/>
    <w:basedOn w:val="a"/>
    <w:uiPriority w:val="99"/>
    <w:qFormat/>
    <w:rsid w:val="000261DC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261DC"/>
    <w:pPr>
      <w:suppressLineNumbers/>
    </w:pPr>
  </w:style>
  <w:style w:type="paragraph" w:styleId="a9">
    <w:name w:val="footer"/>
    <w:basedOn w:val="a"/>
    <w:link w:val="10"/>
    <w:uiPriority w:val="99"/>
    <w:rsid w:val="000261DC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9"/>
    <w:uiPriority w:val="99"/>
    <w:semiHidden/>
    <w:rsid w:val="000102EA"/>
    <w:rPr>
      <w:rFonts w:ascii="NTTimes/Cyrillic" w:eastAsia="Times New Roman" w:hAnsi="NTTimes/Cyrillic"/>
      <w:sz w:val="26"/>
      <w:szCs w:val="20"/>
    </w:rPr>
  </w:style>
  <w:style w:type="paragraph" w:customStyle="1" w:styleId="11">
    <w:name w:val="Стиль1"/>
    <w:basedOn w:val="a"/>
    <w:uiPriority w:val="99"/>
    <w:rsid w:val="000261DC"/>
    <w:pPr>
      <w:spacing w:before="0" w:after="120"/>
      <w:ind w:right="0" w:firstLine="0"/>
      <w:jc w:val="center"/>
      <w:textAlignment w:val="baseline"/>
    </w:pPr>
    <w:rPr>
      <w:rFonts w:ascii="Times New Roman" w:hAnsi="Times New Roman"/>
      <w:b/>
      <w:caps/>
      <w:sz w:val="24"/>
      <w:szCs w:val="28"/>
    </w:rPr>
  </w:style>
  <w:style w:type="paragraph" w:customStyle="1" w:styleId="23">
    <w:name w:val="Стиль2"/>
    <w:basedOn w:val="a"/>
    <w:uiPriority w:val="99"/>
    <w:rsid w:val="000261DC"/>
    <w:pPr>
      <w:spacing w:before="0" w:after="120"/>
      <w:ind w:right="0"/>
      <w:textAlignment w:val="baseline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12"/>
    <w:uiPriority w:val="99"/>
    <w:rsid w:val="000261DC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0102EA"/>
    <w:rPr>
      <w:rFonts w:ascii="NTTimes/Cyrillic" w:eastAsia="Times New Roman" w:hAnsi="NTTimes/Cyrillic"/>
      <w:sz w:val="26"/>
      <w:szCs w:val="20"/>
    </w:rPr>
  </w:style>
  <w:style w:type="paragraph" w:customStyle="1" w:styleId="ab">
    <w:name w:val="Знак Знак Знак Знак Знак Знак Знак"/>
    <w:basedOn w:val="a"/>
    <w:uiPriority w:val="99"/>
    <w:rsid w:val="000261DC"/>
    <w:pPr>
      <w:widowControl w:val="0"/>
      <w:spacing w:before="0" w:after="160" w:line="240" w:lineRule="exact"/>
      <w:ind w:right="0"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3">
    <w:name w:val="Стиль3"/>
    <w:basedOn w:val="11"/>
    <w:uiPriority w:val="99"/>
    <w:rsid w:val="000261DC"/>
    <w:pPr>
      <w:spacing w:before="240" w:after="240"/>
    </w:pPr>
    <w:rPr>
      <w:caps w:val="0"/>
      <w:sz w:val="28"/>
    </w:rPr>
  </w:style>
  <w:style w:type="paragraph" w:styleId="ac">
    <w:name w:val="No Spacing"/>
    <w:uiPriority w:val="99"/>
    <w:qFormat/>
    <w:rsid w:val="000261DC"/>
    <w:pPr>
      <w:suppressAutoHyphens/>
    </w:pPr>
    <w:rPr>
      <w:lang w:eastAsia="en-US"/>
    </w:rPr>
  </w:style>
  <w:style w:type="paragraph" w:customStyle="1" w:styleId="TableContents">
    <w:name w:val="Table Contents"/>
    <w:basedOn w:val="a"/>
    <w:uiPriority w:val="99"/>
    <w:rsid w:val="000261DC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330E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30EBE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30EBE"/>
    <w:rPr>
      <w:rFonts w:ascii="NTTimes/Cyrillic" w:eastAsia="Times New Roman" w:hAnsi="NTTimes/Cyrillic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E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0EBE"/>
    <w:rPr>
      <w:rFonts w:ascii="NTTimes/Cyrillic" w:eastAsia="Times New Roman" w:hAnsi="NTTimes/Cyrillic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30E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0EBE"/>
    <w:rPr>
      <w:rFonts w:ascii="Segoe UI" w:eastAsia="Times New Roman" w:hAnsi="Segoe UI" w:cs="Segoe UI"/>
      <w:sz w:val="18"/>
      <w:szCs w:val="18"/>
    </w:rPr>
  </w:style>
  <w:style w:type="table" w:styleId="af4">
    <w:name w:val="Table Grid"/>
    <w:basedOn w:val="a1"/>
    <w:uiPriority w:val="59"/>
    <w:locked/>
    <w:rsid w:val="00BB1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180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Занина</dc:creator>
  <cp:keywords/>
  <dc:description/>
  <cp:lastModifiedBy>Владислав Иванович Сидоров</cp:lastModifiedBy>
  <cp:revision>9</cp:revision>
  <dcterms:created xsi:type="dcterms:W3CDTF">2021-11-02T01:53:00Z</dcterms:created>
  <dcterms:modified xsi:type="dcterms:W3CDTF">2022-04-12T00:58:00Z</dcterms:modified>
</cp:coreProperties>
</file>