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82" w:rsidRPr="00856082" w:rsidRDefault="00856082" w:rsidP="00856082"/>
    <w:p w:rsidR="007461B0" w:rsidRPr="006C3CB4" w:rsidRDefault="007461B0" w:rsidP="003941D1">
      <w:pPr>
        <w:pStyle w:val="5"/>
        <w:rPr>
          <w:bCs/>
        </w:rPr>
      </w:pPr>
      <w:proofErr w:type="gramStart"/>
      <w:r w:rsidRPr="006C3CB4">
        <w:rPr>
          <w:bCs/>
        </w:rPr>
        <w:t>П</w:t>
      </w:r>
      <w:proofErr w:type="gramEnd"/>
      <w:r w:rsidRPr="006C3CB4">
        <w:rPr>
          <w:bCs/>
        </w:rPr>
        <w:t xml:space="preserve"> Л А Н</w:t>
      </w:r>
    </w:p>
    <w:p w:rsidR="008C7DF9" w:rsidRPr="006C3CB4" w:rsidRDefault="007461B0" w:rsidP="008C7DF9">
      <w:pPr>
        <w:jc w:val="center"/>
        <w:rPr>
          <w:bCs/>
          <w:sz w:val="28"/>
          <w:szCs w:val="28"/>
        </w:rPr>
      </w:pPr>
      <w:r w:rsidRPr="006C3CB4">
        <w:rPr>
          <w:bCs/>
          <w:sz w:val="28"/>
          <w:szCs w:val="28"/>
        </w:rPr>
        <w:t>работы администрации Индустриального района</w:t>
      </w:r>
      <w:r w:rsidR="008C7DF9" w:rsidRPr="006C3CB4">
        <w:rPr>
          <w:bCs/>
          <w:sz w:val="28"/>
          <w:szCs w:val="28"/>
        </w:rPr>
        <w:t xml:space="preserve"> г</w:t>
      </w:r>
      <w:r w:rsidR="00416ED1" w:rsidRPr="006C3CB4">
        <w:rPr>
          <w:bCs/>
          <w:sz w:val="28"/>
          <w:szCs w:val="28"/>
        </w:rPr>
        <w:t xml:space="preserve">орода </w:t>
      </w:r>
      <w:r w:rsidR="00AD0D55" w:rsidRPr="006C3CB4">
        <w:rPr>
          <w:bCs/>
          <w:sz w:val="28"/>
          <w:szCs w:val="28"/>
        </w:rPr>
        <w:t xml:space="preserve">Барнаула </w:t>
      </w:r>
    </w:p>
    <w:p w:rsidR="001A5663" w:rsidRPr="006C3CB4" w:rsidRDefault="00CF2737" w:rsidP="008C7DF9">
      <w:pPr>
        <w:jc w:val="center"/>
        <w:rPr>
          <w:bCs/>
          <w:sz w:val="28"/>
          <w:szCs w:val="28"/>
        </w:rPr>
      </w:pPr>
      <w:r w:rsidRPr="006C3CB4">
        <w:rPr>
          <w:bCs/>
          <w:sz w:val="28"/>
          <w:szCs w:val="28"/>
        </w:rPr>
        <w:t xml:space="preserve">на </w:t>
      </w:r>
      <w:r w:rsidR="00901D2A">
        <w:rPr>
          <w:bCs/>
          <w:sz w:val="28"/>
          <w:szCs w:val="28"/>
          <w:lang w:val="en-US"/>
        </w:rPr>
        <w:t>I</w:t>
      </w:r>
      <w:r w:rsidRPr="006C3CB4">
        <w:rPr>
          <w:bCs/>
          <w:sz w:val="28"/>
          <w:szCs w:val="28"/>
        </w:rPr>
        <w:t>I квартал 202</w:t>
      </w:r>
      <w:r w:rsidR="001E6168">
        <w:rPr>
          <w:bCs/>
          <w:sz w:val="28"/>
          <w:szCs w:val="28"/>
        </w:rPr>
        <w:t>4</w:t>
      </w:r>
      <w:r w:rsidR="00F02909" w:rsidRPr="006C3CB4">
        <w:rPr>
          <w:bCs/>
          <w:sz w:val="28"/>
          <w:szCs w:val="28"/>
        </w:rPr>
        <w:t xml:space="preserve"> года</w:t>
      </w:r>
    </w:p>
    <w:p w:rsidR="00814294" w:rsidRPr="006C3CB4" w:rsidRDefault="00814294" w:rsidP="00901D2A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971"/>
        <w:gridCol w:w="160"/>
        <w:gridCol w:w="44"/>
        <w:gridCol w:w="21"/>
        <w:gridCol w:w="4467"/>
        <w:gridCol w:w="242"/>
        <w:gridCol w:w="16"/>
        <w:gridCol w:w="8"/>
        <w:gridCol w:w="23"/>
        <w:gridCol w:w="1276"/>
        <w:gridCol w:w="281"/>
        <w:gridCol w:w="1989"/>
      </w:tblGrid>
      <w:tr w:rsidR="00DB1109" w:rsidRPr="006C3CB4" w:rsidTr="00C2634B">
        <w:trPr>
          <w:cantSplit/>
          <w:trHeight w:val="293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DB1109" w:rsidRPr="006C3CB4" w:rsidRDefault="00DB1109" w:rsidP="00856082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6C3CB4">
              <w:rPr>
                <w:b w:val="0"/>
                <w:color w:val="000000"/>
              </w:rPr>
              <w:t xml:space="preserve">I. Регламент проведения заседаний коллегиальных, совещательных              </w:t>
            </w:r>
            <w:r w:rsidR="003F64CD" w:rsidRPr="003F64CD">
              <w:rPr>
                <w:b w:val="0"/>
                <w:color w:val="000000"/>
              </w:rPr>
              <w:t xml:space="preserve"> </w:t>
            </w:r>
            <w:r w:rsidRPr="006C3CB4">
              <w:rPr>
                <w:b w:val="0"/>
                <w:color w:val="000000"/>
              </w:rPr>
              <w:t xml:space="preserve"> и координационных органов администрации района</w:t>
            </w:r>
          </w:p>
        </w:tc>
      </w:tr>
      <w:tr w:rsidR="00DB1109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6C3CB4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3D418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</w:t>
            </w:r>
            <w:r w:rsidR="003D418F">
              <w:rPr>
                <w:color w:val="000000"/>
                <w:sz w:val="24"/>
                <w:szCs w:val="24"/>
              </w:rPr>
              <w:t>8</w:t>
            </w:r>
            <w:r w:rsidRPr="006C3CB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BE0B8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Совещание с курируемыми органами у первого заместителя главы администрации                     Летягин Д.П.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BE0B8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1E6168" w:rsidP="00BE0B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Пачковских Д.С.</w:t>
            </w:r>
          </w:p>
        </w:tc>
      </w:tr>
      <w:tr w:rsidR="00BE0B8A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6C3CB4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6C3CB4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BE0B8A" w:rsidRPr="006C3CB4" w:rsidTr="000C031F">
        <w:trPr>
          <w:cantSplit/>
          <w:trHeight w:val="951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AB4D89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BE0B8A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0C031F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</w:p>
        </w:tc>
      </w:tr>
      <w:tr w:rsidR="00BE0B8A" w:rsidRPr="006C3CB4" w:rsidTr="000C031F">
        <w:trPr>
          <w:trHeight w:val="517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6C3CB4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BE0B8A" w:rsidRPr="006C3CB4" w:rsidTr="000C031F">
        <w:trPr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6C3CB4">
              <w:rPr>
                <w:color w:val="000000"/>
              </w:rPr>
              <w:t>Совещание главы администрации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:rsidR="00BE0B8A" w:rsidRPr="006C3CB4" w:rsidRDefault="00AB35B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="00BE0B8A" w:rsidRPr="006C3CB4">
              <w:rPr>
                <w:color w:val="000000"/>
                <w:sz w:val="24"/>
                <w:szCs w:val="24"/>
              </w:rPr>
              <w:t>.</w:t>
            </w:r>
          </w:p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E0B8A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3D418F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:rsidR="003D418F" w:rsidRPr="006C3CB4" w:rsidRDefault="00AB35B9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="003D418F" w:rsidRPr="006C3CB4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Default="000C031F" w:rsidP="003D418F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0C031F" w:rsidRPr="006C3CB4" w:rsidTr="00C2634B">
        <w:trPr>
          <w:cantSplit/>
          <w:trHeight w:val="29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Комиссия по делам несовершеннолетних и защите их </w:t>
            </w:r>
            <w:proofErr w:type="gramStart"/>
            <w:r w:rsidRPr="006C3CB4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1-я, 3-я среда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2-я, 4-я среда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6C3CB4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08.30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0C031F" w:rsidRPr="006C3CB4" w:rsidRDefault="000C031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0C031F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6C3CB4">
              <w:br w:type="page"/>
            </w:r>
            <w:r w:rsidRPr="006C3CB4">
              <w:rPr>
                <w:bCs/>
                <w:color w:val="000000" w:themeColor="text1"/>
              </w:rPr>
              <w:t>Ежеквартально</w:t>
            </w:r>
          </w:p>
        </w:tc>
      </w:tr>
      <w:tr w:rsidR="000C031F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DF475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0C031F" w:rsidRPr="006C3CB4" w:rsidRDefault="000C031F" w:rsidP="007078B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6C3CB4">
              <w:rPr>
                <w:sz w:val="24"/>
                <w:szCs w:val="24"/>
              </w:rPr>
              <w:t>.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100"/>
              <w:ind w:left="-57" w:right="-57"/>
              <w:jc w:val="both"/>
            </w:pPr>
            <w:r w:rsidRPr="006C3CB4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0C031F" w:rsidRPr="006C3CB4" w:rsidRDefault="000C031F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0C031F" w:rsidRPr="006C3CB4" w:rsidTr="000C031F">
        <w:trPr>
          <w:cantSplit/>
          <w:trHeight w:val="332"/>
        </w:trPr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590953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1F" w:rsidRPr="006C3CB4" w:rsidRDefault="000C031F" w:rsidP="007078B9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0C031F" w:rsidRPr="006C3CB4" w:rsidRDefault="000C031F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0C031F">
        <w:trPr>
          <w:cantSplit/>
          <w:trHeight w:val="332"/>
        </w:trPr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BF4A5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:rsidR="00BF4A55" w:rsidRPr="006C3CB4" w:rsidRDefault="00BF4A55" w:rsidP="007078B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BF4A55" w:rsidRPr="006C3CB4" w:rsidTr="00C2634B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7078B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F4A55" w:rsidRPr="006C3CB4" w:rsidTr="000C031F">
        <w:trPr>
          <w:cantSplit/>
          <w:trHeight w:val="332"/>
        </w:trPr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7078B9">
            <w:pPr>
              <w:pStyle w:val="af"/>
              <w:spacing w:after="100"/>
              <w:ind w:left="-57" w:right="-57" w:firstLine="0"/>
            </w:pPr>
            <w:r w:rsidRPr="006C3CB4">
              <w:t xml:space="preserve">Комиссия по проверке полноты и качества </w:t>
            </w:r>
            <w:proofErr w:type="gramStart"/>
            <w:r w:rsidRPr="006C3CB4"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7078B9" w:rsidRDefault="00BF4A55" w:rsidP="007078B9">
            <w:pPr>
              <w:jc w:val="center"/>
              <w:rPr>
                <w:sz w:val="24"/>
                <w:szCs w:val="24"/>
              </w:rPr>
            </w:pPr>
            <w:r w:rsidRPr="007078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078B9">
              <w:rPr>
                <w:sz w:val="24"/>
                <w:szCs w:val="24"/>
              </w:rPr>
              <w:t>.05.</w:t>
            </w:r>
          </w:p>
          <w:p w:rsidR="00BF4A55" w:rsidRPr="007078B9" w:rsidRDefault="00BF4A55" w:rsidP="007078B9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7078B9" w:rsidRDefault="00BF4A55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7078B9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BF4A55" w:rsidRPr="007078B9" w:rsidRDefault="00BF4A55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7078B9">
              <w:rPr>
                <w:color w:val="000000" w:themeColor="text1"/>
                <w:sz w:val="24"/>
                <w:szCs w:val="24"/>
              </w:rPr>
              <w:t>Абрамов А.В.</w:t>
            </w:r>
          </w:p>
          <w:p w:rsidR="00BF4A55" w:rsidRPr="007078B9" w:rsidRDefault="00BF4A55" w:rsidP="007078B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cantSplit/>
          <w:trHeight w:val="332"/>
        </w:trPr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7078B9">
            <w:pPr>
              <w:pStyle w:val="af"/>
              <w:spacing w:after="100"/>
              <w:ind w:left="-57" w:right="-57" w:firstLine="0"/>
            </w:pPr>
            <w:r w:rsidRPr="007078B9">
              <w:t xml:space="preserve">Совет </w:t>
            </w:r>
            <w:proofErr w:type="gramStart"/>
            <w:r w:rsidRPr="007078B9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7078B9" w:rsidRDefault="00BF4A55" w:rsidP="006E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409CE" w:rsidRDefault="00BF4A55" w:rsidP="00FF1749">
            <w:pPr>
              <w:ind w:left="-57" w:right="-57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Брыткова Н.Ю.</w:t>
            </w:r>
          </w:p>
          <w:p w:rsidR="00BF4A55" w:rsidRPr="007078B9" w:rsidRDefault="00BF4A55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Лукьянова Н.В.</w:t>
            </w:r>
          </w:p>
        </w:tc>
      </w:tr>
      <w:tr w:rsidR="00BF4A55" w:rsidRPr="006C3CB4" w:rsidTr="000C031F">
        <w:trPr>
          <w:cantSplit/>
          <w:trHeight w:val="332"/>
        </w:trPr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af"/>
              <w:spacing w:after="100"/>
              <w:ind w:left="-57" w:right="-57" w:firstLine="0"/>
            </w:pPr>
            <w:r w:rsidRPr="006C3CB4"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7078B9" w:rsidRDefault="00BF4A55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BF4A55" w:rsidRPr="007078B9" w:rsidRDefault="00BF4A55" w:rsidP="00C409CE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C2634B">
        <w:trPr>
          <w:cantSplit/>
          <w:trHeight w:val="166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BF4A55" w:rsidRPr="006C3CB4" w:rsidTr="000C031F">
        <w:trPr>
          <w:cantSplit/>
          <w:trHeight w:val="332"/>
        </w:trPr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409CE" w:rsidRDefault="00BF4A55" w:rsidP="00C409CE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06.06.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409CE" w:rsidRDefault="00BF4A55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Пачковских Д.С.</w:t>
            </w:r>
          </w:p>
          <w:p w:rsidR="00BF4A55" w:rsidRPr="00C409CE" w:rsidRDefault="00BF4A55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BF4A55" w:rsidRPr="006C3CB4" w:rsidTr="000C031F">
        <w:trPr>
          <w:cantSplit/>
          <w:trHeight w:val="332"/>
        </w:trPr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6C3CB4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409CE" w:rsidRDefault="00BF4A55" w:rsidP="00C409CE">
            <w:pPr>
              <w:jc w:val="center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20.06.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409CE" w:rsidRDefault="00BF4A55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Брыткова Н.Ю.</w:t>
            </w:r>
          </w:p>
          <w:p w:rsidR="00BF4A55" w:rsidRPr="00C409CE" w:rsidRDefault="00BF4A55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Абрамов А.В.</w:t>
            </w:r>
          </w:p>
        </w:tc>
      </w:tr>
      <w:tr w:rsidR="00BF4A55" w:rsidRPr="006C3CB4" w:rsidTr="007E597D">
        <w:trPr>
          <w:trHeight w:val="503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BF4A55" w:rsidRPr="006C3CB4" w:rsidTr="00AB35B9">
        <w:trPr>
          <w:trHeight w:val="962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26DD">
              <w:rPr>
                <w:rFonts w:ascii="Times New Roman" w:hAnsi="Times New Roman" w:cs="Times New Roman"/>
              </w:rPr>
              <w:lastRenderedPageBreak/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BF4A55" w:rsidRPr="006C3CB4" w:rsidTr="00AB35B9">
        <w:trPr>
          <w:cantSplit/>
          <w:trHeight w:val="575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 xml:space="preserve">Комиссия по поступлению и выбытию </w:t>
            </w:r>
            <w:proofErr w:type="gramStart"/>
            <w:r w:rsidRPr="004726DD">
              <w:rPr>
                <w:rFonts w:ascii="Times New Roman" w:hAnsi="Times New Roman" w:cs="Times New Roman"/>
              </w:rPr>
              <w:t>активов администрации Индустриального района города Барнаула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BF4A55" w:rsidRPr="006C3CB4" w:rsidTr="00AB35B9">
        <w:trPr>
          <w:trHeight w:val="1020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4726DD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4726DD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AB35B9">
        <w:trPr>
          <w:cantSplit/>
          <w:trHeight w:val="810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BF4A55" w:rsidRPr="006C3CB4" w:rsidTr="00AB35B9">
        <w:trPr>
          <w:cantSplit/>
          <w:trHeight w:val="856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BF4A55" w:rsidRPr="006C3CB4" w:rsidTr="00AB35B9">
        <w:trPr>
          <w:cantSplit/>
          <w:trHeight w:val="501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726DD">
              <w:rPr>
                <w:sz w:val="24"/>
                <w:szCs w:val="24"/>
              </w:rPr>
              <w:t>Кутняк</w:t>
            </w:r>
            <w:proofErr w:type="spellEnd"/>
            <w:r w:rsidRPr="004726DD">
              <w:rPr>
                <w:sz w:val="24"/>
                <w:szCs w:val="24"/>
              </w:rPr>
              <w:t xml:space="preserve"> И.А.</w:t>
            </w:r>
          </w:p>
        </w:tc>
      </w:tr>
      <w:tr w:rsidR="00BF4A55" w:rsidRPr="006C3CB4" w:rsidTr="00AB35B9">
        <w:trPr>
          <w:cantSplit/>
          <w:trHeight w:val="954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4726DD">
              <w:rPr>
                <w:rFonts w:ascii="Times New Roman" w:hAnsi="Times New Roman" w:cs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BF4A55" w:rsidRPr="006C3CB4" w:rsidTr="00AB35B9">
        <w:trPr>
          <w:cantSplit/>
          <w:trHeight w:val="487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BF4A55" w:rsidRPr="004726DD" w:rsidRDefault="00BF4A55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BF4A55" w:rsidRPr="006C3CB4" w:rsidTr="00AB35B9">
        <w:trPr>
          <w:trHeight w:val="441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726DD">
              <w:rPr>
                <w:sz w:val="24"/>
                <w:szCs w:val="24"/>
              </w:rPr>
              <w:t>Кутняк</w:t>
            </w:r>
            <w:proofErr w:type="spellEnd"/>
            <w:r w:rsidRPr="004726DD">
              <w:rPr>
                <w:sz w:val="24"/>
                <w:szCs w:val="24"/>
              </w:rPr>
              <w:t xml:space="preserve"> И.А.</w:t>
            </w:r>
          </w:p>
        </w:tc>
      </w:tr>
      <w:tr w:rsidR="00BF4A55" w:rsidRPr="006C3CB4" w:rsidTr="00AB35B9">
        <w:trPr>
          <w:trHeight w:val="441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726DD">
              <w:rPr>
                <w:sz w:val="24"/>
                <w:szCs w:val="24"/>
              </w:rPr>
              <w:t>Кутняк</w:t>
            </w:r>
            <w:proofErr w:type="spellEnd"/>
            <w:r w:rsidRPr="004726DD">
              <w:rPr>
                <w:sz w:val="24"/>
                <w:szCs w:val="24"/>
              </w:rPr>
              <w:t xml:space="preserve"> И.А.</w:t>
            </w:r>
          </w:p>
        </w:tc>
      </w:tr>
      <w:tr w:rsidR="00BF4A55" w:rsidRPr="006C3CB4" w:rsidTr="00AB35B9">
        <w:trPr>
          <w:cantSplit/>
          <w:trHeight w:val="954"/>
        </w:trPr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4726DD">
              <w:rPr>
                <w:sz w:val="28"/>
                <w:szCs w:val="28"/>
              </w:rPr>
              <w:t>несуицидального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26DD">
              <w:rPr>
                <w:sz w:val="28"/>
                <w:szCs w:val="28"/>
              </w:rPr>
              <w:t>самоповреждающего</w:t>
            </w:r>
            <w:proofErr w:type="spellEnd"/>
            <w:r w:rsidRPr="004726DD">
              <w:rPr>
                <w:sz w:val="28"/>
                <w:szCs w:val="28"/>
              </w:rPr>
              <w:t xml:space="preserve"> поведения несовершеннолетних на территории Индустриального района города Барнаула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:rsidR="00BF4A55" w:rsidRPr="004726DD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Черных О.А.</w:t>
            </w:r>
          </w:p>
        </w:tc>
      </w:tr>
      <w:tr w:rsidR="00BF4A55" w:rsidRPr="006C3CB4" w:rsidTr="007E597D">
        <w:trPr>
          <w:cantSplit/>
          <w:trHeight w:val="38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0C031F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II. Вопросы для рассмотрения на заседаниях коллегии администрации</w:t>
            </w:r>
          </w:p>
        </w:tc>
      </w:tr>
      <w:tr w:rsidR="00BF4A55" w:rsidRPr="006C3CB4" w:rsidTr="007E597D">
        <w:trPr>
          <w:cantSplit/>
          <w:trHeight w:val="332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C409CE" w:rsidRDefault="00BF4A55" w:rsidP="00C409CE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апреля</w:t>
            </w:r>
          </w:p>
        </w:tc>
      </w:tr>
      <w:tr w:rsidR="00BF4A55" w:rsidRPr="006C3CB4" w:rsidTr="000C031F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F64CD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3C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01F8D" w:rsidRDefault="00BF4A55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Об утверждении плана мероприятий по комплексному благоустройству территории Индустриального района в 2024 году</w:t>
            </w:r>
          </w:p>
          <w:p w:rsidR="00BF4A55" w:rsidRPr="00782C6C" w:rsidRDefault="00BF4A55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B35B9">
              <w:rPr>
                <w:sz w:val="24"/>
                <w:szCs w:val="24"/>
              </w:rPr>
              <w:t>Кутняк</w:t>
            </w:r>
            <w:proofErr w:type="spellEnd"/>
            <w:r w:rsidRPr="00AB35B9">
              <w:rPr>
                <w:sz w:val="24"/>
                <w:szCs w:val="24"/>
              </w:rPr>
              <w:t xml:space="preserve"> И.А.</w:t>
            </w:r>
          </w:p>
        </w:tc>
      </w:tr>
      <w:tr w:rsidR="00BF4A55" w:rsidRPr="006C3CB4" w:rsidTr="000C031F">
        <w:trPr>
          <w:trHeight w:val="22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F64CD">
            <w:pPr>
              <w:widowControl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3C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0E2BCC" w:rsidRDefault="00BF4A55" w:rsidP="00C409CE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Об организации работы администрацией района по информированию жителей (постановление администрации района от 02.05.2023 №639)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Митина Е.В.</w:t>
            </w:r>
          </w:p>
        </w:tc>
      </w:tr>
      <w:tr w:rsidR="00BF4A55" w:rsidRPr="006C3CB4" w:rsidTr="000C031F">
        <w:trPr>
          <w:trHeight w:val="22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3F64CD" w:rsidRDefault="00BF4A55" w:rsidP="00901D2A">
            <w:pPr>
              <w:widowControl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01F8D" w:rsidRDefault="00BF4A55" w:rsidP="003F64CD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  <w:lang w:eastAsia="en-US"/>
              </w:rPr>
              <w:t>О межведомственных мерах по профилактике употребления несовершеннолетними алкогольной продукции, наркотических средств</w:t>
            </w:r>
            <w:r w:rsidRPr="00201F8D">
              <w:rPr>
                <w:noProof/>
                <w:sz w:val="28"/>
                <w:szCs w:val="28"/>
              </w:rPr>
              <w:t xml:space="preserve"> (Федеральный закон от 24.06.1999 №120-ФЗ)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0339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</w:tc>
      </w:tr>
      <w:tr w:rsidR="00BF4A55" w:rsidRPr="006C3CB4" w:rsidTr="007E597D">
        <w:trPr>
          <w:cantSplit/>
          <w:trHeight w:val="51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901D2A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6C3CB4">
              <w:rPr>
                <w:color w:val="000000" w:themeColor="text1"/>
                <w:sz w:val="28"/>
                <w:szCs w:val="28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Апрель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 xml:space="preserve">Об организации работы по переселению граждан </w:t>
            </w:r>
            <w:r w:rsidRPr="00EC4568">
              <w:rPr>
                <w:rFonts w:eastAsia="Calibri"/>
                <w:sz w:val="28"/>
                <w:szCs w:val="28"/>
              </w:rPr>
              <w:t xml:space="preserve">аварийного жилищного фонда или помещений, признанных непригодными для проживания (Указ Президента РФ от 07.05.2018 №204, постановление администрации города </w:t>
            </w:r>
            <w:r>
              <w:rPr>
                <w:rFonts w:eastAsia="Calibri"/>
                <w:sz w:val="28"/>
                <w:szCs w:val="28"/>
              </w:rPr>
              <w:t xml:space="preserve">                   </w:t>
            </w:r>
            <w:r w:rsidRPr="00EC4568">
              <w:rPr>
                <w:rFonts w:eastAsia="Calibri"/>
                <w:sz w:val="28"/>
                <w:szCs w:val="28"/>
              </w:rPr>
              <w:t>от 17.09.2014 №2013)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snapToGrid w:val="0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Пожидаева Т.А.</w:t>
            </w:r>
          </w:p>
        </w:tc>
      </w:tr>
      <w:tr w:rsidR="00BF4A55" w:rsidRPr="006C3CB4" w:rsidTr="007E597D">
        <w:trPr>
          <w:trHeight w:val="208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9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692D44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итогах наградной деятельности администрации района за 2023 год и </w:t>
            </w:r>
            <w:r w:rsidRPr="00EC4568">
              <w:rPr>
                <w:sz w:val="28"/>
                <w:szCs w:val="28"/>
                <w:lang w:val="en-US"/>
              </w:rPr>
              <w:t>I</w:t>
            </w:r>
            <w:r w:rsidRPr="00EC4568">
              <w:rPr>
                <w:sz w:val="28"/>
                <w:szCs w:val="28"/>
              </w:rPr>
              <w:t xml:space="preserve"> квартал 2024 года (постановление администрации района от 02.10.2023 №1615)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jc w:val="both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E19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8C5CF8" w:rsidRDefault="00BF4A55" w:rsidP="00692D44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8C5CF8">
              <w:rPr>
                <w:sz w:val="28"/>
                <w:szCs w:val="28"/>
              </w:rPr>
              <w:t>Час контроля</w:t>
            </w:r>
          </w:p>
          <w:p w:rsidR="00BF4A55" w:rsidRPr="008E77B2" w:rsidRDefault="00BF4A55" w:rsidP="00C409CE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CF8">
              <w:rPr>
                <w:rFonts w:ascii="Times New Roman" w:hAnsi="Times New Roman" w:cs="Times New Roman"/>
                <w:sz w:val="28"/>
                <w:szCs w:val="28"/>
              </w:rPr>
              <w:t>О работе отдела по охране прав детства по обеспечению сохранности жилья детей, находящихся под опекой (попечительством) (Федеральный закон от 24.04.2008 №48-ФЗ)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Клабукова А.А.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организации работы с обращениями граждан Новосиликатным территориальным управлением (постановление администрации города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EC4568">
              <w:rPr>
                <w:sz w:val="28"/>
                <w:szCs w:val="28"/>
              </w:rPr>
              <w:t>от 21.08.2013 №2875)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М.В.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Май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 размещении нестационарных торговых объектов на территории района (решение Барнаульской городской Думы от 03.06.2014 №325)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jc w:val="both"/>
              <w:rPr>
                <w:color w:val="000000"/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Дубинина К.П.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E19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C4568">
              <w:rPr>
                <w:color w:val="000000"/>
                <w:sz w:val="28"/>
                <w:szCs w:val="28"/>
              </w:rPr>
              <w:t>О содержании детских игровых площадок, расположенных на территориях общего пользования района и находящиеся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692D44">
            <w:pPr>
              <w:snapToGrid w:val="0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 xml:space="preserve">Ананич А.И. </w:t>
            </w:r>
            <w:r>
              <w:rPr>
                <w:sz w:val="24"/>
                <w:szCs w:val="24"/>
              </w:rPr>
              <w:t>Митин М.В</w:t>
            </w:r>
            <w:r w:rsidRPr="00AB35B9">
              <w:rPr>
                <w:sz w:val="24"/>
                <w:szCs w:val="24"/>
              </w:rPr>
              <w:t>.</w:t>
            </w:r>
          </w:p>
          <w:p w:rsidR="00BF4A55" w:rsidRPr="008E77B2" w:rsidRDefault="00BF4A55" w:rsidP="00C409CE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Долинин В.Е.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E459C3" w:rsidRDefault="00BF4A55" w:rsidP="00692D44">
            <w:pPr>
              <w:jc w:val="both"/>
              <w:rPr>
                <w:sz w:val="28"/>
                <w:szCs w:val="28"/>
              </w:rPr>
            </w:pPr>
            <w:r w:rsidRPr="00E459C3">
              <w:rPr>
                <w:sz w:val="28"/>
                <w:szCs w:val="28"/>
              </w:rPr>
              <w:t>Час контроля</w:t>
            </w:r>
          </w:p>
          <w:p w:rsidR="00BF4A55" w:rsidRPr="006C3CB4" w:rsidRDefault="00BF4A55" w:rsidP="00C409CE">
            <w:pPr>
              <w:spacing w:after="40"/>
              <w:jc w:val="both"/>
              <w:rPr>
                <w:sz w:val="28"/>
                <w:szCs w:val="28"/>
                <w:highlight w:val="yellow"/>
              </w:rPr>
            </w:pPr>
            <w:r w:rsidRPr="00E459C3">
              <w:rPr>
                <w:sz w:val="28"/>
                <w:szCs w:val="28"/>
              </w:rPr>
              <w:t xml:space="preserve">О реализации муниципальной программы «Совершенствование муниципального </w:t>
            </w:r>
            <w:r w:rsidRPr="00E459C3">
              <w:rPr>
                <w:sz w:val="28"/>
                <w:szCs w:val="28"/>
              </w:rPr>
              <w:lastRenderedPageBreak/>
              <w:t>управления и реализация национальной политики в городе Барнауле» (постановление администрации города от 24.12.2019 №2149)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ind w:left="-108"/>
              <w:rPr>
                <w:sz w:val="24"/>
                <w:szCs w:val="24"/>
                <w:highlight w:val="yellow"/>
              </w:rPr>
            </w:pPr>
            <w:r w:rsidRPr="00AB35B9">
              <w:rPr>
                <w:sz w:val="24"/>
                <w:szCs w:val="24"/>
              </w:rPr>
              <w:lastRenderedPageBreak/>
              <w:t>Лукьянова Н.В.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692D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bCs/>
                <w:color w:val="000000"/>
                <w:sz w:val="28"/>
                <w:szCs w:val="28"/>
              </w:rPr>
              <w:t>О предоставлении муниципальными служащими сведений о доходах, расходах, об имуществе и обязательствах имущественного характера</w:t>
            </w:r>
          </w:p>
          <w:p w:rsidR="00BF4A55" w:rsidRPr="006C3CB4" w:rsidRDefault="00BF4A55" w:rsidP="00C409CE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(Федеральный закон от 02.03.2007 №25-ФЗ)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C409CE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E459C3" w:rsidRDefault="00BF4A55" w:rsidP="00901D2A">
            <w:pPr>
              <w:jc w:val="both"/>
              <w:rPr>
                <w:bCs/>
                <w:color w:val="000000"/>
                <w:sz w:val="27"/>
                <w:szCs w:val="27"/>
              </w:rPr>
            </w:pPr>
            <w:r w:rsidRPr="00E459C3">
              <w:rPr>
                <w:rFonts w:eastAsia="Calibri"/>
                <w:sz w:val="27"/>
                <w:szCs w:val="27"/>
              </w:rPr>
              <w:t>Об организации работы по присвоению (аннулированию) адресов объектам (объектов) адресации, находящимся на пригородной территории и размещению информации в государственном адресном реестре (решение Барнаульской городской Думы от 01.06.2018 №133)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901D2A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Долинин В.Е.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901D2A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Июнь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901D2A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E19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EC4568" w:rsidRDefault="00BF4A55" w:rsidP="00901D2A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:rsidR="00BF4A55" w:rsidRPr="006C3CB4" w:rsidRDefault="00BF4A55" w:rsidP="00901D2A">
            <w:pPr>
              <w:tabs>
                <w:tab w:val="left" w:pos="2926"/>
              </w:tabs>
              <w:spacing w:after="40"/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О ходе выполнения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901D2A">
            <w:pPr>
              <w:jc w:val="both"/>
              <w:rPr>
                <w:sz w:val="24"/>
                <w:szCs w:val="24"/>
              </w:rPr>
            </w:pPr>
            <w:proofErr w:type="spellStart"/>
            <w:r w:rsidRPr="00AB35B9">
              <w:rPr>
                <w:sz w:val="24"/>
                <w:szCs w:val="24"/>
              </w:rPr>
              <w:t>Миляев</w:t>
            </w:r>
            <w:proofErr w:type="spellEnd"/>
            <w:r w:rsidRPr="00AB35B9">
              <w:rPr>
                <w:sz w:val="24"/>
                <w:szCs w:val="24"/>
              </w:rPr>
              <w:t xml:space="preserve"> А.Н.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901D2A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spacing w:after="40"/>
              <w:jc w:val="both"/>
              <w:rPr>
                <w:bCs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ходе работы Новосиликатного территориального управления по благоустройству и озеленению  территории микрорайона</w:t>
            </w:r>
            <w:r w:rsidRPr="00EC4568">
              <w:rPr>
                <w:sz w:val="28"/>
                <w:szCs w:val="28"/>
                <w:lang w:val="en-US"/>
              </w:rPr>
              <w:t xml:space="preserve"> </w:t>
            </w:r>
            <w:r w:rsidRPr="00EC4568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9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М.В</w:t>
            </w:r>
            <w:r w:rsidRPr="00AB35B9">
              <w:rPr>
                <w:sz w:val="24"/>
                <w:szCs w:val="24"/>
              </w:rPr>
              <w:t>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E19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EC4568" w:rsidRDefault="00BF4A55" w:rsidP="00901D2A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:rsidR="00BF4A55" w:rsidRPr="006C3CB4" w:rsidRDefault="00BF4A55" w:rsidP="00901D2A">
            <w:pPr>
              <w:spacing w:after="40"/>
              <w:jc w:val="both"/>
              <w:rPr>
                <w:sz w:val="26"/>
                <w:szCs w:val="26"/>
              </w:rPr>
            </w:pPr>
            <w:r w:rsidRPr="00EC4568">
              <w:rPr>
                <w:bCs/>
                <w:sz w:val="28"/>
                <w:szCs w:val="28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901D2A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Юмашева Н.А.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BF4A55" w:rsidRPr="006C3CB4" w:rsidTr="000C031F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01D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901D2A" w:rsidRDefault="00BF4A55" w:rsidP="00901D2A">
            <w:pPr>
              <w:jc w:val="both"/>
              <w:rPr>
                <w:sz w:val="28"/>
                <w:szCs w:val="28"/>
              </w:rPr>
            </w:pPr>
            <w:r w:rsidRPr="00901D2A">
              <w:rPr>
                <w:sz w:val="28"/>
                <w:szCs w:val="28"/>
              </w:rPr>
              <w:t>Час контроля</w:t>
            </w:r>
          </w:p>
          <w:p w:rsidR="00BF4A55" w:rsidRPr="006C3CB4" w:rsidRDefault="00BF4A55" w:rsidP="00901D2A">
            <w:pPr>
              <w:spacing w:after="60"/>
              <w:jc w:val="both"/>
              <w:rPr>
                <w:bCs/>
                <w:color w:val="000000"/>
                <w:sz w:val="28"/>
                <w:szCs w:val="28"/>
              </w:rPr>
            </w:pPr>
            <w:r w:rsidRPr="00901D2A">
              <w:rPr>
                <w:sz w:val="28"/>
                <w:szCs w:val="28"/>
                <w:lang w:eastAsia="en-US"/>
              </w:rPr>
              <w:t>О работе комиссии по делам несовершеннолетних и защите их прав по применению административных мер в отношении несовершеннолетних (законных представителей), граждан, совершивших административные правонарушения (КоАП РФ)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AB35B9" w:rsidRDefault="00BF4A55" w:rsidP="00901D2A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Черных О.А.</w:t>
            </w: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ad"/>
            </w:pPr>
            <w:r>
              <w:t>Еженедельно</w:t>
            </w:r>
            <w:r w:rsidRPr="006C3CB4">
              <w:t>:</w:t>
            </w:r>
          </w:p>
          <w:p w:rsidR="00BF4A55" w:rsidRPr="006C3CB4" w:rsidRDefault="00BF4A55" w:rsidP="00C409CE">
            <w:pPr>
              <w:pStyle w:val="ad"/>
            </w:pPr>
            <w:r w:rsidRPr="006C3CB4">
              <w:t>1. Об изменении законодательства.</w:t>
            </w:r>
          </w:p>
          <w:p w:rsidR="00BF4A55" w:rsidRPr="006C3CB4" w:rsidRDefault="00BF4A55" w:rsidP="00C409CE">
            <w:pPr>
              <w:pStyle w:val="ad"/>
            </w:pPr>
            <w:r w:rsidRPr="006C3CB4">
              <w:t>2. О выполнении поручений с предыдущего аппаратного совещания.</w:t>
            </w:r>
          </w:p>
          <w:p w:rsidR="00BF4A55" w:rsidRPr="006C3CB4" w:rsidRDefault="00BF4A55" w:rsidP="00AB35B9">
            <w:pPr>
              <w:pStyle w:val="ad"/>
              <w:ind w:left="34"/>
            </w:pPr>
            <w:r>
              <w:t xml:space="preserve">3. </w:t>
            </w:r>
            <w:r w:rsidRPr="006C3CB4">
              <w:t>О награждении.</w:t>
            </w:r>
          </w:p>
          <w:p w:rsidR="00BF4A55" w:rsidRPr="006C3CB4" w:rsidRDefault="00BF4A55" w:rsidP="00C409CE">
            <w:pPr>
              <w:pStyle w:val="ad"/>
            </w:pPr>
            <w:r w:rsidRPr="006C3CB4">
              <w:t>По мере необходимости:</w:t>
            </w:r>
          </w:p>
          <w:p w:rsidR="00BF4A55" w:rsidRPr="00F96C40" w:rsidRDefault="00BF4A55" w:rsidP="00F96C40">
            <w:pPr>
              <w:pStyle w:val="af8"/>
              <w:numPr>
                <w:ilvl w:val="0"/>
                <w:numId w:val="17"/>
              </w:numPr>
            </w:pPr>
            <w:r w:rsidRPr="00F96C40">
              <w:lastRenderedPageBreak/>
              <w:t>О назначениях на должности муниципальной службы.</w:t>
            </w:r>
          </w:p>
        </w:tc>
      </w:tr>
      <w:tr w:rsidR="00BF4A55" w:rsidRPr="006C3CB4" w:rsidTr="007E597D">
        <w:trPr>
          <w:cantSplit/>
          <w:trHeight w:val="51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Default="00BF4A55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6C3CB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6C3CB4">
              <w:rPr>
                <w:bCs/>
                <w:color w:val="000000"/>
                <w:sz w:val="28"/>
                <w:szCs w:val="28"/>
              </w:rPr>
              <w:t>. Мероприятия, проводимые главой администрации района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F4A55" w:rsidRPr="006C3CB4" w:rsidRDefault="00BF4A55" w:rsidP="00C409C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BB1EDC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 плана 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C3CB4">
              <w:rPr>
                <w:color w:val="000000"/>
              </w:rPr>
              <w:t>.</w:t>
            </w:r>
            <w:r w:rsidRPr="006C3CB4">
              <w:rPr>
                <w:color w:val="000000"/>
                <w:lang w:val="en-US"/>
              </w:rPr>
              <w:t>2</w:t>
            </w:r>
            <w:r w:rsidRPr="006C3CB4">
              <w:rPr>
                <w:color w:val="000000"/>
              </w:rPr>
              <w:t>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13B90" w:rsidRDefault="00BF4A55" w:rsidP="00FF1749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:rsidR="00BF4A55" w:rsidRPr="006F5698" w:rsidRDefault="00BF4A55" w:rsidP="002765E1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ходе проведения месячник</w:t>
            </w:r>
            <w:r>
              <w:rPr>
                <w:sz w:val="28"/>
                <w:szCs w:val="28"/>
              </w:rPr>
              <w:t>а</w:t>
            </w:r>
            <w:r w:rsidRPr="00C13B90">
              <w:rPr>
                <w:sz w:val="28"/>
                <w:szCs w:val="28"/>
              </w:rPr>
              <w:t xml:space="preserve"> по санитарной очистки и благоустройству (постановления администрации города, района)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BF4A55" w:rsidRPr="006F5698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13B90" w:rsidRDefault="00BF4A55" w:rsidP="00FF1749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:rsidR="00BF4A55" w:rsidRPr="00C13B90" w:rsidRDefault="00BF4A55" w:rsidP="00FF1749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:rsidR="00BF4A55" w:rsidRPr="006F5698" w:rsidRDefault="00BF4A55" w:rsidP="00FF1749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FF1749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Час контроля</w:t>
            </w:r>
          </w:p>
          <w:p w:rsidR="00BF4A55" w:rsidRPr="00DE07C4" w:rsidRDefault="00BF4A55" w:rsidP="00C409CE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6F5698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6F569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09.04.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FF1749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  <w:p w:rsidR="00BF4A55" w:rsidRPr="00DE07C4" w:rsidRDefault="00BF4A55" w:rsidP="00FF1749">
            <w:pPr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DE07C4" w:rsidRDefault="00BF4A55" w:rsidP="00C409C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9464BB">
              <w:rPr>
                <w:sz w:val="28"/>
                <w:szCs w:val="28"/>
              </w:rPr>
              <w:t>б организации взаимодействия со службой судебных приставов по вопросам исполнения в принудительном порядке исполнительных документов от администрации</w:t>
            </w:r>
            <w:proofErr w:type="gramEnd"/>
            <w:r w:rsidRPr="009464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BF4A55" w:rsidRPr="00DE07C4" w:rsidRDefault="00BF4A55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Default="00BF4A55" w:rsidP="00C409CE">
            <w:pPr>
              <w:jc w:val="both"/>
              <w:rPr>
                <w:sz w:val="28"/>
                <w:szCs w:val="28"/>
              </w:rPr>
            </w:pPr>
            <w:r w:rsidRPr="00DE07C4">
              <w:rPr>
                <w:sz w:val="28"/>
                <w:szCs w:val="28"/>
              </w:rPr>
              <w:t xml:space="preserve">Об организации работы органами администрации района по материалам отдела полиции, </w:t>
            </w:r>
            <w:r w:rsidRPr="00DE07C4">
              <w:rPr>
                <w:color w:val="000000"/>
                <w:sz w:val="28"/>
                <w:szCs w:val="28"/>
              </w:rPr>
              <w:t>составлению протоколов об административном правонарушении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DE07C4" w:rsidRDefault="00BF4A55" w:rsidP="00FF1749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Пачковских Д.С.</w:t>
            </w:r>
          </w:p>
          <w:p w:rsidR="00BF4A55" w:rsidRDefault="00BF4A55" w:rsidP="00FF1749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Беленкова М.Г.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FF1749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Час контроля</w:t>
            </w:r>
          </w:p>
          <w:p w:rsidR="00BF4A55" w:rsidRPr="00DE07C4" w:rsidRDefault="00BF4A55" w:rsidP="007D1B04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 xml:space="preserve">Об организации работы органов администрации района  по выявлению и ликвидации трафаретных надписей </w:t>
            </w:r>
            <w:proofErr w:type="spellStart"/>
            <w:r w:rsidRPr="006F5698">
              <w:rPr>
                <w:sz w:val="28"/>
                <w:szCs w:val="28"/>
              </w:rPr>
              <w:t>пронаркотического</w:t>
            </w:r>
            <w:proofErr w:type="spellEnd"/>
            <w:r w:rsidRPr="006F5698">
              <w:rPr>
                <w:sz w:val="28"/>
                <w:szCs w:val="28"/>
              </w:rPr>
              <w:t xml:space="preserve"> содержания </w:t>
            </w:r>
            <w:r w:rsidRPr="006F5698">
              <w:rPr>
                <w:rFonts w:eastAsia="Calibri"/>
                <w:sz w:val="28"/>
                <w:szCs w:val="28"/>
              </w:rPr>
              <w:t>(письмо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F5698">
              <w:rPr>
                <w:rFonts w:eastAsia="Calibri"/>
                <w:sz w:val="28"/>
                <w:szCs w:val="28"/>
              </w:rPr>
              <w:t>администрации г</w:t>
            </w:r>
            <w:proofErr w:type="gramStart"/>
            <w:r w:rsidRPr="006F5698">
              <w:rPr>
                <w:rFonts w:eastAsia="Calibri"/>
                <w:sz w:val="28"/>
                <w:szCs w:val="28"/>
              </w:rPr>
              <w:t>.Б</w:t>
            </w:r>
            <w:proofErr w:type="gramEnd"/>
            <w:r w:rsidRPr="006F5698">
              <w:rPr>
                <w:rFonts w:eastAsia="Calibri"/>
                <w:sz w:val="28"/>
                <w:szCs w:val="28"/>
              </w:rPr>
              <w:t>арнаула от 02.06.2023 №200/05/СП-241</w:t>
            </w:r>
            <w:r w:rsidRPr="006F5698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23.04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DE07C4" w:rsidRDefault="00BF4A55" w:rsidP="00FF1749">
            <w:pPr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718D8" w:rsidRDefault="00BF4A55" w:rsidP="00BB1EDC">
            <w:pPr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Час контроля</w:t>
            </w:r>
          </w:p>
          <w:p w:rsidR="00BF4A55" w:rsidRPr="00DE07C4" w:rsidRDefault="00BF4A55" w:rsidP="00BB1EDC">
            <w:pPr>
              <w:jc w:val="both"/>
              <w:rPr>
                <w:sz w:val="28"/>
                <w:szCs w:val="28"/>
              </w:rPr>
            </w:pPr>
            <w:r w:rsidRPr="00C178FF">
              <w:rPr>
                <w:sz w:val="28"/>
                <w:szCs w:val="28"/>
              </w:rPr>
              <w:t>О состоянии и обслуживании многоквартирных домов, признанных аварийными, переселении из них граждан</w:t>
            </w:r>
            <w:r>
              <w:rPr>
                <w:sz w:val="28"/>
                <w:szCs w:val="28"/>
              </w:rPr>
              <w:t xml:space="preserve"> </w:t>
            </w:r>
            <w:r w:rsidRPr="007C2A85">
              <w:rPr>
                <w:sz w:val="28"/>
                <w:szCs w:val="28"/>
              </w:rPr>
              <w:lastRenderedPageBreak/>
              <w:t>(постановление администрации города от 17.09.2014 №2013)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0C031F" w:rsidRDefault="00BF4A55" w:rsidP="00FF1749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 Д.С.</w:t>
            </w:r>
          </w:p>
          <w:p w:rsidR="00BF4A55" w:rsidRPr="000C031F" w:rsidRDefault="00BF4A55" w:rsidP="00FF1749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Т.А.</w:t>
            </w:r>
          </w:p>
          <w:p w:rsidR="00BF4A55" w:rsidRPr="000C031F" w:rsidRDefault="00BF4A55" w:rsidP="00FF1749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31F">
              <w:rPr>
                <w:rFonts w:ascii="Times New Roman" w:hAnsi="Times New Roman" w:cs="Times New Roman"/>
                <w:sz w:val="24"/>
                <w:szCs w:val="24"/>
              </w:rPr>
              <w:t>Митин М.В</w:t>
            </w:r>
            <w:r w:rsidRPr="000C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4A55" w:rsidRPr="00DE07C4" w:rsidRDefault="00BF4A55" w:rsidP="00FF1749">
            <w:pPr>
              <w:rPr>
                <w:sz w:val="24"/>
                <w:szCs w:val="24"/>
              </w:rPr>
            </w:pPr>
            <w:r w:rsidRPr="000C031F">
              <w:rPr>
                <w:color w:val="000000"/>
                <w:sz w:val="24"/>
                <w:szCs w:val="24"/>
              </w:rPr>
              <w:t>Долинин В</w:t>
            </w:r>
            <w:r>
              <w:rPr>
                <w:color w:val="000000"/>
                <w:sz w:val="24"/>
                <w:szCs w:val="24"/>
              </w:rPr>
              <w:t>.Е.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14.05.</w:t>
            </w:r>
          </w:p>
          <w:p w:rsidR="00BF4A55" w:rsidRPr="00F476BD" w:rsidRDefault="00BF4A55" w:rsidP="00C409CE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BF4A55" w:rsidRPr="00F476BD" w:rsidRDefault="00BF4A55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D693B" w:rsidRDefault="00BF4A55" w:rsidP="00FF1749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:rsidR="00BF4A55" w:rsidRPr="00F476BD" w:rsidRDefault="00BF4A55" w:rsidP="00C409CE">
            <w:pPr>
              <w:pStyle w:val="22"/>
              <w:rPr>
                <w:bCs/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 xml:space="preserve">О ходе выполнения подпрограммы «Цифровой муниципалитет» муниципальной программы </w:t>
            </w:r>
            <w:r w:rsidRPr="006D693B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(постановления администрации города от 24.12.2019 №2149)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BB1EDC">
            <w:pPr>
              <w:ind w:right="-58"/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D693B">
              <w:rPr>
                <w:sz w:val="24"/>
                <w:szCs w:val="24"/>
              </w:rPr>
              <w:t>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pStyle w:val="22"/>
              <w:rPr>
                <w:bCs/>
                <w:sz w:val="28"/>
                <w:szCs w:val="28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летний период и перспективах организации проекта «Дворовый инструктор»</w:t>
            </w:r>
            <w:r w:rsidRPr="00F97919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F97919">
              <w:rPr>
                <w:sz w:val="28"/>
                <w:szCs w:val="28"/>
              </w:rPr>
              <w:t>.Б</w:t>
            </w:r>
            <w:proofErr w:type="gramEnd"/>
            <w:r w:rsidRPr="00F97919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4C12D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4C12D9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BF4A55" w:rsidRPr="00F476BD" w:rsidRDefault="00BF4A55" w:rsidP="00C409CE">
            <w:pPr>
              <w:rPr>
                <w:sz w:val="24"/>
                <w:szCs w:val="24"/>
              </w:rPr>
            </w:pPr>
            <w:proofErr w:type="spellStart"/>
            <w:r w:rsidRPr="004C12D9">
              <w:rPr>
                <w:sz w:val="26"/>
                <w:szCs w:val="26"/>
              </w:rPr>
              <w:t>Миляев</w:t>
            </w:r>
            <w:proofErr w:type="spellEnd"/>
            <w:r w:rsidRPr="004C12D9">
              <w:rPr>
                <w:sz w:val="26"/>
                <w:szCs w:val="26"/>
              </w:rPr>
              <w:t xml:space="preserve"> А.Н.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DE07C4" w:rsidRDefault="006134DB" w:rsidP="00C409C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1D17">
              <w:rPr>
                <w:sz w:val="28"/>
                <w:szCs w:val="28"/>
              </w:rPr>
              <w:fldChar w:fldCharType="begin"/>
            </w:r>
            <w:r w:rsidR="00BF4A55" w:rsidRPr="00741D17">
              <w:rPr>
                <w:sz w:val="28"/>
                <w:szCs w:val="28"/>
              </w:rPr>
              <w:instrText xml:space="preserve"> DOCVARIABLE annotat75 </w:instrText>
            </w:r>
            <w:r w:rsidRPr="00741D17">
              <w:rPr>
                <w:sz w:val="28"/>
                <w:szCs w:val="28"/>
              </w:rPr>
              <w:fldChar w:fldCharType="separate"/>
            </w:r>
            <w:r w:rsidR="00BF4A55" w:rsidRPr="00741D17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741D17">
              <w:rPr>
                <w:sz w:val="28"/>
                <w:szCs w:val="28"/>
              </w:rPr>
              <w:fldChar w:fldCharType="end"/>
            </w:r>
            <w:r w:rsidR="00BF4A55" w:rsidRPr="00741D17">
              <w:rPr>
                <w:sz w:val="28"/>
                <w:szCs w:val="28"/>
              </w:rPr>
              <w:t>района</w:t>
            </w:r>
            <w:r w:rsidR="00BF4A55">
              <w:rPr>
                <w:sz w:val="28"/>
                <w:szCs w:val="28"/>
              </w:rPr>
              <w:t xml:space="preserve"> (постановление администрации города от 27.11.2020 №1905)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149C1" w:rsidRDefault="00BF4A55" w:rsidP="00FF1749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17.05.</w:t>
            </w:r>
          </w:p>
          <w:p w:rsidR="00BF4A55" w:rsidRPr="00DE07C4" w:rsidRDefault="00BF4A55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BF4A55" w:rsidRPr="002149C1" w:rsidRDefault="00BF4A55" w:rsidP="00FF1749">
            <w:pPr>
              <w:ind w:left="-57" w:right="-57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Дубинина К.П.</w:t>
            </w:r>
          </w:p>
          <w:p w:rsidR="00BF4A55" w:rsidRPr="00DE07C4" w:rsidRDefault="00BF4A55" w:rsidP="00C409CE">
            <w:pPr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pStyle w:val="22"/>
              <w:ind w:right="34"/>
              <w:rPr>
                <w:bCs/>
                <w:sz w:val="28"/>
                <w:szCs w:val="28"/>
              </w:rPr>
            </w:pPr>
            <w:r w:rsidRPr="00F476BD">
              <w:rPr>
                <w:color w:val="000000"/>
                <w:sz w:val="28"/>
                <w:szCs w:val="28"/>
              </w:rPr>
              <w:t>О выполнении плана мероприятий по разработке проекта бюджета города Барнаула на 2025 год и плановый период 2026 и 2027 годов (приказ комитета по финансам, налоговой и кредитной политике города  от 20.04.2010 №39)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21.05.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BF4A55" w:rsidRPr="00F476BD" w:rsidRDefault="00BF4A55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 xml:space="preserve">Долинин В.Е. 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476BD" w:rsidRDefault="00BF4A55" w:rsidP="00C409CE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64BB">
              <w:rPr>
                <w:sz w:val="28"/>
                <w:szCs w:val="28"/>
              </w:rPr>
              <w:t xml:space="preserve"> взаимодействии с прокуратурой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51896" w:rsidRDefault="00BF4A55" w:rsidP="00901D2A">
            <w:pPr>
              <w:jc w:val="center"/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23.05.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51896" w:rsidRDefault="00BF4A55" w:rsidP="00C409CE">
            <w:pPr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Брыткова Н.Ю.</w:t>
            </w:r>
          </w:p>
          <w:p w:rsidR="00BF4A55" w:rsidRPr="00651896" w:rsidRDefault="00BF4A55" w:rsidP="00C409CE">
            <w:pPr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Абрамов А.В.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4.2.14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F4A55" w:rsidRDefault="00BF4A55" w:rsidP="00C409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детских и спортивных площадок, оборудованных в рамках </w:t>
            </w:r>
          </w:p>
          <w:p w:rsidR="00BF4A55" w:rsidRPr="00DD5CF9" w:rsidRDefault="00BF4A55" w:rsidP="00C409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проектов органов ТОС на общественных территориях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28.05.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C409CE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</w:t>
            </w:r>
            <w:r>
              <w:rPr>
                <w:sz w:val="28"/>
                <w:szCs w:val="28"/>
              </w:rPr>
              <w:t xml:space="preserve"> микрорайона Новосиликатный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F5698" w:rsidRDefault="00BF4A55" w:rsidP="00C409CE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М.В.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32681C" w:rsidRDefault="00BF4A55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ходе выполнения плана-графика закупок для нужд администрации района на 2024 год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149C1" w:rsidRDefault="00BF4A55" w:rsidP="00901D2A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30.05.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BF4A55" w:rsidRPr="002149C1" w:rsidRDefault="00BF4A55" w:rsidP="00C409CE">
            <w:pPr>
              <w:ind w:left="-57" w:right="-57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Дубинина К.П.</w:t>
            </w:r>
          </w:p>
          <w:p w:rsidR="00BF4A55" w:rsidRPr="002149C1" w:rsidRDefault="00BF4A55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</w:t>
            </w:r>
            <w:r>
              <w:rPr>
                <w:sz w:val="28"/>
                <w:szCs w:val="28"/>
              </w:rPr>
              <w:t>:</w:t>
            </w:r>
          </w:p>
          <w:p w:rsidR="00BF4A55" w:rsidRPr="00D430F0" w:rsidRDefault="00BF4A55" w:rsidP="00C409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индивидуальной жилой застройки - многоэтажной жилой застройки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Брыткова Н.Ю.</w:t>
            </w:r>
          </w:p>
          <w:p w:rsidR="00BF4A55" w:rsidRDefault="00BF4A55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Н.В.</w:t>
            </w:r>
          </w:p>
        </w:tc>
      </w:tr>
      <w:tr w:rsidR="00BF4A55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4.2.18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13B90" w:rsidRDefault="00BF4A55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:rsidR="00BF4A55" w:rsidRPr="00C13B90" w:rsidRDefault="00BF4A55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восстановлении благоустройства на месте проведения земляных работ в рамках гарантийных обязательств по разрешениям (ордерам), выданным в осенне-зимний период 2023/2024 гг. (постановление администрации города от 17.09.2020 №1537)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13B90" w:rsidRDefault="00BF4A55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26.06.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C13B90" w:rsidRDefault="00BF4A55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:rsidR="00BF4A55" w:rsidRPr="00C13B90" w:rsidRDefault="00BF4A55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:rsidR="00BF4A55" w:rsidRPr="00C13B90" w:rsidRDefault="00BF4A55" w:rsidP="00C409CE">
            <w:pPr>
              <w:rPr>
                <w:sz w:val="24"/>
                <w:szCs w:val="24"/>
              </w:rPr>
            </w:pPr>
          </w:p>
        </w:tc>
      </w:tr>
      <w:tr w:rsidR="00BF4A55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3E1930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4"/>
                <w:szCs w:val="24"/>
              </w:rPr>
              <w:br w:type="page"/>
            </w:r>
            <w:r>
              <w:rPr>
                <w:color w:val="000000"/>
                <w:sz w:val="28"/>
                <w:szCs w:val="28"/>
              </w:rPr>
              <w:t>4</w:t>
            </w:r>
            <w:r w:rsidRPr="006C3CB4">
              <w:rPr>
                <w:color w:val="000000"/>
                <w:sz w:val="28"/>
                <w:szCs w:val="28"/>
              </w:rPr>
              <w:t>.3. Другие мероприятия:</w:t>
            </w:r>
          </w:p>
        </w:tc>
      </w:tr>
      <w:tr w:rsidR="00BF4A55" w:rsidRPr="006C3CB4" w:rsidTr="000C031F">
        <w:trPr>
          <w:cantSplit/>
          <w:trHeight w:val="11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Совещание </w:t>
            </w:r>
            <w:r w:rsidRPr="006C3CB4">
              <w:rPr>
                <w:color w:val="000000"/>
                <w:sz w:val="28"/>
                <w:szCs w:val="28"/>
              </w:rPr>
              <w:t>о вопроса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6C3CB4">
              <w:rPr>
                <w:color w:val="000000"/>
                <w:sz w:val="28"/>
                <w:szCs w:val="28"/>
              </w:rPr>
              <w:t xml:space="preserve">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149C1" w:rsidRDefault="00BF4A55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25.04.</w:t>
            </w:r>
          </w:p>
          <w:p w:rsidR="00BF4A55" w:rsidRPr="006C3CB4" w:rsidRDefault="00BF4A55" w:rsidP="00C40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BF4A55" w:rsidRPr="006C3CB4" w:rsidRDefault="00BF4A55" w:rsidP="00C409CE">
            <w:pPr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Дубинина К.П.</w:t>
            </w:r>
          </w:p>
        </w:tc>
      </w:tr>
      <w:tr w:rsidR="00BF4A55" w:rsidRPr="006C3CB4" w:rsidTr="000C031F">
        <w:trPr>
          <w:cantSplit/>
          <w:trHeight w:val="11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Совещание о подготовке и проведени</w:t>
            </w:r>
            <w:r>
              <w:rPr>
                <w:sz w:val="28"/>
                <w:szCs w:val="28"/>
              </w:rPr>
              <w:t>и</w:t>
            </w:r>
            <w:r w:rsidRPr="006C3CB4">
              <w:rPr>
                <w:sz w:val="28"/>
                <w:szCs w:val="28"/>
              </w:rPr>
              <w:t xml:space="preserve"> мероприятий, посвященных </w:t>
            </w:r>
            <w:r>
              <w:rPr>
                <w:sz w:val="28"/>
                <w:szCs w:val="28"/>
              </w:rPr>
              <w:t>Дню</w:t>
            </w:r>
            <w:r w:rsidRPr="006C3CB4">
              <w:rPr>
                <w:sz w:val="28"/>
                <w:szCs w:val="28"/>
              </w:rPr>
              <w:t xml:space="preserve"> Победы в Великой Отечественной войне 1941-1945 гг. </w:t>
            </w:r>
          </w:p>
          <w:p w:rsidR="00BF4A55" w:rsidRPr="006C3CB4" w:rsidRDefault="00BF4A55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97919" w:rsidRDefault="00BF4A55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  <w:r w:rsidRPr="00F97919">
              <w:rPr>
                <w:sz w:val="24"/>
                <w:szCs w:val="24"/>
              </w:rPr>
              <w:t>-02.05</w:t>
            </w:r>
          </w:p>
          <w:p w:rsidR="00BF4A55" w:rsidRPr="00F97919" w:rsidRDefault="00BF4A55" w:rsidP="00C409C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F97919">
              <w:t>1-й, 3-й вторник</w:t>
            </w:r>
          </w:p>
          <w:p w:rsidR="00BF4A55" w:rsidRPr="00F97919" w:rsidRDefault="00BF4A55" w:rsidP="00C409CE">
            <w:pPr>
              <w:jc w:val="center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BF4A55" w:rsidRPr="006C3CB4" w:rsidRDefault="00BF4A55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 w:rsidRPr="006C3CB4">
              <w:rPr>
                <w:sz w:val="24"/>
                <w:szCs w:val="24"/>
              </w:rPr>
              <w:t>Миляев</w:t>
            </w:r>
            <w:proofErr w:type="spellEnd"/>
            <w:r w:rsidRPr="006C3CB4">
              <w:rPr>
                <w:sz w:val="24"/>
                <w:szCs w:val="24"/>
              </w:rPr>
              <w:t xml:space="preserve"> А.Н.</w:t>
            </w:r>
          </w:p>
          <w:p w:rsidR="00BF4A55" w:rsidRPr="006C3CB4" w:rsidRDefault="00BF4A55" w:rsidP="00C409C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F4A55" w:rsidRPr="006C3CB4" w:rsidTr="000C031F">
        <w:trPr>
          <w:cantSplit/>
          <w:trHeight w:val="11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9E53BF" w:rsidRDefault="00BF4A55" w:rsidP="00D57E71">
            <w:pPr>
              <w:jc w:val="both"/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Встреч</w:t>
            </w:r>
            <w:r>
              <w:rPr>
                <w:sz w:val="28"/>
                <w:szCs w:val="28"/>
              </w:rPr>
              <w:t>а</w:t>
            </w:r>
            <w:r w:rsidRPr="009E53BF">
              <w:rPr>
                <w:sz w:val="28"/>
                <w:szCs w:val="28"/>
              </w:rPr>
              <w:t xml:space="preserve"> главы администрации района с депутатами</w:t>
            </w:r>
            <w:r>
              <w:rPr>
                <w:sz w:val="28"/>
                <w:szCs w:val="28"/>
              </w:rPr>
              <w:t xml:space="preserve"> </w:t>
            </w:r>
            <w:r w:rsidRPr="009E53BF">
              <w:rPr>
                <w:sz w:val="28"/>
                <w:szCs w:val="28"/>
              </w:rPr>
              <w:t>на базе МБУ ДО «ДШИ «Традиция» (ул</w:t>
            </w:r>
            <w:proofErr w:type="gramStart"/>
            <w:r w:rsidRPr="009E53BF">
              <w:rPr>
                <w:sz w:val="28"/>
                <w:szCs w:val="28"/>
              </w:rPr>
              <w:t>.П</w:t>
            </w:r>
            <w:proofErr w:type="gramEnd"/>
            <w:r w:rsidRPr="009E53BF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9494C" w:rsidRDefault="00BF4A55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  <w:p w:rsidR="00BF4A55" w:rsidRPr="002D61F0" w:rsidRDefault="00BF4A55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BF4A55" w:rsidRDefault="00BF4A55" w:rsidP="009E53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49494C">
              <w:rPr>
                <w:sz w:val="24"/>
                <w:szCs w:val="24"/>
              </w:rPr>
              <w:t>.</w:t>
            </w:r>
          </w:p>
        </w:tc>
      </w:tr>
      <w:tr w:rsidR="00BF4A55" w:rsidRPr="006C3CB4" w:rsidTr="000C031F">
        <w:trPr>
          <w:cantSplit/>
          <w:trHeight w:val="11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9E53BF" w:rsidRDefault="00BF4A55" w:rsidP="00D57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CF9">
              <w:rPr>
                <w:sz w:val="28"/>
                <w:szCs w:val="28"/>
              </w:rPr>
              <w:t>стреч</w:t>
            </w:r>
            <w:r>
              <w:rPr>
                <w:sz w:val="28"/>
                <w:szCs w:val="28"/>
              </w:rPr>
              <w:t>а</w:t>
            </w:r>
            <w:r w:rsidRPr="00DD5CF9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ы</w:t>
            </w:r>
            <w:r w:rsidRPr="00DD5CF9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района с </w:t>
            </w:r>
            <w:r w:rsidRPr="00DD5CF9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ями</w:t>
            </w:r>
            <w:r w:rsidRPr="00DD5CF9">
              <w:rPr>
                <w:sz w:val="28"/>
                <w:szCs w:val="28"/>
              </w:rPr>
              <w:t xml:space="preserve"> ветеранских организаций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49494C" w:rsidRDefault="00BF4A55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26.04.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BF4A55" w:rsidRDefault="00BF4A55" w:rsidP="009E53BF">
            <w:pPr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</w:tc>
      </w:tr>
      <w:tr w:rsidR="00BF4A55" w:rsidRPr="006C3CB4" w:rsidTr="000C031F">
        <w:trPr>
          <w:cantSplit/>
          <w:trHeight w:val="11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D57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муниципальными служащими,  за которыми были закреплены наставники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2D61F0" w:rsidRDefault="00BF4A55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Default="00BF4A55" w:rsidP="00FF1749">
            <w:pPr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BF4A55" w:rsidRPr="006C3CB4" w:rsidTr="007E597D">
        <w:trPr>
          <w:cantSplit/>
          <w:trHeight w:val="51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55" w:rsidRPr="006C3CB4" w:rsidRDefault="00BF4A55" w:rsidP="003E1930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br w:type="page"/>
            </w:r>
            <w:r w:rsidRPr="006C3CB4">
              <w:rPr>
                <w:sz w:val="28"/>
                <w:szCs w:val="28"/>
              </w:rPr>
              <w:br w:type="page"/>
            </w:r>
            <w:r w:rsidRPr="006C3CB4">
              <w:rPr>
                <w:sz w:val="28"/>
                <w:szCs w:val="28"/>
              </w:rPr>
              <w:br w:type="page"/>
            </w:r>
            <w:r w:rsidRPr="006C3CB4">
              <w:rPr>
                <w:bCs/>
                <w:sz w:val="28"/>
                <w:szCs w:val="28"/>
              </w:rPr>
              <w:t xml:space="preserve">V. Мероприятия, проводимые первым заместителем главы администрации </w:t>
            </w:r>
            <w:r>
              <w:rPr>
                <w:bCs/>
                <w:sz w:val="28"/>
                <w:szCs w:val="28"/>
              </w:rPr>
              <w:t>Пачковских Д.С.</w:t>
            </w:r>
          </w:p>
        </w:tc>
      </w:tr>
      <w:tr w:rsidR="00BF4A55" w:rsidRPr="006C3CB4" w:rsidTr="000C031F">
        <w:trPr>
          <w:cantSplit/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6E060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</w:t>
            </w:r>
            <w:r w:rsidRPr="006C3CB4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BF4A55" w:rsidRPr="006C3CB4" w:rsidTr="000C031F">
        <w:trPr>
          <w:cantSplit/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6C3CB4" w:rsidRDefault="00BF4A55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5" w:rsidRPr="00F804B0" w:rsidRDefault="00BF4A55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F804B0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D57E71">
            <w:pPr>
              <w:spacing w:after="6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AB4D89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</w:p>
          <w:p w:rsidR="00AB4D89" w:rsidRPr="00980697" w:rsidRDefault="00AB4D89" w:rsidP="0090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80697" w:rsidRDefault="00AB4D89" w:rsidP="007D4D4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D57E71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подготовке </w:t>
            </w:r>
            <w:r w:rsidR="00D57E71">
              <w:rPr>
                <w:sz w:val="28"/>
                <w:szCs w:val="28"/>
              </w:rPr>
              <w:t xml:space="preserve">к оформлению территории района </w:t>
            </w:r>
            <w:r w:rsidRPr="006E4682">
              <w:rPr>
                <w:sz w:val="28"/>
                <w:szCs w:val="28"/>
              </w:rPr>
              <w:t>к празднованию Дня Победы в Великой Отечественной войне 1941-1945 гг.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AB4D89">
            <w:pPr>
              <w:rPr>
                <w:sz w:val="24"/>
                <w:szCs w:val="24"/>
              </w:rPr>
            </w:pPr>
            <w:proofErr w:type="spellStart"/>
            <w:r w:rsidRPr="00393610">
              <w:rPr>
                <w:sz w:val="24"/>
                <w:szCs w:val="24"/>
              </w:rPr>
              <w:t>Кутняк</w:t>
            </w:r>
            <w:proofErr w:type="spellEnd"/>
            <w:r w:rsidRPr="00393610">
              <w:rPr>
                <w:sz w:val="24"/>
                <w:szCs w:val="24"/>
              </w:rPr>
              <w:t xml:space="preserve"> И.А. </w:t>
            </w:r>
          </w:p>
          <w:p w:rsidR="00AB4D89" w:rsidRPr="00393610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D57E71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6E4682">
              <w:rPr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80697" w:rsidRDefault="00AB4D89" w:rsidP="00AB4D89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18.05.</w:t>
            </w: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Беленкова М.Г.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AB4D8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D57E7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E4682">
              <w:rPr>
                <w:bCs/>
                <w:color w:val="000000"/>
                <w:sz w:val="28"/>
                <w:szCs w:val="28"/>
              </w:rPr>
              <w:t xml:space="preserve">О ходе выполнения </w:t>
            </w:r>
            <w:r w:rsidRPr="006E4682">
              <w:rPr>
                <w:sz w:val="28"/>
                <w:szCs w:val="28"/>
              </w:rPr>
              <w:t xml:space="preserve">мероприятий </w:t>
            </w:r>
            <w:r w:rsidRPr="006E4682">
              <w:rPr>
                <w:bCs/>
                <w:sz w:val="28"/>
                <w:szCs w:val="28"/>
              </w:rPr>
              <w:t>по комплексному благоустройству  территории Индустриального района на 2024 год (постановление администрации района)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393610">
              <w:rPr>
                <w:sz w:val="24"/>
                <w:szCs w:val="24"/>
              </w:rPr>
              <w:t>Кутняк</w:t>
            </w:r>
            <w:proofErr w:type="spellEnd"/>
            <w:r w:rsidRPr="00393610">
              <w:rPr>
                <w:sz w:val="24"/>
                <w:szCs w:val="24"/>
              </w:rPr>
              <w:t xml:space="preserve"> И.А.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при администрации города Барнаула по Индустриальному району города Барнаула №№1, 2, 3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18D8" w:rsidRDefault="00AB4D89" w:rsidP="00901D2A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18D8" w:rsidRDefault="00AB4D89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Беленкова М.Г.</w:t>
            </w:r>
          </w:p>
          <w:p w:rsidR="00AB4D89" w:rsidRPr="004718D8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М.В</w:t>
            </w:r>
            <w:r w:rsidRPr="004718D8">
              <w:rPr>
                <w:color w:val="000000"/>
                <w:sz w:val="24"/>
                <w:szCs w:val="24"/>
              </w:rPr>
              <w:t>.</w:t>
            </w:r>
          </w:p>
          <w:p w:rsidR="00AB4D89" w:rsidRPr="004718D8" w:rsidRDefault="00AB4D89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Долинин В.Е.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AB4D89" w:rsidRPr="006E4682" w:rsidRDefault="00AB4D89" w:rsidP="006E060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ходе </w:t>
            </w:r>
            <w:r w:rsidRPr="006E4682">
              <w:rPr>
                <w:sz w:val="28"/>
                <w:szCs w:val="28"/>
              </w:rPr>
              <w:t>выполнени</w:t>
            </w:r>
            <w:r>
              <w:rPr>
                <w:sz w:val="28"/>
                <w:szCs w:val="28"/>
              </w:rPr>
              <w:t>я</w:t>
            </w:r>
            <w:r w:rsidRPr="006E4682">
              <w:rPr>
                <w:sz w:val="28"/>
                <w:szCs w:val="28"/>
              </w:rPr>
              <w:t xml:space="preserve"> индикативных показателей муниципальной программы «Благоустройство, экологическая безопасность и природопользование города Барнаула на 2015-2025 годы» (постановление администрации города от 04.09.2014 №1911)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01D2A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ходе реализации постановления </w:t>
            </w:r>
            <w:r w:rsidRPr="006E4682">
              <w:rPr>
                <w:sz w:val="28"/>
                <w:szCs w:val="28"/>
              </w:rPr>
              <w:lastRenderedPageBreak/>
              <w:t>администрации города «Об утверждении Порядка учета объектов внешнего благоустройства» (постановление администрации города от 16.02.2022 №197)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lastRenderedPageBreak/>
              <w:t>30.05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выполнения противопаводковых мероприятий в 2024 году и планировании на 2025 год (постановления администрации города, района)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C3CB4">
              <w:rPr>
                <w:sz w:val="24"/>
                <w:szCs w:val="24"/>
              </w:rPr>
              <w:t>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Час контроля </w:t>
            </w:r>
          </w:p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Об осуществлении муниципального контроля в сфере благоустройства на территории района управлением по строительству и архитектуре (решение Барнаульской городской Думы от 30.11.2021 №798)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393610">
              <w:rPr>
                <w:sz w:val="24"/>
                <w:szCs w:val="24"/>
              </w:rPr>
              <w:t>Кутняк</w:t>
            </w:r>
            <w:proofErr w:type="spellEnd"/>
            <w:r w:rsidRPr="00393610">
              <w:rPr>
                <w:sz w:val="24"/>
                <w:szCs w:val="24"/>
              </w:rPr>
              <w:t xml:space="preserve"> И.А.</w:t>
            </w:r>
          </w:p>
          <w:p w:rsidR="00AB4D89" w:rsidRPr="00393610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исполнения плана-графика закупок товаров, работ, услуг на 2024 год управлением по строительству и архитектуре, управлением коммунального хозяйства (Федеральный закон РФ от 05.04.2013 №44-ФЗ)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AB4D8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AB4D89">
            <w:pPr>
              <w:rPr>
                <w:sz w:val="24"/>
                <w:szCs w:val="24"/>
              </w:rPr>
            </w:pPr>
            <w:proofErr w:type="spellStart"/>
            <w:r w:rsidRPr="00393610">
              <w:rPr>
                <w:sz w:val="24"/>
                <w:szCs w:val="24"/>
              </w:rPr>
              <w:t>Кутняк</w:t>
            </w:r>
            <w:proofErr w:type="spellEnd"/>
            <w:r w:rsidRPr="00393610">
              <w:rPr>
                <w:sz w:val="24"/>
                <w:szCs w:val="24"/>
              </w:rPr>
              <w:t xml:space="preserve"> И.А.</w:t>
            </w:r>
          </w:p>
          <w:p w:rsidR="00AB4D89" w:rsidRDefault="00AB4D89" w:rsidP="00AB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AB4D89" w:rsidRPr="00393610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состоянии защитных сооружений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26.06.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C3CB4">
              <w:rPr>
                <w:color w:val="000000"/>
                <w:sz w:val="24"/>
                <w:szCs w:val="24"/>
              </w:rPr>
              <w:t>.3.</w:t>
            </w:r>
            <w:r w:rsidRPr="006C3CB4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060F" w:rsidRDefault="00AB4D89" w:rsidP="006E060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</w:t>
            </w:r>
            <w:r>
              <w:rPr>
                <w:sz w:val="28"/>
                <w:szCs w:val="28"/>
              </w:rPr>
              <w:t xml:space="preserve"> </w:t>
            </w:r>
            <w:r w:rsidRPr="006E4682">
              <w:rPr>
                <w:sz w:val="28"/>
                <w:szCs w:val="28"/>
              </w:rPr>
              <w:t xml:space="preserve">и задачах на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E0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2024 года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</w:t>
            </w:r>
          </w:p>
          <w:p w:rsidR="00AB4D89" w:rsidRPr="00CF5BE6" w:rsidRDefault="00AB4D89" w:rsidP="006E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FF17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Кутняк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6E060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проведении месячник</w:t>
            </w:r>
            <w:r>
              <w:rPr>
                <w:sz w:val="28"/>
                <w:szCs w:val="28"/>
              </w:rPr>
              <w:t>а весенней</w:t>
            </w:r>
            <w:r w:rsidRPr="006E4682">
              <w:rPr>
                <w:sz w:val="28"/>
                <w:szCs w:val="28"/>
              </w:rPr>
              <w:t xml:space="preserve"> санитарной очистки и благоустройству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FF17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Default="00AB4D89" w:rsidP="00FF1749">
            <w:pPr>
              <w:rPr>
                <w:sz w:val="24"/>
                <w:szCs w:val="28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6E060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F5BE6">
              <w:rPr>
                <w:sz w:val="22"/>
                <w:szCs w:val="22"/>
              </w:rPr>
              <w:t>16.0</w:t>
            </w:r>
            <w:r>
              <w:rPr>
                <w:sz w:val="22"/>
                <w:szCs w:val="22"/>
              </w:rPr>
              <w:t>4.</w:t>
            </w:r>
          </w:p>
          <w:p w:rsidR="00AB4D89" w:rsidRPr="006F25C7" w:rsidRDefault="00BF6903" w:rsidP="006E0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B4D89" w:rsidRPr="00CF5BE6">
              <w:rPr>
                <w:sz w:val="22"/>
                <w:szCs w:val="22"/>
              </w:rPr>
              <w:t>.0</w:t>
            </w:r>
            <w:r w:rsidR="00AB4D89">
              <w:rPr>
                <w:sz w:val="22"/>
                <w:szCs w:val="22"/>
              </w:rPr>
              <w:t>4</w:t>
            </w:r>
            <w:r w:rsidR="00AB4D89" w:rsidRPr="00CF5BE6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Совещание об организации работы </w:t>
            </w:r>
            <w:proofErr w:type="spellStart"/>
            <w:r w:rsidRPr="006E4682">
              <w:rPr>
                <w:sz w:val="28"/>
                <w:szCs w:val="28"/>
              </w:rPr>
              <w:t>ресурсоснабжающих</w:t>
            </w:r>
            <w:proofErr w:type="spellEnd"/>
            <w:r w:rsidRPr="006E4682">
              <w:rPr>
                <w:sz w:val="28"/>
                <w:szCs w:val="28"/>
              </w:rPr>
              <w:t xml:space="preserve"> организаций в праздничные дни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5"/>
              <w:ind w:left="-113" w:right="-113" w:hanging="45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24.04.</w:t>
            </w:r>
          </w:p>
          <w:p w:rsidR="00AB4D89" w:rsidRPr="006C3CB4" w:rsidRDefault="00AB4D89" w:rsidP="009E53BF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Совещание о подготовке жилого фонда района к зимнему периоду  </w:t>
            </w:r>
            <w:r w:rsidRPr="006E4682">
              <w:rPr>
                <w:sz w:val="28"/>
                <w:szCs w:val="28"/>
              </w:rPr>
              <w:lastRenderedPageBreak/>
              <w:t>2023/2024 гг. и запуску тепла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FF1749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 xml:space="preserve">май - </w:t>
            </w:r>
            <w:r>
              <w:rPr>
                <w:sz w:val="24"/>
                <w:szCs w:val="24"/>
              </w:rPr>
              <w:t>июнь</w:t>
            </w:r>
          </w:p>
          <w:p w:rsidR="00AB4D89" w:rsidRPr="006C3CB4" w:rsidRDefault="00AB4D89" w:rsidP="00FF1749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еженедельно </w:t>
            </w:r>
          </w:p>
          <w:p w:rsidR="00AB4D89" w:rsidRPr="006C3CB4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вторник</w:t>
            </w:r>
          </w:p>
          <w:p w:rsidR="00AB4D89" w:rsidRPr="00CF5BE6" w:rsidRDefault="00AB4D89" w:rsidP="009E53BF">
            <w:pPr>
              <w:pStyle w:val="a5"/>
              <w:ind w:left="-113" w:right="-113" w:hanging="45"/>
              <w:jc w:val="center"/>
              <w:rPr>
                <w:sz w:val="22"/>
                <w:szCs w:val="22"/>
              </w:rPr>
            </w:pPr>
            <w:r w:rsidRPr="006C3CB4">
              <w:rPr>
                <w:sz w:val="24"/>
                <w:szCs w:val="24"/>
              </w:rPr>
              <w:t>13.00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FF17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Ананич А.И.</w:t>
            </w:r>
          </w:p>
          <w:p w:rsidR="00AB4D89" w:rsidRDefault="00AB4D89" w:rsidP="009E53BF">
            <w:pPr>
              <w:rPr>
                <w:sz w:val="24"/>
                <w:szCs w:val="28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20.06.</w:t>
            </w:r>
          </w:p>
          <w:p w:rsidR="00AB4D89" w:rsidRPr="00CF5BE6" w:rsidRDefault="00AB4D89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4682" w:rsidRDefault="00AB4D89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CF5BE6">
              <w:rPr>
                <w:sz w:val="22"/>
                <w:szCs w:val="22"/>
              </w:rPr>
              <w:t>.06.</w:t>
            </w:r>
          </w:p>
          <w:p w:rsidR="00AB4D89" w:rsidRPr="00CF5BE6" w:rsidRDefault="00AB4D89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7E597D">
        <w:trPr>
          <w:cantSplit/>
          <w:trHeight w:val="60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6C3CB4">
              <w:br w:type="page"/>
            </w:r>
            <w:r>
              <w:rPr>
                <w:bCs/>
                <w:sz w:val="28"/>
                <w:szCs w:val="28"/>
              </w:rPr>
              <w:t>VI</w:t>
            </w:r>
            <w:r w:rsidRPr="006C3CB4">
              <w:rPr>
                <w:bCs/>
                <w:sz w:val="28"/>
                <w:szCs w:val="28"/>
              </w:rPr>
              <w:t>. Мероприятия, проводимые заместителем главы администрации                Перфильевой Е.П.</w:t>
            </w:r>
          </w:p>
        </w:tc>
      </w:tr>
      <w:tr w:rsidR="00AB4D89" w:rsidRPr="006C3CB4" w:rsidTr="000C031F">
        <w:trPr>
          <w:cantSplit/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6E060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3E1930">
              <w:rPr>
                <w:color w:val="000000"/>
                <w:sz w:val="24"/>
                <w:szCs w:val="24"/>
              </w:rPr>
              <w:t>6.2.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8E" w:rsidRDefault="00AB4D89" w:rsidP="009E53BF">
            <w:pPr>
              <w:pStyle w:val="a5"/>
              <w:jc w:val="both"/>
              <w:rPr>
                <w:sz w:val="28"/>
                <w:szCs w:val="28"/>
              </w:rPr>
            </w:pPr>
            <w:r w:rsidRPr="0050488E">
              <w:rPr>
                <w:noProof/>
                <w:sz w:val="28"/>
                <w:szCs w:val="28"/>
              </w:rPr>
              <w:t xml:space="preserve">Об итогах работы по предоставлению муниципальных и государственных услуг органами </w:t>
            </w:r>
            <w:r>
              <w:rPr>
                <w:noProof/>
                <w:sz w:val="28"/>
                <w:szCs w:val="28"/>
              </w:rPr>
              <w:t>администрации района</w:t>
            </w:r>
            <w:r w:rsidRPr="0050488E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Власихинской сельской администрацией</w:t>
            </w:r>
            <w:r w:rsidRPr="0050488E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50488E">
              <w:rPr>
                <w:sz w:val="28"/>
                <w:szCs w:val="28"/>
              </w:rPr>
              <w:t xml:space="preserve"> квартал 2024 год</w:t>
            </w:r>
            <w:proofErr w:type="gramStart"/>
            <w:r w:rsidRPr="0050488E">
              <w:rPr>
                <w:sz w:val="28"/>
                <w:szCs w:val="28"/>
              </w:rPr>
              <w:t>а</w:t>
            </w:r>
            <w:r w:rsidRPr="0050488E">
              <w:rPr>
                <w:noProof/>
                <w:sz w:val="28"/>
                <w:szCs w:val="28"/>
              </w:rPr>
              <w:t>(</w:t>
            </w:r>
            <w:proofErr w:type="gramEnd"/>
            <w:r w:rsidRPr="0050488E">
              <w:rPr>
                <w:noProof/>
                <w:sz w:val="28"/>
                <w:szCs w:val="28"/>
              </w:rPr>
              <w:t xml:space="preserve">распоряжение администрации города </w:t>
            </w:r>
            <w:r w:rsidRPr="0050488E">
              <w:rPr>
                <w:sz w:val="28"/>
                <w:szCs w:val="28"/>
              </w:rPr>
              <w:t>от 22.09.2016 №216-р)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167B8" w:rsidRDefault="00AB4D89" w:rsidP="009E53BF">
            <w:pPr>
              <w:jc w:val="center"/>
              <w:rPr>
                <w:sz w:val="24"/>
                <w:szCs w:val="24"/>
                <w:highlight w:val="yellow"/>
              </w:rPr>
            </w:pPr>
            <w:r w:rsidRPr="00B167B8">
              <w:rPr>
                <w:sz w:val="24"/>
                <w:szCs w:val="24"/>
              </w:rPr>
              <w:t>08.04.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167B8" w:rsidRDefault="00AB4D89" w:rsidP="009E53BF">
            <w:pPr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Дубинина К.П.</w:t>
            </w:r>
          </w:p>
          <w:p w:rsidR="00AB4D89" w:rsidRPr="00B167B8" w:rsidRDefault="00AB4D89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3E1930">
              <w:rPr>
                <w:color w:val="000000"/>
                <w:sz w:val="24"/>
                <w:szCs w:val="24"/>
              </w:rPr>
              <w:t>6.2.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 работе отдела по охране прав детства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B46A9" w:rsidRDefault="00AB4D89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12.04.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B46A9" w:rsidRDefault="00AB4D89" w:rsidP="009E53BF">
            <w:pPr>
              <w:widowControl w:val="0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Клабукова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3E1930">
              <w:rPr>
                <w:sz w:val="24"/>
                <w:szCs w:val="24"/>
              </w:rPr>
              <w:t>6.2.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B740F" w:rsidRDefault="00AB4D89" w:rsidP="009E53BF">
            <w:pPr>
              <w:jc w:val="both"/>
              <w:rPr>
                <w:sz w:val="28"/>
                <w:szCs w:val="28"/>
                <w:lang w:eastAsia="en-US"/>
              </w:rPr>
            </w:pPr>
            <w:r w:rsidRPr="0024688B">
              <w:rPr>
                <w:sz w:val="28"/>
                <w:szCs w:val="28"/>
                <w:lang w:eastAsia="en-US"/>
              </w:rPr>
              <w:t>О мерах по обеспечению ограничений пребывания несовершеннолетних в общественных местах на терр</w:t>
            </w:r>
            <w:r>
              <w:rPr>
                <w:sz w:val="28"/>
                <w:szCs w:val="28"/>
                <w:lang w:eastAsia="en-US"/>
              </w:rPr>
              <w:t>итории Индустриального района (з</w:t>
            </w:r>
            <w:r w:rsidRPr="0024688B">
              <w:rPr>
                <w:sz w:val="28"/>
                <w:szCs w:val="28"/>
                <w:lang w:eastAsia="en-US"/>
              </w:rPr>
              <w:t>акон Алтайского края от 07.12.2011 №99-ЗС)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56A3F" w:rsidRDefault="00AB4D89" w:rsidP="009E53BF">
            <w:pPr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18.04.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56A3F" w:rsidRDefault="00AB4D89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  <w:p w:rsidR="00AB4D89" w:rsidRPr="00756A3F" w:rsidRDefault="00AB4D89" w:rsidP="009E53BF">
            <w:pPr>
              <w:rPr>
                <w:noProof/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7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 xml:space="preserve">О готовности парков, расположенных на территории района, к работе в летний период </w:t>
            </w:r>
            <w:r w:rsidRPr="00F97919">
              <w:rPr>
                <w:sz w:val="28"/>
                <w:szCs w:val="28"/>
              </w:rPr>
              <w:t>в рамках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19.04.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 w:rsidRPr="009E53BF">
              <w:rPr>
                <w:sz w:val="24"/>
                <w:szCs w:val="24"/>
              </w:rPr>
              <w:t>Миляев</w:t>
            </w:r>
            <w:proofErr w:type="spellEnd"/>
            <w:r w:rsidRPr="009E53BF">
              <w:rPr>
                <w:sz w:val="24"/>
                <w:szCs w:val="24"/>
              </w:rPr>
              <w:t xml:space="preserve"> А.Н.</w:t>
            </w:r>
          </w:p>
          <w:p w:rsidR="00AB4D89" w:rsidRPr="009E53BF" w:rsidRDefault="00AB4D89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7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AB4D89" w:rsidRDefault="00AB4D8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итогах контрольного обследования условий проживания и воспитания подопечных и приемных детей (постановление Правительства РФ от 18.05.2009 №423)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lastRenderedPageBreak/>
              <w:t>17.05.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</w:tc>
      </w:tr>
      <w:tr w:rsidR="00AB4D89" w:rsidRPr="006C3CB4" w:rsidTr="000C031F">
        <w:trPr>
          <w:trHeight w:val="7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3E1930">
              <w:rPr>
                <w:color w:val="000000"/>
                <w:sz w:val="24"/>
                <w:szCs w:val="24"/>
              </w:rPr>
              <w:lastRenderedPageBreak/>
              <w:t>6.2.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89" w:rsidRPr="009E53BF" w:rsidRDefault="00AB4D89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9E53BF">
              <w:rPr>
                <w:noProof/>
                <w:sz w:val="28"/>
                <w:szCs w:val="28"/>
              </w:rPr>
              <w:t>Час контроля</w:t>
            </w:r>
          </w:p>
          <w:p w:rsidR="00AB4D89" w:rsidRPr="00B167B8" w:rsidRDefault="00AB4D89" w:rsidP="006E060F">
            <w:pPr>
              <w:snapToGrid w:val="0"/>
              <w:jc w:val="both"/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 выполнения</w:t>
            </w:r>
            <w:r w:rsidRPr="009E53BF">
              <w:rPr>
                <w:sz w:val="28"/>
                <w:szCs w:val="28"/>
              </w:rPr>
              <w:t xml:space="preserve"> плановых индикативных показателей социально-экономического развития района на 2024 год  (постановление администрации </w:t>
            </w:r>
            <w:r>
              <w:rPr>
                <w:sz w:val="28"/>
                <w:szCs w:val="28"/>
              </w:rPr>
              <w:t>района</w:t>
            </w:r>
            <w:r w:rsidRPr="009E53BF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167B8" w:rsidRDefault="00AB4D89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20.06.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167B8" w:rsidRDefault="00AB4D89" w:rsidP="009E53BF">
            <w:pPr>
              <w:snapToGrid w:val="0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Дубинина К.П.</w:t>
            </w:r>
          </w:p>
          <w:p w:rsidR="00AB4D89" w:rsidRPr="00B167B8" w:rsidRDefault="00AB4D89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7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E1930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F97919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спорта в ходе подготовки к проведению мероприятий, посвященных Дню физкультурника </w:t>
            </w:r>
            <w:r w:rsidRPr="00F97919">
              <w:rPr>
                <w:noProof/>
                <w:sz w:val="28"/>
                <w:szCs w:val="28"/>
              </w:rPr>
              <w:t>(</w:t>
            </w:r>
            <w:r w:rsidRPr="00F97919">
              <w:rPr>
                <w:sz w:val="28"/>
                <w:szCs w:val="28"/>
              </w:rPr>
              <w:t>постановление администрации города от 19.12.2019 №2114</w:t>
            </w:r>
            <w:r w:rsidRPr="00F97919">
              <w:rPr>
                <w:noProof/>
                <w:sz w:val="28"/>
                <w:szCs w:val="28"/>
              </w:rPr>
              <w:t>, реализации ВФСК «ГТО» (</w:t>
            </w:r>
            <w:r w:rsidRPr="00F97919">
              <w:rPr>
                <w:sz w:val="28"/>
                <w:szCs w:val="28"/>
              </w:rPr>
              <w:t>Указ Президента Российской Федерации от 24.03.2014 №172</w:t>
            </w:r>
            <w:r w:rsidRPr="00F97919">
              <w:rPr>
                <w:noProof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28.06.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3BF" w:rsidRDefault="00AB4D89" w:rsidP="009E53BF">
            <w:pPr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9E53BF">
              <w:rPr>
                <w:sz w:val="24"/>
                <w:szCs w:val="24"/>
              </w:rPr>
              <w:t>Миляев</w:t>
            </w:r>
            <w:proofErr w:type="spellEnd"/>
            <w:r w:rsidRPr="009E53BF">
              <w:rPr>
                <w:sz w:val="24"/>
                <w:szCs w:val="24"/>
              </w:rPr>
              <w:t xml:space="preserve"> А.Н.</w:t>
            </w:r>
          </w:p>
          <w:p w:rsidR="00AB4D89" w:rsidRPr="009E53BF" w:rsidRDefault="00AB4D89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</w:p>
        </w:tc>
      </w:tr>
      <w:tr w:rsidR="00AB4D89" w:rsidRPr="006C3CB4" w:rsidTr="007E597D">
        <w:trPr>
          <w:trHeight w:val="198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3E1930">
            <w:pPr>
              <w:pStyle w:val="af7"/>
              <w:adjustRightInd/>
              <w:rPr>
                <w:color w:val="00000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color w:val="000000"/>
              </w:rPr>
              <w:t>6</w:t>
            </w:r>
            <w:r w:rsidRPr="006C3CB4">
              <w:rPr>
                <w:color w:val="000000"/>
              </w:rPr>
              <w:t>.3. Другие мероприятия:</w:t>
            </w:r>
          </w:p>
        </w:tc>
      </w:tr>
      <w:tr w:rsidR="00AB4D89" w:rsidRPr="006C3CB4" w:rsidTr="000C031F">
        <w:trPr>
          <w:trHeight w:val="50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060F" w:rsidRDefault="00AB4D89" w:rsidP="006E060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</w:t>
            </w:r>
            <w:r>
              <w:rPr>
                <w:sz w:val="28"/>
                <w:szCs w:val="28"/>
              </w:rPr>
              <w:t xml:space="preserve"> </w:t>
            </w:r>
            <w:r w:rsidRPr="006C3CB4">
              <w:rPr>
                <w:sz w:val="28"/>
                <w:szCs w:val="28"/>
              </w:rPr>
              <w:t xml:space="preserve">и задачах на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E0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0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К.П.</w:t>
            </w:r>
          </w:p>
          <w:p w:rsidR="00AB4D89" w:rsidRDefault="00AB4D89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AB4D89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Клабукова А.А.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</w:tc>
      </w:tr>
      <w:tr w:rsidR="00AB4D89" w:rsidRPr="006C3CB4" w:rsidTr="007E597D">
        <w:trPr>
          <w:trHeight w:val="51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9" w:rsidRPr="006C3CB4" w:rsidRDefault="00AB4D89" w:rsidP="00AB406C">
            <w:pPr>
              <w:widowControl w:val="0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6C3CB4">
              <w:br w:type="page"/>
            </w:r>
            <w:r w:rsidRPr="006C3CB4">
              <w:br w:type="page"/>
            </w:r>
            <w:r w:rsidRPr="006C3CB4">
              <w:rPr>
                <w:bCs/>
                <w:sz w:val="28"/>
                <w:szCs w:val="28"/>
              </w:rPr>
              <w:t xml:space="preserve">VII. Мероприятия, проводимые заместителем главы администрации, руководителем аппарата </w:t>
            </w:r>
            <w:proofErr w:type="spellStart"/>
            <w:r w:rsidRPr="006C3CB4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6C3CB4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AB4D89" w:rsidRPr="006C3CB4" w:rsidTr="000C031F">
        <w:trPr>
          <w:cantSplit/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6E060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  <w:p w:rsidR="00AB4D89" w:rsidRPr="006C3CB4" w:rsidRDefault="00AB4D89" w:rsidP="006E060F">
            <w:pPr>
              <w:widowControl w:val="0"/>
              <w:jc w:val="both"/>
              <w:rPr>
                <w:noProof/>
                <w:sz w:val="28"/>
                <w:szCs w:val="28"/>
              </w:rPr>
            </w:pPr>
          </w:p>
        </w:tc>
      </w:tr>
      <w:tr w:rsidR="00AB4D89" w:rsidRPr="006C3CB4" w:rsidTr="000C031F">
        <w:trPr>
          <w:cantSplit/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36B85" w:rsidRDefault="00AB4D89" w:rsidP="009E53BF">
            <w:pPr>
              <w:jc w:val="both"/>
              <w:rPr>
                <w:sz w:val="28"/>
                <w:szCs w:val="28"/>
              </w:rPr>
            </w:pPr>
            <w:r w:rsidRPr="00B36B85">
              <w:rPr>
                <w:sz w:val="28"/>
                <w:szCs w:val="28"/>
              </w:rPr>
              <w:t>Час контроля</w:t>
            </w:r>
          </w:p>
          <w:p w:rsidR="00AB4D89" w:rsidRPr="000B6C53" w:rsidRDefault="00AB4D89" w:rsidP="00B36B85">
            <w:pPr>
              <w:jc w:val="both"/>
              <w:rPr>
                <w:sz w:val="28"/>
                <w:szCs w:val="28"/>
              </w:rPr>
            </w:pPr>
            <w:r w:rsidRPr="00B36B85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E4DFA" w:rsidRDefault="00AB4D89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17.04.</w:t>
            </w:r>
          </w:p>
          <w:p w:rsidR="00AB4D89" w:rsidRPr="001E4DFA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E4DFA" w:rsidRDefault="00AB4D89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1D6" w:rsidRDefault="00AB4D89" w:rsidP="007D1B04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Час контроля</w:t>
            </w:r>
          </w:p>
          <w:p w:rsidR="00AB4D89" w:rsidRPr="009E51D6" w:rsidRDefault="00AB4D89" w:rsidP="007D1B04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lastRenderedPageBreak/>
              <w:t>О контрольно-проверочной деятельности организационно-контрольного управления за I квартал 2024 года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5C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50485C">
              <w:rPr>
                <w:sz w:val="24"/>
                <w:szCs w:val="24"/>
              </w:rPr>
              <w:t>.04.</w:t>
            </w:r>
          </w:p>
          <w:p w:rsidR="00AB4D89" w:rsidRPr="0050485C" w:rsidRDefault="00AB4D89" w:rsidP="006F4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5C" w:rsidRDefault="00AB4D89" w:rsidP="009E53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50485C">
              <w:rPr>
                <w:sz w:val="24"/>
                <w:szCs w:val="24"/>
              </w:rPr>
              <w:t>.</w:t>
            </w:r>
          </w:p>
          <w:p w:rsidR="00AB4D89" w:rsidRPr="0050485C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6C3CB4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1D6" w:rsidRDefault="00AB4D89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5C" w:rsidRDefault="00AB4D89" w:rsidP="006E0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Pr="0050485C"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5C" w:rsidRDefault="00AB4D89" w:rsidP="009E53BF">
            <w:pPr>
              <w:pStyle w:val="a5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Авдеева Н.А. специалисты ОКУ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060F" w:rsidRDefault="00AB4D89" w:rsidP="009E53BF">
            <w:pPr>
              <w:jc w:val="both"/>
              <w:rPr>
                <w:sz w:val="28"/>
                <w:szCs w:val="28"/>
              </w:rPr>
            </w:pPr>
            <w:r w:rsidRPr="006E060F">
              <w:rPr>
                <w:sz w:val="28"/>
                <w:szCs w:val="28"/>
              </w:rPr>
              <w:t>Час контроля</w:t>
            </w:r>
          </w:p>
          <w:p w:rsidR="00AB4D89" w:rsidRPr="006E060F" w:rsidRDefault="00AB4D89" w:rsidP="009E53BF">
            <w:pPr>
              <w:jc w:val="both"/>
              <w:rPr>
                <w:sz w:val="28"/>
                <w:szCs w:val="28"/>
              </w:rPr>
            </w:pPr>
            <w:r w:rsidRPr="006E060F">
              <w:rPr>
                <w:sz w:val="28"/>
                <w:szCs w:val="28"/>
              </w:rPr>
              <w:t xml:space="preserve">О реализации муниципальной программы «Капитальный  и текущий ремонт </w:t>
            </w:r>
            <w:proofErr w:type="gramStart"/>
            <w:r w:rsidRPr="006E060F">
              <w:rPr>
                <w:sz w:val="28"/>
                <w:szCs w:val="28"/>
              </w:rPr>
              <w:t>зданий органов местного самоуправления города Барнаула</w:t>
            </w:r>
            <w:proofErr w:type="gramEnd"/>
            <w:r w:rsidRPr="006E060F">
              <w:rPr>
                <w:sz w:val="28"/>
                <w:szCs w:val="28"/>
              </w:rPr>
              <w:t xml:space="preserve"> на 2014-2025 годы» (постановление администрации города от 14.05.2014 №965)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C2A85" w:rsidRDefault="00AB4D89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13.06.</w:t>
            </w:r>
          </w:p>
          <w:p w:rsidR="00AB4D89" w:rsidRPr="007C2A85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C2A85" w:rsidRDefault="00AB4D89" w:rsidP="009E53BF">
            <w:pPr>
              <w:jc w:val="both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060F" w:rsidRDefault="00AB4D89" w:rsidP="009E53BF">
            <w:pPr>
              <w:jc w:val="both"/>
              <w:rPr>
                <w:sz w:val="28"/>
                <w:szCs w:val="28"/>
              </w:rPr>
            </w:pPr>
            <w:r w:rsidRPr="006E060F">
              <w:rPr>
                <w:sz w:val="28"/>
                <w:szCs w:val="28"/>
              </w:rPr>
              <w:t xml:space="preserve">Час контроля </w:t>
            </w:r>
          </w:p>
          <w:p w:rsidR="00AB4D89" w:rsidRPr="006E060F" w:rsidRDefault="00AB4D89" w:rsidP="009E53BF">
            <w:pPr>
              <w:jc w:val="both"/>
              <w:rPr>
                <w:sz w:val="28"/>
                <w:szCs w:val="28"/>
              </w:rPr>
            </w:pPr>
            <w:r w:rsidRPr="006E060F">
              <w:rPr>
                <w:sz w:val="28"/>
                <w:szCs w:val="28"/>
              </w:rPr>
              <w:t>О ходе работы с критическими и недостоверными материалами, опубликованными в средствах массовой информации, о предоставлении ответов через программу «Инцидент-менеджмент» (постановление администрации района от 02.05.2023 №639)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243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243" w:rsidRDefault="00AB4D89" w:rsidP="009E53BF">
            <w:pPr>
              <w:jc w:val="center"/>
              <w:rPr>
                <w:sz w:val="24"/>
                <w:szCs w:val="24"/>
              </w:rPr>
            </w:pPr>
            <w:r w:rsidRPr="00CF6243"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5CF9" w:rsidRDefault="00AB4D89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Час контроля </w:t>
            </w:r>
          </w:p>
          <w:p w:rsidR="00AB4D89" w:rsidRPr="00DD5CF9" w:rsidRDefault="00AB4D8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DD5CF9">
              <w:rPr>
                <w:sz w:val="28"/>
                <w:szCs w:val="28"/>
              </w:rPr>
              <w:t xml:space="preserve">О выполнении муниципальной программы </w:t>
            </w:r>
            <w:r w:rsidRPr="00DD5CF9">
              <w:rPr>
                <w:rFonts w:eastAsia="Calibri"/>
                <w:sz w:val="28"/>
                <w:szCs w:val="28"/>
              </w:rPr>
              <w:t>«Профилактика преступлений и иных правонарушений на территории городского округа - города Барнаула Алтайского края на 2021 - 2025 годы»</w:t>
            </w:r>
            <w:r w:rsidRPr="00DD5CF9">
              <w:rPr>
                <w:sz w:val="28"/>
                <w:szCs w:val="28"/>
              </w:rPr>
              <w:t xml:space="preserve"> (постановления администраций города  от 13.05.2021 №686 </w:t>
            </w:r>
            <w:proofErr w:type="gram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27.06.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AB4D89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1D6" w:rsidRDefault="00AB4D89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E51D6">
              <w:rPr>
                <w:sz w:val="28"/>
                <w:szCs w:val="28"/>
              </w:rPr>
              <w:t>.3. Другие мероприятия: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E060F" w:rsidRDefault="00AB4D89" w:rsidP="006E060F">
            <w:pPr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Отчеты об итогах работы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51D6">
              <w:rPr>
                <w:sz w:val="28"/>
                <w:szCs w:val="28"/>
              </w:rPr>
              <w:t>курируе</w:t>
            </w:r>
            <w:r>
              <w:rPr>
                <w:sz w:val="28"/>
                <w:szCs w:val="28"/>
              </w:rPr>
              <w:t>-</w:t>
            </w:r>
            <w:r w:rsidRPr="009E51D6">
              <w:rPr>
                <w:sz w:val="28"/>
                <w:szCs w:val="28"/>
              </w:rPr>
              <w:t>мых</w:t>
            </w:r>
            <w:proofErr w:type="spellEnd"/>
            <w:proofErr w:type="gramEnd"/>
            <w:r w:rsidRPr="009E51D6">
              <w:rPr>
                <w:sz w:val="28"/>
                <w:szCs w:val="28"/>
              </w:rPr>
              <w:t xml:space="preserve"> органов</w:t>
            </w:r>
            <w:r>
              <w:rPr>
                <w:sz w:val="28"/>
                <w:szCs w:val="28"/>
              </w:rPr>
              <w:t xml:space="preserve"> </w:t>
            </w:r>
            <w:r w:rsidRPr="009E51D6">
              <w:rPr>
                <w:sz w:val="28"/>
                <w:szCs w:val="28"/>
              </w:rPr>
              <w:t>администрации района за I квартал</w:t>
            </w:r>
            <w:r>
              <w:rPr>
                <w:sz w:val="28"/>
                <w:szCs w:val="28"/>
              </w:rPr>
              <w:t xml:space="preserve"> </w:t>
            </w:r>
            <w:r w:rsidRPr="009E51D6">
              <w:rPr>
                <w:sz w:val="28"/>
                <w:szCs w:val="28"/>
              </w:rPr>
              <w:t xml:space="preserve">и задачах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</w:t>
            </w:r>
          </w:p>
          <w:p w:rsidR="00AB4D89" w:rsidRPr="006C3CB4" w:rsidRDefault="00AB4D89" w:rsidP="009E53BF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FF174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6C3CB4">
              <w:rPr>
                <w:sz w:val="24"/>
                <w:szCs w:val="24"/>
              </w:rPr>
              <w:t>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Фомина Е.В.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7.3.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1D6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ежемесячно</w:t>
            </w:r>
          </w:p>
          <w:p w:rsidR="00AB4D89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2-я среда</w:t>
            </w:r>
          </w:p>
          <w:p w:rsidR="00AB4D89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AB4D89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AB4D89" w:rsidRPr="006C3CB4" w:rsidRDefault="00AB4D89" w:rsidP="006E060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406C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E51D6" w:rsidRDefault="00AB4D89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Совещание с руководителями ветеранских организаций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30.05.</w:t>
            </w:r>
          </w:p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0315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7.3.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AB4D89" w:rsidRPr="00F476BD" w:rsidRDefault="00AB4D89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AB4D89" w:rsidRPr="00F476BD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0315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:rsidR="00AB4D89" w:rsidRPr="000D1D2A" w:rsidRDefault="00AB4D89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AB4D89" w:rsidRPr="00F476BD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по мере необходимости</w:t>
            </w:r>
          </w:p>
          <w:p w:rsidR="00AB4D89" w:rsidRPr="00DF0337" w:rsidRDefault="00AB4D89" w:rsidP="009E53BF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четверг</w:t>
            </w:r>
          </w:p>
          <w:p w:rsidR="00AB4D89" w:rsidRPr="00DF0337" w:rsidRDefault="00AB4D8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F0337">
              <w:rPr>
                <w:sz w:val="24"/>
                <w:szCs w:val="24"/>
              </w:rPr>
              <w:t>8.00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Фомина Е.В.</w:t>
            </w:r>
          </w:p>
          <w:p w:rsidR="00AB4D89" w:rsidRPr="00DF0337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7E597D">
        <w:trPr>
          <w:trHeight w:val="22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9" w:rsidRPr="009E51D6" w:rsidRDefault="00AB4D89" w:rsidP="009E53BF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9E51D6">
              <w:rPr>
                <w:bCs/>
                <w:color w:val="000000"/>
                <w:sz w:val="28"/>
                <w:szCs w:val="28"/>
              </w:rPr>
              <w:t>. Контрольная деятельность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49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35B9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3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Н.А</w:t>
            </w:r>
            <w:r w:rsidRPr="00AB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35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выполнению муниципальных программ:</w:t>
            </w:r>
          </w:p>
          <w:p w:rsidR="00AB4D89" w:rsidRPr="00FF1749" w:rsidRDefault="00AB4D89" w:rsidP="00FF1749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- «Защита населения и территории города Барнаула от чрезвычайных ситуаций на 2015-2025 годы» (постановление администрации города от 15.05.2014 №986</w:t>
            </w:r>
            <w:proofErr w:type="gramStart"/>
            <w:r w:rsidRPr="00FF1749">
              <w:rPr>
                <w:sz w:val="28"/>
                <w:szCs w:val="28"/>
              </w:rPr>
              <w:t> )</w:t>
            </w:r>
            <w:proofErr w:type="gramEnd"/>
          </w:p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- «Благоустройство, экологическая безопасность и природопользование города Барнаула на 2015-2040 годы» (постановление администрации </w:t>
            </w:r>
            <w:r w:rsidRPr="00FF1749">
              <w:rPr>
                <w:sz w:val="28"/>
                <w:szCs w:val="28"/>
              </w:rPr>
              <w:lastRenderedPageBreak/>
              <w:t>города  от 04.09.2014 №1911)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апрель</w:t>
            </w: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49494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- Новосиликатное территориальное управление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proofErr w:type="spellStart"/>
            <w:r w:rsidRPr="007409CC">
              <w:rPr>
                <w:sz w:val="24"/>
                <w:szCs w:val="24"/>
              </w:rPr>
              <w:t>Корнюшина</w:t>
            </w:r>
            <w:proofErr w:type="spellEnd"/>
            <w:r w:rsidRPr="007409CC">
              <w:rPr>
                <w:sz w:val="24"/>
                <w:szCs w:val="24"/>
              </w:rPr>
              <w:t xml:space="preserve"> Л.В.</w:t>
            </w: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А.А.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Комплексные проверки:</w:t>
            </w:r>
          </w:p>
          <w:p w:rsidR="00AB4D89" w:rsidRPr="00FF1749" w:rsidRDefault="00AB4D89" w:rsidP="00FF174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административно-хозяйственный отдел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7409CC">
              <w:rPr>
                <w:sz w:val="24"/>
                <w:szCs w:val="24"/>
              </w:rPr>
              <w:t>.</w:t>
            </w: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специалисты ОКУ </w:t>
            </w: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Абрамов А.В.</w:t>
            </w: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Юмашева Н.А.</w:t>
            </w: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Лукьянова Н.В.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Фомина Е.В.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.1.4.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- главный специалист – начальник штаба по ГО и ЧС</w:t>
            </w:r>
          </w:p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rPr>
                <w:sz w:val="24"/>
                <w:szCs w:val="24"/>
              </w:rPr>
            </w:pP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.1.5.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AB4D89" w:rsidRPr="00FF1749" w:rsidRDefault="00AB4D89" w:rsidP="00FF1749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-    Власихинская сельская администрация;</w:t>
            </w:r>
          </w:p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-    Новосиликатное территориальное управление;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</w:t>
            </w: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.1.6.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выполнению обращений, поступивших в ходе избирательных кампаний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.1.7.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FF1749">
            <w:pPr>
              <w:jc w:val="both"/>
              <w:rPr>
                <w:bCs/>
                <w:sz w:val="28"/>
                <w:szCs w:val="28"/>
              </w:rPr>
            </w:pPr>
            <w:r w:rsidRPr="00FF1749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AB4D89" w:rsidRPr="00FF1749" w:rsidRDefault="00AB4D89" w:rsidP="00FF1749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безопасности </w:t>
            </w:r>
          </w:p>
          <w:p w:rsidR="00AB4D89" w:rsidRPr="00FF1749" w:rsidRDefault="00AB4D89" w:rsidP="00FF1749">
            <w:pPr>
              <w:pStyle w:val="1"/>
            </w:pPr>
            <w:r w:rsidRPr="00FF1749">
              <w:t xml:space="preserve">- инвентаризационная комиссия </w:t>
            </w:r>
          </w:p>
          <w:p w:rsidR="00AB4D89" w:rsidRPr="00FF1749" w:rsidRDefault="00AB4D89" w:rsidP="00FF1749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учету объектов внешнего благоустройства на территории Индустриального района города Барнаула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.1.8.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AB4D89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Кривошеева Д.М.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FF1749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01-03.05.,</w:t>
            </w:r>
          </w:p>
          <w:p w:rsidR="00AB4D89" w:rsidRPr="007409CC" w:rsidRDefault="00AB4D89" w:rsidP="00C82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ежемесячно,</w:t>
            </w:r>
          </w:p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1, 3 четверг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ежеквартально по плану работы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FF1749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Н.А.,</w:t>
            </w:r>
          </w:p>
          <w:p w:rsidR="00AB4D89" w:rsidRPr="007409CC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санитарному состоянию закрепленной территории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09CC" w:rsidRDefault="00AB4D89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49">
              <w:rPr>
                <w:rFonts w:ascii="Times New Roman" w:hAnsi="Times New Roman" w:cs="Times New Roman"/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DF0337">
              <w:rPr>
                <w:sz w:val="24"/>
                <w:szCs w:val="24"/>
              </w:rPr>
              <w:t>Кутняк</w:t>
            </w:r>
            <w:proofErr w:type="spellEnd"/>
            <w:r w:rsidRPr="00DF0337">
              <w:rPr>
                <w:sz w:val="24"/>
                <w:szCs w:val="24"/>
              </w:rPr>
              <w:t xml:space="preserve"> И.А., специалисты управления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FF1749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rPr>
                <w:sz w:val="24"/>
                <w:szCs w:val="24"/>
                <w:highlight w:val="yellow"/>
              </w:rPr>
            </w:pPr>
            <w:r w:rsidRPr="00DF0337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1749">
              <w:rPr>
                <w:sz w:val="28"/>
                <w:szCs w:val="28"/>
              </w:rPr>
              <w:t xml:space="preserve">о санитарному состоянию территорий, прилегающих к строительным площадкам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BF735E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ежемесячно</w:t>
            </w:r>
          </w:p>
          <w:p w:rsidR="00AB4D89" w:rsidRPr="003D2DBE" w:rsidRDefault="00AB4D89" w:rsidP="00BF735E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третий вторник</w:t>
            </w:r>
          </w:p>
          <w:p w:rsidR="00AB4D89" w:rsidRPr="003D2DBE" w:rsidRDefault="00AB4D89" w:rsidP="00BF735E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16.04.</w:t>
            </w:r>
          </w:p>
          <w:p w:rsidR="00AB4D89" w:rsidRPr="003D2DBE" w:rsidRDefault="00AB4D89" w:rsidP="00BF735E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21.05.</w:t>
            </w:r>
          </w:p>
          <w:p w:rsidR="00AB4D89" w:rsidRPr="003D2DBE" w:rsidRDefault="00AB4D89" w:rsidP="009E53BF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18.06.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BF735E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Гузенко А.А.</w:t>
            </w:r>
          </w:p>
          <w:p w:rsidR="00AB4D89" w:rsidRPr="003D2DBE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1749">
              <w:rPr>
                <w:sz w:val="28"/>
                <w:szCs w:val="28"/>
              </w:rPr>
              <w:t>о размещению  рекламных и информационных конструкций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еженедельно</w:t>
            </w:r>
          </w:p>
          <w:p w:rsidR="00AB4D89" w:rsidRPr="00393610" w:rsidRDefault="00AB4D89" w:rsidP="009E53BF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среда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93610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AB4D89" w:rsidRPr="006C3CB4" w:rsidTr="000C031F">
        <w:trPr>
          <w:trHeight w:val="33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Pr="00FF1749">
              <w:rPr>
                <w:sz w:val="28"/>
                <w:szCs w:val="28"/>
              </w:rPr>
              <w:t xml:space="preserve">о соблюдению требований к порядку беспрепятственного </w:t>
            </w:r>
            <w:r w:rsidRPr="00FF1749">
              <w:rPr>
                <w:sz w:val="28"/>
                <w:szCs w:val="28"/>
              </w:rPr>
              <w:lastRenderedPageBreak/>
              <w:t>пользования территорией общего пользования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Кутняк</w:t>
            </w:r>
            <w:proofErr w:type="spellEnd"/>
            <w:r w:rsidRPr="003D2DBE">
              <w:rPr>
                <w:sz w:val="24"/>
                <w:szCs w:val="24"/>
              </w:rPr>
              <w:t xml:space="preserve"> И.А.</w:t>
            </w:r>
          </w:p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Харлова М.Г.</w:t>
            </w:r>
          </w:p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Шевякова Е.И.</w:t>
            </w:r>
          </w:p>
          <w:p w:rsidR="00AB4D89" w:rsidRPr="003D2DBE" w:rsidRDefault="00AB4D89" w:rsidP="003D2DBE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lastRenderedPageBreak/>
              <w:t>Гузенко А.А.</w:t>
            </w:r>
          </w:p>
          <w:p w:rsidR="00AB4D89" w:rsidRPr="003D2DBE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Сафрайдер</w:t>
            </w:r>
            <w:proofErr w:type="spellEnd"/>
            <w:r w:rsidRPr="003D2DBE">
              <w:rPr>
                <w:sz w:val="24"/>
                <w:szCs w:val="24"/>
              </w:rPr>
              <w:t xml:space="preserve"> Д.В.</w:t>
            </w:r>
          </w:p>
        </w:tc>
      </w:tr>
      <w:tr w:rsidR="00AB4D89" w:rsidRPr="006C3CB4" w:rsidTr="000C031F">
        <w:trPr>
          <w:trHeight w:val="33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соблюдению требований</w:t>
            </w:r>
            <w:r w:rsidRPr="00FF1749">
              <w:rPr>
                <w:sz w:val="28"/>
                <w:szCs w:val="28"/>
              </w:rPr>
              <w:br/>
              <w:t>к ограждениям строительных объектов, индивидуальных домов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Кутняк</w:t>
            </w:r>
            <w:proofErr w:type="spellEnd"/>
            <w:r w:rsidRPr="003D2DBE">
              <w:rPr>
                <w:sz w:val="24"/>
                <w:szCs w:val="24"/>
              </w:rPr>
              <w:t xml:space="preserve"> И.А.</w:t>
            </w:r>
          </w:p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Харлова М.Г.</w:t>
            </w:r>
          </w:p>
          <w:p w:rsidR="00AB4D89" w:rsidRPr="003D2DBE" w:rsidRDefault="00AB4D89" w:rsidP="009E53BF">
            <w:pPr>
              <w:ind w:firstLine="9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Шевякова Е.И.</w:t>
            </w:r>
          </w:p>
          <w:p w:rsidR="00AB4D89" w:rsidRPr="003D2DBE" w:rsidRDefault="00AB4D89" w:rsidP="003D2DBE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Гузенко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По выполнению работ по благоустройству зеленых уголков в рамках муниципальных контрактов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по графику выполнения работ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Кутняк</w:t>
            </w:r>
            <w:proofErr w:type="spellEnd"/>
            <w:r w:rsidRPr="003D2DBE">
              <w:rPr>
                <w:sz w:val="24"/>
                <w:szCs w:val="24"/>
              </w:rPr>
              <w:t xml:space="preserve"> И.А.</w:t>
            </w:r>
          </w:p>
          <w:p w:rsidR="00AB4D89" w:rsidRPr="003D2DBE" w:rsidRDefault="00AB4D89" w:rsidP="009E53BF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Харлова М.Г.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jc w:val="both"/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Ананич А.И.</w:t>
            </w:r>
          </w:p>
          <w:p w:rsidR="00AB4D89" w:rsidRPr="003D2DBE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специалисты управления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pStyle w:val="ad"/>
              <w:widowControl w:val="0"/>
              <w:rPr>
                <w:b/>
              </w:rPr>
            </w:pPr>
            <w:r w:rsidRPr="00FF1749">
              <w:t>Объезд по проверке санитарного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ежемесячно</w:t>
            </w:r>
          </w:p>
          <w:p w:rsidR="00AB4D89" w:rsidRPr="003D2DBE" w:rsidRDefault="00AB4D89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2-я среда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Ананич А.И.</w:t>
            </w:r>
          </w:p>
          <w:p w:rsidR="00AB4D89" w:rsidRPr="003D2DBE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ind w:right="-1"/>
              <w:rPr>
                <w:bCs/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По проведению работ в месячник </w:t>
            </w:r>
            <w:r>
              <w:rPr>
                <w:sz w:val="28"/>
                <w:szCs w:val="28"/>
              </w:rPr>
              <w:t xml:space="preserve">весенней </w:t>
            </w:r>
            <w:r w:rsidRPr="00FF1749">
              <w:rPr>
                <w:sz w:val="28"/>
                <w:szCs w:val="28"/>
              </w:rPr>
              <w:t>санитарной очистки общегородской субботник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3D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специалисты управления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F1749" w:rsidRDefault="00AB4D89" w:rsidP="009E53BF">
            <w:pPr>
              <w:rPr>
                <w:sz w:val="28"/>
                <w:szCs w:val="28"/>
              </w:rPr>
            </w:pPr>
            <w:r w:rsidRPr="00FF1749">
              <w:rPr>
                <w:sz w:val="28"/>
                <w:szCs w:val="28"/>
              </w:rPr>
              <w:t xml:space="preserve">По </w:t>
            </w:r>
            <w:proofErr w:type="gramStart"/>
            <w:r w:rsidRPr="00FF1749">
              <w:rPr>
                <w:sz w:val="28"/>
                <w:szCs w:val="28"/>
              </w:rPr>
              <w:t>контролю за</w:t>
            </w:r>
            <w:proofErr w:type="gramEnd"/>
            <w:r w:rsidRPr="00FF1749">
              <w:rPr>
                <w:sz w:val="28"/>
                <w:szCs w:val="28"/>
              </w:rPr>
              <w:t xml:space="preserve"> ходом подготовки к зиме в районе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  <w:p w:rsidR="00AB4D89" w:rsidRPr="00FB5398" w:rsidRDefault="00AB4D89" w:rsidP="003D2DBE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ая</w:t>
            </w:r>
            <w:r w:rsidRPr="00FB5398">
              <w:rPr>
                <w:sz w:val="24"/>
                <w:szCs w:val="24"/>
              </w:rPr>
              <w:t xml:space="preserve"> среда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08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проведением работ по благоустройству и озеленению</w:t>
            </w:r>
          </w:p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08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  <w:p w:rsidR="00AB4D89" w:rsidRPr="00FB5398" w:rsidRDefault="00AB4D89" w:rsidP="0074132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Коннова</w:t>
            </w:r>
            <w:proofErr w:type="spellEnd"/>
            <w:r w:rsidRPr="00FB5398">
              <w:rPr>
                <w:sz w:val="24"/>
                <w:szCs w:val="24"/>
              </w:rPr>
              <w:t xml:space="preserve"> М.В.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ходом ведения земляных работ в районе</w:t>
            </w:r>
          </w:p>
          <w:p w:rsidR="00AB4D89" w:rsidRPr="00FB5398" w:rsidRDefault="00AB4D89" w:rsidP="009E53BF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74132C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 еженедельно четверг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left="-57" w:right="-113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 xml:space="preserve">Метальникова Е.В. 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Эннс</w:t>
            </w:r>
            <w:proofErr w:type="spellEnd"/>
            <w:r w:rsidRPr="00FB5398">
              <w:rPr>
                <w:sz w:val="24"/>
                <w:szCs w:val="24"/>
              </w:rPr>
              <w:t xml:space="preserve">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5BE6" w:rsidRDefault="00AB4D89" w:rsidP="009E53BF">
            <w:pPr>
              <w:rPr>
                <w:sz w:val="22"/>
                <w:szCs w:val="22"/>
              </w:rPr>
            </w:pPr>
          </w:p>
        </w:tc>
      </w:tr>
      <w:tr w:rsidR="00AB4D89" w:rsidRPr="006C3CB4" w:rsidTr="000C031F">
        <w:trPr>
          <w:trHeight w:val="65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Швенк</w:t>
            </w:r>
            <w:proofErr w:type="spellEnd"/>
            <w:r w:rsidRPr="00FB5398">
              <w:rPr>
                <w:sz w:val="24"/>
                <w:szCs w:val="24"/>
              </w:rPr>
              <w:t xml:space="preserve"> Н.Ю.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Швенк</w:t>
            </w:r>
            <w:proofErr w:type="spellEnd"/>
            <w:r w:rsidRPr="00FB5398">
              <w:rPr>
                <w:sz w:val="24"/>
                <w:szCs w:val="24"/>
              </w:rPr>
              <w:t xml:space="preserve"> Н.Ю.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FB5398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8.3.7.1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содержанию дворовых проездов </w:t>
            </w:r>
            <w:r w:rsidRPr="00FB5398">
              <w:rPr>
                <w:sz w:val="28"/>
                <w:szCs w:val="28"/>
              </w:rPr>
              <w:lastRenderedPageBreak/>
              <w:t>и кровель многоэтажных домов в зимний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lastRenderedPageBreak/>
              <w:t>Бондарева Ю.С.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8.3.7.2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3D2DBE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Карышева</w:t>
            </w:r>
            <w:proofErr w:type="spellEnd"/>
            <w:r w:rsidRPr="00FB5398">
              <w:rPr>
                <w:sz w:val="24"/>
                <w:szCs w:val="24"/>
              </w:rPr>
              <w:t xml:space="preserve"> И.С.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8.3.7.3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3D2DBE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Коннова</w:t>
            </w:r>
            <w:proofErr w:type="spellEnd"/>
            <w:r w:rsidRPr="00FB5398">
              <w:rPr>
                <w:sz w:val="24"/>
                <w:szCs w:val="24"/>
              </w:rPr>
              <w:t xml:space="preserve"> М.В.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8.3.7.4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3D2DBE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апрель-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AB4D89" w:rsidRPr="00FB5398" w:rsidRDefault="00AB4D89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Метальникова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7919">
              <w:rPr>
                <w:sz w:val="28"/>
                <w:szCs w:val="28"/>
              </w:rPr>
              <w:t>о графику работы площадок в рамках реализации проекта «Дворовый инструктор»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A33E5" w:rsidRDefault="00AB4D89" w:rsidP="003D2DBE">
            <w:pPr>
              <w:snapToGrid w:val="0"/>
              <w:jc w:val="center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  <w:proofErr w:type="spellStart"/>
            <w:r w:rsidRPr="002A33E5">
              <w:rPr>
                <w:sz w:val="26"/>
                <w:szCs w:val="26"/>
              </w:rPr>
              <w:t>Миляев</w:t>
            </w:r>
            <w:proofErr w:type="spellEnd"/>
            <w:r w:rsidRPr="002A33E5">
              <w:rPr>
                <w:sz w:val="26"/>
                <w:szCs w:val="26"/>
              </w:rPr>
              <w:t xml:space="preserve"> А.Н. </w:t>
            </w:r>
          </w:p>
          <w:p w:rsidR="00AB4D89" w:rsidRPr="00F72AD4" w:rsidRDefault="00AB4D89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7919">
              <w:rPr>
                <w:sz w:val="28"/>
                <w:szCs w:val="28"/>
              </w:rPr>
              <w:t>о состоянию памятных знаков, расположенных на территории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3D2DBE">
            <w:pPr>
              <w:snapToGrid w:val="0"/>
              <w:jc w:val="center"/>
              <w:rPr>
                <w:sz w:val="24"/>
                <w:szCs w:val="24"/>
              </w:rPr>
            </w:pPr>
            <w:r w:rsidRPr="003D2DBE">
              <w:rPr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D2DBE" w:rsidRDefault="00AB4D89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Миляев</w:t>
            </w:r>
            <w:proofErr w:type="spellEnd"/>
            <w:r w:rsidRPr="003D2DBE">
              <w:rPr>
                <w:sz w:val="24"/>
                <w:szCs w:val="24"/>
              </w:rPr>
              <w:t xml:space="preserve"> А.Н.</w:t>
            </w:r>
          </w:p>
          <w:p w:rsidR="00AB4D89" w:rsidRPr="003D2DBE" w:rsidRDefault="00AB4D89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3D2DBE">
              <w:rPr>
                <w:sz w:val="24"/>
                <w:szCs w:val="24"/>
              </w:rPr>
              <w:t>Фефелова</w:t>
            </w:r>
            <w:proofErr w:type="spellEnd"/>
            <w:r w:rsidRPr="003D2DBE">
              <w:rPr>
                <w:sz w:val="24"/>
                <w:szCs w:val="24"/>
              </w:rPr>
              <w:t xml:space="preserve"> И.В.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7919">
              <w:rPr>
                <w:sz w:val="28"/>
                <w:szCs w:val="28"/>
              </w:rPr>
              <w:t>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A33E5" w:rsidRDefault="00AB4D89" w:rsidP="003D2DB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A33E5">
              <w:rPr>
                <w:sz w:val="26"/>
                <w:szCs w:val="26"/>
              </w:rPr>
              <w:t>.04</w:t>
            </w:r>
            <w:r>
              <w:rPr>
                <w:sz w:val="26"/>
                <w:szCs w:val="26"/>
              </w:rPr>
              <w:t xml:space="preserve">. </w:t>
            </w:r>
            <w:r w:rsidRPr="002A33E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7</w:t>
            </w:r>
            <w:r w:rsidRPr="002A33E5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  <w:proofErr w:type="spellStart"/>
            <w:r w:rsidRPr="002A33E5">
              <w:rPr>
                <w:sz w:val="26"/>
                <w:szCs w:val="26"/>
              </w:rPr>
              <w:t>Миляев</w:t>
            </w:r>
            <w:proofErr w:type="spellEnd"/>
            <w:r w:rsidRPr="002A33E5">
              <w:rPr>
                <w:sz w:val="26"/>
                <w:szCs w:val="26"/>
              </w:rPr>
              <w:t xml:space="preserve"> А.Н. </w:t>
            </w:r>
          </w:p>
          <w:p w:rsidR="00AB4D89" w:rsidRPr="00F72AD4" w:rsidRDefault="00AB4D89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97919" w:rsidRDefault="00AB4D8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7919">
              <w:rPr>
                <w:sz w:val="28"/>
                <w:szCs w:val="28"/>
              </w:rPr>
              <w:t xml:space="preserve">о спортивным сооружениям и дворовым спортивным площадкам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6643F" w:rsidRDefault="00AB4D89" w:rsidP="009E53BF">
            <w:pPr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  <w:proofErr w:type="spellStart"/>
            <w:r w:rsidRPr="002A33E5">
              <w:rPr>
                <w:sz w:val="26"/>
                <w:szCs w:val="26"/>
              </w:rPr>
              <w:t>Миляев</w:t>
            </w:r>
            <w:proofErr w:type="spellEnd"/>
            <w:r w:rsidRPr="002A33E5">
              <w:rPr>
                <w:sz w:val="26"/>
                <w:szCs w:val="26"/>
              </w:rPr>
              <w:t xml:space="preserve"> А.Н.</w:t>
            </w:r>
          </w:p>
          <w:p w:rsidR="00AB4D89" w:rsidRPr="002A33E5" w:rsidRDefault="00AB4D89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8E" w:rsidRDefault="00AB4D89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88E">
              <w:rPr>
                <w:sz w:val="28"/>
                <w:szCs w:val="28"/>
              </w:rPr>
              <w:t>о проверке размещения торговых объектов, расположенных вне схемы размещения нестационарных торговых объектов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еженедельно четверг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3D2DB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8E" w:rsidRDefault="00AB4D89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проверке санитарного состояния территорий, прилегающих к предприятиям потребительского рынка, нестационарным торговым объектам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еженедельно пятница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3D2DB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комитета 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0488E" w:rsidRDefault="00AB4D89" w:rsidP="003D2DBE">
            <w:pPr>
              <w:tabs>
                <w:tab w:val="left" w:pos="0"/>
              </w:tabs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88E">
              <w:rPr>
                <w:sz w:val="28"/>
                <w:szCs w:val="28"/>
              </w:rPr>
              <w:t>о соблюдению ограничения реализации алкогольной продукции в праздничны</w:t>
            </w:r>
            <w:r>
              <w:rPr>
                <w:sz w:val="28"/>
                <w:szCs w:val="28"/>
              </w:rPr>
              <w:t>й</w:t>
            </w:r>
            <w:r w:rsidRPr="0050488E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50488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09.05.2024)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3D2D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456B9" w:rsidRDefault="00AB4D89" w:rsidP="003D2DB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89" w:rsidRPr="005C59CC" w:rsidRDefault="00AB4D89" w:rsidP="009E53BF">
            <w:pPr>
              <w:tabs>
                <w:tab w:val="left" w:pos="0"/>
              </w:tabs>
              <w:snapToGrid w:val="0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 w:rsidRPr="005C59CC">
              <w:rPr>
                <w:sz w:val="28"/>
                <w:szCs w:val="28"/>
              </w:rPr>
              <w:t xml:space="preserve">Муниципальный контроль в сфере благоустройства на территории городского округа – города Барнаула Алтайского края, на автомобильном транспорте, городском наземном </w:t>
            </w:r>
            <w:r w:rsidRPr="005C59CC">
              <w:rPr>
                <w:sz w:val="28"/>
                <w:szCs w:val="28"/>
              </w:rPr>
              <w:lastRenderedPageBreak/>
              <w:t>электрическом транспорте и в дорожном хозяйстве на территории городского округа - города Барнаула Алтайского края:</w:t>
            </w:r>
          </w:p>
          <w:p w:rsidR="00AB4D89" w:rsidRDefault="00AB4D89" w:rsidP="009E53BF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содержанию прилегающих территорий предприятий потребительского рынка в летний период (покос травы, уборка мусора);</w:t>
            </w:r>
          </w:p>
          <w:p w:rsidR="00AB4D89" w:rsidRDefault="00AB4D89" w:rsidP="009E53BF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по проверке объектов придорожного сервиса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CC">
              <w:rPr>
                <w:sz w:val="24"/>
                <w:szCs w:val="24"/>
              </w:rPr>
              <w:t>ай-</w:t>
            </w:r>
            <w:r>
              <w:rPr>
                <w:sz w:val="24"/>
                <w:szCs w:val="24"/>
              </w:rPr>
              <w:t>июнь</w:t>
            </w: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5C59CC" w:rsidRDefault="00AB4D89" w:rsidP="003D2DBE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</w:t>
            </w:r>
            <w:r w:rsidRPr="005C59CC">
              <w:rPr>
                <w:sz w:val="24"/>
                <w:szCs w:val="24"/>
              </w:rPr>
              <w:t>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89" w:rsidRPr="005C59CC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Фирсова М.В.</w:t>
            </w:r>
          </w:p>
          <w:p w:rsidR="00AB4D89" w:rsidRPr="005C59CC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4D89" w:rsidRPr="005C59CC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Еременко В.В.</w:t>
            </w:r>
          </w:p>
          <w:p w:rsidR="00AB4D89" w:rsidRPr="005C59CC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Самолихина</w:t>
            </w:r>
            <w:proofErr w:type="spellEnd"/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  <w:p w:rsidR="00AB4D89" w:rsidRPr="005C59CC" w:rsidRDefault="00AB4D89" w:rsidP="00F633F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Ю.Н.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8.5.5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C7F49" w:rsidRDefault="00AB4D89" w:rsidP="009E53BF">
            <w:pPr>
              <w:tabs>
                <w:tab w:val="left" w:pos="0"/>
              </w:tabs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3E471F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ю</w:t>
            </w:r>
            <w:r w:rsidRPr="003E471F">
              <w:rPr>
                <w:bCs/>
                <w:sz w:val="28"/>
                <w:szCs w:val="28"/>
              </w:rPr>
              <w:t xml:space="preserve"> в сфере закупок </w:t>
            </w:r>
            <w:r>
              <w:rPr>
                <w:bCs/>
                <w:sz w:val="28"/>
                <w:szCs w:val="28"/>
              </w:rPr>
              <w:t xml:space="preserve">товаров, работ, услуг </w:t>
            </w:r>
            <w:r w:rsidRPr="003E471F">
              <w:rPr>
                <w:bCs/>
                <w:sz w:val="28"/>
                <w:szCs w:val="28"/>
              </w:rPr>
              <w:t>для обеспечения муниципальных нужд Власихинской сельской администрации и Новосиликатного территориального управления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73E1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73E1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E1">
              <w:rPr>
                <w:rFonts w:ascii="Times New Roman" w:hAnsi="Times New Roman" w:cs="Times New Roman"/>
                <w:sz w:val="24"/>
                <w:szCs w:val="24"/>
              </w:rPr>
              <w:t>Бубенная</w:t>
            </w:r>
            <w:proofErr w:type="spellEnd"/>
            <w:r w:rsidRPr="006D73E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  <w:p w:rsidR="00AB4D89" w:rsidRPr="006C3CB4" w:rsidRDefault="00AB4D89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E4DFA" w:rsidRDefault="00AB4D89" w:rsidP="005C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E4DFA" w:rsidRDefault="00AB4D89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:rsidR="00AB4D89" w:rsidRPr="001E4DFA" w:rsidRDefault="00AB4D8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1E4DFA">
              <w:rPr>
                <w:sz w:val="24"/>
                <w:szCs w:val="24"/>
              </w:rPr>
              <w:t>Мурдасова</w:t>
            </w:r>
            <w:proofErr w:type="spellEnd"/>
            <w:r w:rsidRPr="001E4DFA">
              <w:rPr>
                <w:sz w:val="24"/>
                <w:szCs w:val="24"/>
              </w:rPr>
              <w:t xml:space="preserve"> Г.А.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D1B04" w:rsidRDefault="00AB4D89" w:rsidP="009E53BF">
            <w:pPr>
              <w:jc w:val="both"/>
              <w:rPr>
                <w:sz w:val="28"/>
                <w:szCs w:val="28"/>
              </w:rPr>
            </w:pPr>
            <w:r w:rsidRPr="007D1B04">
              <w:rPr>
                <w:sz w:val="28"/>
                <w:szCs w:val="28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ежемесячно до 20 числа</w:t>
            </w: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  <w:r w:rsidRPr="001D1A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D1B04" w:rsidRDefault="00AB4D89" w:rsidP="009E53BF">
            <w:pPr>
              <w:rPr>
                <w:sz w:val="28"/>
                <w:szCs w:val="28"/>
              </w:rPr>
            </w:pPr>
            <w:r w:rsidRPr="007D1B04">
              <w:rPr>
                <w:sz w:val="28"/>
                <w:szCs w:val="28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1D1AD7">
              <w:rPr>
                <w:sz w:val="24"/>
                <w:szCs w:val="24"/>
              </w:rPr>
              <w:t>Мурдасова</w:t>
            </w:r>
            <w:proofErr w:type="spellEnd"/>
            <w:r w:rsidRPr="001D1AD7">
              <w:rPr>
                <w:sz w:val="24"/>
                <w:szCs w:val="24"/>
              </w:rPr>
              <w:t xml:space="preserve"> Г.А.</w:t>
            </w:r>
          </w:p>
        </w:tc>
      </w:tr>
      <w:tr w:rsidR="00AB4D89" w:rsidRPr="006C3CB4" w:rsidTr="000C031F">
        <w:trPr>
          <w:trHeight w:val="33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6643F" w:rsidRDefault="00AB4D89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:rsidR="00AB4D89" w:rsidRPr="006C3CB4" w:rsidRDefault="00AB4D89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15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5CF9" w:rsidRDefault="00AB4D89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AB4D89" w:rsidRDefault="00AB4D89" w:rsidP="005C6350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- комитет по делам молодежи, </w:t>
            </w:r>
            <w:r>
              <w:rPr>
                <w:sz w:val="28"/>
                <w:szCs w:val="28"/>
              </w:rPr>
              <w:t>культуре, физкультуре и спорту</w:t>
            </w:r>
          </w:p>
          <w:p w:rsidR="00AB4D89" w:rsidRPr="00DD5CF9" w:rsidRDefault="00AB4D89" w:rsidP="005C6350">
            <w:pPr>
              <w:ind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5C6350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AB4D89" w:rsidRPr="006F5698" w:rsidRDefault="00AB4D89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F5698">
              <w:rPr>
                <w:sz w:val="24"/>
                <w:szCs w:val="24"/>
              </w:rPr>
              <w:t>Ольбикова</w:t>
            </w:r>
            <w:proofErr w:type="spellEnd"/>
            <w:r w:rsidRPr="006F5698">
              <w:rPr>
                <w:sz w:val="24"/>
                <w:szCs w:val="24"/>
              </w:rPr>
              <w:t xml:space="preserve"> М.С.</w:t>
            </w:r>
          </w:p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132C" w:rsidRDefault="00AB4D89" w:rsidP="009E53BF">
            <w:pPr>
              <w:jc w:val="both"/>
              <w:rPr>
                <w:sz w:val="28"/>
                <w:szCs w:val="28"/>
              </w:rPr>
            </w:pPr>
            <w:r w:rsidRPr="0074132C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апрель</w:t>
            </w:r>
          </w:p>
          <w:p w:rsidR="00AB4D89" w:rsidRPr="006F5698" w:rsidRDefault="00AB4D89" w:rsidP="005C635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132C" w:rsidRDefault="00AB4D89" w:rsidP="0046643F">
            <w:pPr>
              <w:jc w:val="both"/>
              <w:rPr>
                <w:sz w:val="28"/>
                <w:szCs w:val="28"/>
              </w:rPr>
            </w:pPr>
            <w:r w:rsidRPr="0074132C">
              <w:rPr>
                <w:sz w:val="28"/>
                <w:szCs w:val="28"/>
              </w:rPr>
              <w:t xml:space="preserve">По </w:t>
            </w:r>
            <w:proofErr w:type="gramStart"/>
            <w:r w:rsidRPr="0074132C">
              <w:rPr>
                <w:sz w:val="28"/>
                <w:szCs w:val="28"/>
              </w:rPr>
              <w:t>контролю за</w:t>
            </w:r>
            <w:proofErr w:type="gramEnd"/>
            <w:r w:rsidRPr="0074132C">
              <w:rPr>
                <w:sz w:val="28"/>
                <w:szCs w:val="28"/>
              </w:rPr>
              <w:t xml:space="preserve"> реализацией проектов, победивших в конкурсах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132C" w:rsidRDefault="00AB4D89" w:rsidP="009E53BF">
            <w:pPr>
              <w:jc w:val="both"/>
              <w:rPr>
                <w:sz w:val="28"/>
                <w:szCs w:val="28"/>
              </w:rPr>
            </w:pPr>
            <w:r w:rsidRPr="0074132C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в течение </w:t>
            </w:r>
          </w:p>
          <w:p w:rsidR="00AB4D89" w:rsidRPr="006F5698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F5698" w:rsidRDefault="00AB4D89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:rsidR="00AB4D89" w:rsidRPr="006F5698" w:rsidRDefault="00AB4D89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F5698">
              <w:rPr>
                <w:sz w:val="24"/>
                <w:szCs w:val="24"/>
              </w:rPr>
              <w:t>Ольбикова</w:t>
            </w:r>
            <w:proofErr w:type="spellEnd"/>
            <w:r w:rsidRPr="006F5698">
              <w:rPr>
                <w:sz w:val="24"/>
                <w:szCs w:val="24"/>
              </w:rPr>
              <w:t xml:space="preserve"> М.С.</w:t>
            </w:r>
          </w:p>
          <w:p w:rsidR="00AB4D89" w:rsidRPr="006F5698" w:rsidRDefault="00AB4D89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Клабукова А.А. специалисты отдела</w:t>
            </w:r>
          </w:p>
          <w:p w:rsidR="00AB4D89" w:rsidRPr="006C3CB4" w:rsidRDefault="00AB4D8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B46A9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B46A9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еженедельно</w:t>
            </w:r>
          </w:p>
          <w:p w:rsidR="00AB4D89" w:rsidRPr="00DB46A9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вторник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:rsidR="00AB4D89" w:rsidRPr="006D693B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AB4D89" w:rsidRPr="006D693B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AB4D89" w:rsidRPr="006D693B" w:rsidRDefault="00AB4D89" w:rsidP="009E53BF">
            <w:pPr>
              <w:ind w:left="176" w:hanging="176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бухгалтерии</w:t>
            </w:r>
          </w:p>
          <w:p w:rsidR="00AB4D89" w:rsidRPr="006D693B" w:rsidRDefault="00AB4D89" w:rsidP="009E53BF">
            <w:pPr>
              <w:ind w:left="176" w:hanging="176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по охране прав детства</w:t>
            </w:r>
          </w:p>
          <w:p w:rsidR="00AB4D89" w:rsidRPr="006D693B" w:rsidRDefault="00AB4D89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Влас</w:t>
            </w:r>
            <w:r>
              <w:rPr>
                <w:sz w:val="28"/>
                <w:szCs w:val="28"/>
              </w:rPr>
              <w:t>ихинская сельская администрация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апрель</w:t>
            </w:r>
          </w:p>
          <w:p w:rsidR="00AB4D89" w:rsidRPr="006D693B" w:rsidRDefault="00AB4D89" w:rsidP="009E53BF">
            <w:pPr>
              <w:jc w:val="center"/>
              <w:rPr>
                <w:sz w:val="10"/>
                <w:szCs w:val="10"/>
              </w:rPr>
            </w:pP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май</w:t>
            </w:r>
          </w:p>
          <w:p w:rsidR="00AB4D89" w:rsidRPr="006D693B" w:rsidRDefault="00AB4D89" w:rsidP="009E53BF">
            <w:pPr>
              <w:jc w:val="center"/>
              <w:rPr>
                <w:sz w:val="16"/>
                <w:szCs w:val="16"/>
              </w:rPr>
            </w:pPr>
          </w:p>
          <w:p w:rsidR="00AB4D89" w:rsidRPr="006D693B" w:rsidRDefault="00AB4D89" w:rsidP="005C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AB4D89" w:rsidRPr="006D693B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</w:t>
            </w:r>
            <w:r w:rsidRPr="006C3CB4">
              <w:rPr>
                <w:sz w:val="28"/>
                <w:szCs w:val="28"/>
              </w:rPr>
              <w:t>ухгалтери</w:t>
            </w:r>
            <w:r>
              <w:rPr>
                <w:sz w:val="28"/>
                <w:szCs w:val="28"/>
              </w:rPr>
              <w:t>и</w:t>
            </w:r>
            <w:r w:rsidRPr="006C3CB4">
              <w:rPr>
                <w:sz w:val="28"/>
                <w:szCs w:val="28"/>
              </w:rPr>
              <w:t>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Жилина Т.В.</w:t>
            </w:r>
          </w:p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 xml:space="preserve">По правильности начисления заработной платы в </w:t>
            </w:r>
            <w:proofErr w:type="spellStart"/>
            <w:r w:rsidRPr="00F476BD">
              <w:rPr>
                <w:sz w:val="28"/>
                <w:szCs w:val="28"/>
              </w:rPr>
              <w:t>Новосиликатном</w:t>
            </w:r>
            <w:proofErr w:type="spellEnd"/>
            <w:r w:rsidRPr="00F476BD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76BD"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AB4D89" w:rsidRPr="00F476BD" w:rsidRDefault="00AB4D89" w:rsidP="009E53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ind w:right="-58"/>
              <w:rPr>
                <w:bCs/>
                <w:sz w:val="24"/>
                <w:szCs w:val="24"/>
              </w:rPr>
            </w:pPr>
            <w:r w:rsidRPr="00F476BD">
              <w:rPr>
                <w:bCs/>
                <w:sz w:val="24"/>
                <w:szCs w:val="24"/>
              </w:rPr>
              <w:t>Кулакова Н.К.</w:t>
            </w:r>
          </w:p>
          <w:p w:rsidR="00AB4D89" w:rsidRPr="00F476BD" w:rsidRDefault="00AB4D89" w:rsidP="009E53BF">
            <w:pPr>
              <w:ind w:right="-58"/>
              <w:rPr>
                <w:bCs/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132C" w:rsidRDefault="00AB4D89" w:rsidP="009E53BF">
            <w:pPr>
              <w:jc w:val="both"/>
              <w:rPr>
                <w:sz w:val="27"/>
                <w:szCs w:val="27"/>
              </w:rPr>
            </w:pPr>
            <w:r w:rsidRPr="0074132C">
              <w:rPr>
                <w:sz w:val="27"/>
                <w:szCs w:val="27"/>
              </w:rPr>
              <w:t xml:space="preserve">По правильности отражения на счетах бухгалтерского учета движения нефинансовых активов, расчетов с контрагентами в </w:t>
            </w:r>
            <w:proofErr w:type="spellStart"/>
            <w:r w:rsidRPr="0074132C">
              <w:rPr>
                <w:sz w:val="27"/>
                <w:szCs w:val="27"/>
              </w:rPr>
              <w:t>Новосиликатном</w:t>
            </w:r>
            <w:proofErr w:type="spellEnd"/>
            <w:r w:rsidRPr="0074132C">
              <w:rPr>
                <w:sz w:val="27"/>
                <w:szCs w:val="27"/>
              </w:rPr>
              <w:t xml:space="preserve"> территориальном управлении и Власихинской сельской администрации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76BD"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AB4D89" w:rsidRPr="00F476BD" w:rsidRDefault="00AB4D89" w:rsidP="009E53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C6350" w:rsidRDefault="00AB4D89" w:rsidP="009E53BF">
            <w:pPr>
              <w:ind w:left="26" w:right="-113"/>
              <w:rPr>
                <w:sz w:val="24"/>
                <w:szCs w:val="24"/>
              </w:rPr>
            </w:pPr>
            <w:r w:rsidRPr="005C6350">
              <w:rPr>
                <w:sz w:val="24"/>
                <w:szCs w:val="24"/>
              </w:rPr>
              <w:t>Усольцева А.В.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C82235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По полноте внесения платежей в си</w:t>
            </w:r>
            <w:r>
              <w:rPr>
                <w:sz w:val="28"/>
                <w:szCs w:val="28"/>
              </w:rPr>
              <w:t>стему ГИС ГМП органами админист</w:t>
            </w:r>
            <w:r w:rsidRPr="00F476BD">
              <w:rPr>
                <w:sz w:val="28"/>
                <w:szCs w:val="28"/>
              </w:rPr>
              <w:t xml:space="preserve">рации района, Власихинской сельской администрацией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май</w:t>
            </w:r>
            <w:proofErr w:type="spellEnd"/>
            <w:proofErr w:type="gramEnd"/>
          </w:p>
          <w:p w:rsidR="00AB4D89" w:rsidRPr="00F476BD" w:rsidRDefault="00AB4D89" w:rsidP="009E53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476BD" w:rsidRDefault="00AB4D89" w:rsidP="009E53BF">
            <w:pPr>
              <w:ind w:left="26" w:right="-113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Васильева Е.А.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Абрамов А.В.</w:t>
            </w:r>
          </w:p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E07374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соблюдения требований административных регламентов предоставления</w:t>
            </w:r>
            <w:r w:rsidRPr="00E07374">
              <w:rPr>
                <w:sz w:val="28"/>
                <w:szCs w:val="28"/>
              </w:rPr>
              <w:t xml:space="preserve"> государственных и муниципальных услуг, </w:t>
            </w:r>
            <w:r>
              <w:rPr>
                <w:sz w:val="28"/>
                <w:szCs w:val="28"/>
              </w:rPr>
              <w:t>предоставляемых</w:t>
            </w:r>
            <w:r w:rsidRPr="00E07374">
              <w:rPr>
                <w:sz w:val="28"/>
                <w:szCs w:val="28"/>
              </w:rPr>
              <w:t xml:space="preserve"> управлением по строительству и архитектуре, управлением коммунального хозяйства, Власихинской сельской </w:t>
            </w:r>
            <w:r w:rsidRPr="00E07374">
              <w:rPr>
                <w:sz w:val="28"/>
                <w:szCs w:val="28"/>
              </w:rPr>
              <w:lastRenderedPageBreak/>
              <w:t>администрацией, отделом по охране прав детства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Комиссия по делам несовершенно-летних и защите их прав </w:t>
            </w:r>
            <w:proofErr w:type="gramStart"/>
            <w:r w:rsidRPr="006C3CB4">
              <w:rPr>
                <w:sz w:val="28"/>
                <w:szCs w:val="28"/>
              </w:rPr>
              <w:t>–(</w:t>
            </w:r>
            <w:proofErr w:type="gramEnd"/>
            <w:r w:rsidRPr="006C3CB4">
              <w:rPr>
                <w:sz w:val="28"/>
                <w:szCs w:val="28"/>
              </w:rPr>
              <w:t>межведомственные рейды):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Черных О.А.</w:t>
            </w:r>
          </w:p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комиссии</w:t>
            </w:r>
          </w:p>
        </w:tc>
      </w:tr>
      <w:tr w:rsidR="00AB4D89" w:rsidRPr="006C3CB4" w:rsidTr="000C031F">
        <w:trPr>
          <w:trHeight w:val="67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Межведомственные рейды:</w:t>
            </w:r>
          </w:p>
          <w:p w:rsidR="00AB4D89" w:rsidRPr="000D1D2A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соблюдению з</w:t>
            </w:r>
            <w:r w:rsidRPr="00254D74">
              <w:rPr>
                <w:sz w:val="28"/>
                <w:szCs w:val="28"/>
              </w:rPr>
              <w:t>акона Алтайского края от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07.12.2009 №99-ЗС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«Об ограничении пребывания несовершеннолетних в общественных местах на территории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ежемесячно</w:t>
            </w: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B4D89" w:rsidRPr="000D1D2A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еженедельно</w:t>
            </w:r>
          </w:p>
          <w:p w:rsidR="00AB4D89" w:rsidRPr="000D1D2A" w:rsidRDefault="00AB4D8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rPr>
                <w:sz w:val="24"/>
                <w:szCs w:val="24"/>
                <w:lang w:eastAsia="ar-SA"/>
              </w:rPr>
            </w:pPr>
            <w:r w:rsidRPr="000D1D2A">
              <w:rPr>
                <w:sz w:val="24"/>
                <w:szCs w:val="24"/>
              </w:rPr>
              <w:t>Черных О.А.</w:t>
            </w:r>
          </w:p>
          <w:p w:rsidR="00AB4D89" w:rsidRPr="000D1D2A" w:rsidRDefault="00AB4D89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0D1D2A">
              <w:rPr>
                <w:sz w:val="24"/>
                <w:szCs w:val="24"/>
              </w:rPr>
              <w:t>Суволова</w:t>
            </w:r>
            <w:proofErr w:type="spellEnd"/>
            <w:r w:rsidRPr="000D1D2A">
              <w:rPr>
                <w:sz w:val="24"/>
                <w:szCs w:val="24"/>
              </w:rPr>
              <w:t xml:space="preserve"> И.В.</w:t>
            </w:r>
          </w:p>
          <w:p w:rsidR="00AB4D89" w:rsidRPr="000D1D2A" w:rsidRDefault="00AB4D89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Кравченко С.В.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C562E" w:rsidRDefault="00AB4D89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 несовершеннолетних и семей</w:t>
            </w:r>
            <w:r w:rsidRPr="00254D74">
              <w:rPr>
                <w:sz w:val="28"/>
                <w:szCs w:val="28"/>
              </w:rPr>
              <w:t>, находящихся в социально опасном положении</w:t>
            </w: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Т.А.</w:t>
            </w:r>
          </w:p>
          <w:p w:rsidR="00AB4D89" w:rsidRPr="006C3CB4" w:rsidRDefault="00AB4D8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18D8" w:rsidRDefault="00AB4D89" w:rsidP="009E53BF">
            <w:pPr>
              <w:ind w:right="-108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9" w:rsidRPr="000D1D2A" w:rsidRDefault="00AB4D8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специалисты отдела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18D8" w:rsidRDefault="00AB4D89" w:rsidP="009E53BF">
            <w:pPr>
              <w:jc w:val="both"/>
              <w:rPr>
                <w:b/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 xml:space="preserve">По </w:t>
            </w:r>
            <w:proofErr w:type="gramStart"/>
            <w:r w:rsidRPr="004718D8">
              <w:rPr>
                <w:sz w:val="28"/>
                <w:szCs w:val="28"/>
              </w:rPr>
              <w:t>контролю за</w:t>
            </w:r>
            <w:proofErr w:type="gramEnd"/>
            <w:r w:rsidRPr="004718D8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D1D2A" w:rsidRDefault="00AB4D8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064A21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  <w:p w:rsidR="00AB4D89" w:rsidRDefault="00AB4D89" w:rsidP="00064A21">
            <w:pPr>
              <w:jc w:val="both"/>
              <w:rPr>
                <w:sz w:val="28"/>
                <w:szCs w:val="28"/>
              </w:rPr>
            </w:pPr>
          </w:p>
          <w:p w:rsidR="00AB4D89" w:rsidRPr="004718D8" w:rsidRDefault="00AB4D89" w:rsidP="00064A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AB4D89" w:rsidRDefault="00AB4D89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rFonts w:eastAsia="Calibri"/>
                <w:sz w:val="28"/>
                <w:szCs w:val="28"/>
              </w:rPr>
              <w:t xml:space="preserve">Главный  специалист-начальник штаба 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6C3CB4">
              <w:rPr>
                <w:rFonts w:eastAsia="Calibri"/>
                <w:sz w:val="28"/>
                <w:szCs w:val="28"/>
              </w:rPr>
              <w:t>ГОЧС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6C3CB4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AB4D89" w:rsidRPr="006C3CB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AB4D89" w:rsidRPr="006C3CB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По работе </w:t>
            </w:r>
            <w:proofErr w:type="gramStart"/>
            <w:r w:rsidRPr="006C3CB4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6C3CB4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B4D89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пятница </w:t>
            </w:r>
          </w:p>
          <w:p w:rsidR="00AB4D89" w:rsidRPr="006C3CB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06E1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C6350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проведению мероприятий по снижению негативных последствий паводка и подготовке к паводку 202</w:t>
            </w: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01.04.-01.06.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06E1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96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06E1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  <w:p w:rsidR="00AB4D89" w:rsidRPr="006C3CB4" w:rsidRDefault="00AB4D89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(еженедельно в летний период)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AB4D89" w:rsidRPr="006C3CB4" w:rsidTr="000C031F">
        <w:trPr>
          <w:trHeight w:val="1346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>
              <w:t>Административная комиссия:</w:t>
            </w:r>
          </w:p>
          <w:p w:rsidR="00AB4D89" w:rsidRPr="003A6FB9" w:rsidRDefault="00AB4D89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>
              <w:t>П</w:t>
            </w:r>
            <w:r w:rsidRPr="003A6FB9">
              <w:t>о организации работы административных комиссий:</w:t>
            </w:r>
          </w:p>
          <w:p w:rsidR="00AB4D89" w:rsidRPr="003A6FB9" w:rsidRDefault="00AB4D89" w:rsidP="009E53BF">
            <w:pPr>
              <w:jc w:val="both"/>
              <w:rPr>
                <w:sz w:val="28"/>
                <w:szCs w:val="28"/>
              </w:rPr>
            </w:pPr>
            <w:r w:rsidRPr="003A6FB9">
              <w:rPr>
                <w:sz w:val="28"/>
                <w:szCs w:val="28"/>
              </w:rPr>
              <w:t>- Власи</w:t>
            </w:r>
            <w:r>
              <w:rPr>
                <w:sz w:val="28"/>
                <w:szCs w:val="28"/>
              </w:rPr>
              <w:t xml:space="preserve">хинская сельская администрация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B4D89" w:rsidRPr="006C3CB4" w:rsidRDefault="00AB4D89" w:rsidP="005C63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3A6FB9" w:rsidRDefault="00AB4D89" w:rsidP="009E53BF">
            <w:pPr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Беленкова М.Г.</w:t>
            </w:r>
          </w:p>
          <w:p w:rsidR="00AB4D89" w:rsidRPr="006C3CB4" w:rsidRDefault="00AB4D89" w:rsidP="009E53BF">
            <w:pPr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Никулина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Митин М.В</w:t>
            </w:r>
            <w:r w:rsidRPr="006C3CB4">
              <w:rPr>
                <w:sz w:val="24"/>
                <w:szCs w:val="24"/>
                <w:lang w:eastAsia="ar-SA"/>
              </w:rPr>
              <w:t>.</w:t>
            </w:r>
          </w:p>
          <w:p w:rsidR="00AB4D89" w:rsidRPr="006C3CB4" w:rsidRDefault="00AB4D89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6C3CB4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8.16.1.1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апрель</w:t>
            </w:r>
          </w:p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8.16.1.2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5C6350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E1638B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апрель</w:t>
            </w:r>
          </w:p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5C6350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5C6350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апрель</w:t>
            </w:r>
          </w:p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апрель</w:t>
            </w:r>
          </w:p>
          <w:p w:rsidR="00AB4D89" w:rsidRPr="00E1638B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5C6350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состоянию рабочих мест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4D89" w:rsidRPr="00E1638B" w:rsidRDefault="00AB4D89" w:rsidP="005C6350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1638B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AB4D89" w:rsidRPr="006C3CB4" w:rsidRDefault="00AB4D89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AB4D89" w:rsidRPr="00A4372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контрольным делам по правовым актам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Локтионова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парольной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пользователями компьютерной техники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jc w:val="center"/>
              <w:rPr>
                <w:sz w:val="24"/>
                <w:szCs w:val="24"/>
              </w:rPr>
            </w:pPr>
            <w:r w:rsidRPr="00A43724">
              <w:rPr>
                <w:sz w:val="24"/>
                <w:szCs w:val="24"/>
              </w:rPr>
              <w:t>17.04.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персональных данных правил работы со съемными носителями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jc w:val="center"/>
              <w:rPr>
                <w:sz w:val="24"/>
                <w:szCs w:val="24"/>
              </w:rPr>
            </w:pPr>
            <w:r w:rsidRPr="00A43724">
              <w:rPr>
                <w:sz w:val="24"/>
                <w:szCs w:val="24"/>
              </w:rPr>
              <w:t>22.05.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03BB8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состоянию, выявлению мест пребывания на территории групп предположительно иностранных граждан и лиц без гражданства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C635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района, </w:t>
            </w:r>
          </w:p>
          <w:p w:rsidR="00AB4D89" w:rsidRPr="006C3CB4" w:rsidRDefault="00AB4D89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 В.Е.</w:t>
            </w:r>
          </w:p>
        </w:tc>
      </w:tr>
      <w:tr w:rsidR="00AB4D89" w:rsidRPr="006C3CB4" w:rsidTr="007E597D">
        <w:trPr>
          <w:trHeight w:val="51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9" w:rsidRPr="006C3CB4" w:rsidRDefault="00AB4D89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Pr="006C3CB4">
              <w:rPr>
                <w:bCs/>
                <w:sz w:val="28"/>
                <w:szCs w:val="28"/>
              </w:rPr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87AA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C6350" w:rsidRDefault="00AB4D89" w:rsidP="007D4D4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6350">
              <w:rPr>
                <w:rFonts w:ascii="Times New Roman" w:hAnsi="Times New Roman" w:cs="Times New Roman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BF735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02.04.</w:t>
            </w:r>
          </w:p>
          <w:p w:rsidR="00AB4D89" w:rsidRPr="00DF0337" w:rsidRDefault="00AB4D89" w:rsidP="007D4D4F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632C" w:rsidRDefault="00AB4D89" w:rsidP="00BF735E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7D4D4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D4D4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7D4D4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09.04.</w:t>
            </w:r>
          </w:p>
          <w:p w:rsidR="00AB4D89" w:rsidRPr="006C3CB4" w:rsidRDefault="00AB4D89" w:rsidP="007D4D4F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D4D4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632C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D632C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F0337" w:rsidRDefault="00AB4D89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16.04.</w:t>
            </w:r>
          </w:p>
          <w:p w:rsidR="00AB4D89" w:rsidRPr="00DD632C" w:rsidRDefault="00AB4D89" w:rsidP="009E53BF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632C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:rsidR="00AB4D89" w:rsidRPr="00DD632C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D1DF2" w:rsidRDefault="00AB4D89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4D1DF2">
              <w:t>Учеба муниципальных служащих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5C6350" w:rsidRDefault="00AB4D89" w:rsidP="005C6350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6C3CB4">
              <w:rPr>
                <w:sz w:val="24"/>
                <w:szCs w:val="24"/>
              </w:rPr>
              <w:t>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D1DF2" w:rsidRDefault="00AB4D89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4D1DF2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6C3CB4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C3CB4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6C3CB4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  <w:r w:rsidRPr="006C3CB4">
              <w:rPr>
                <w:sz w:val="24"/>
                <w:szCs w:val="24"/>
              </w:rPr>
              <w:t>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C562E" w:rsidRDefault="00AB4D89" w:rsidP="009E53BF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FC562E">
              <w:rPr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23517" w:rsidRDefault="00AB4D89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AB4D89" w:rsidRPr="00123517" w:rsidRDefault="00AB4D89" w:rsidP="009E53BF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23517" w:rsidRDefault="00AB4D89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AB4D89" w:rsidRPr="00123517" w:rsidRDefault="00AB4D89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Фомина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23517" w:rsidRDefault="00AB4D89" w:rsidP="009E53BF">
            <w:pPr>
              <w:jc w:val="center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апрель</w:t>
            </w:r>
          </w:p>
          <w:p w:rsidR="00AB4D89" w:rsidRPr="00123517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23517" w:rsidRDefault="00AB4D89" w:rsidP="009E53BF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Фомина Е.В.</w:t>
            </w:r>
          </w:p>
          <w:p w:rsidR="00AB4D89" w:rsidRPr="00123517" w:rsidRDefault="00AB4D89" w:rsidP="009E53BF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Абрамов А.В.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6C3CB4">
              <w:t>Методические выходы: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693B">
              <w:rPr>
                <w:sz w:val="28"/>
                <w:szCs w:val="28"/>
              </w:rPr>
              <w:t>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693B" w:rsidRDefault="00AB4D89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:rsidR="00AB4D89" w:rsidRPr="006D693B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AB4D89" w:rsidRPr="006D693B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Пятилетов</w:t>
            </w:r>
            <w:proofErr w:type="spellEnd"/>
            <w:r w:rsidRPr="006D693B">
              <w:rPr>
                <w:sz w:val="24"/>
                <w:szCs w:val="24"/>
              </w:rPr>
              <w:t xml:space="preserve"> Д.С.</w:t>
            </w:r>
          </w:p>
        </w:tc>
      </w:tr>
      <w:tr w:rsidR="00AB4D89" w:rsidRPr="006C3CB4" w:rsidTr="000C031F">
        <w:trPr>
          <w:trHeight w:val="79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6C3CB4">
              <w:rPr>
                <w:sz w:val="28"/>
                <w:szCs w:val="28"/>
              </w:rPr>
              <w:t>к</w:t>
            </w:r>
            <w:proofErr w:type="gramEnd"/>
            <w:r w:rsidRPr="006C3CB4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7D527B" w:rsidRDefault="00AB4D89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7D52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 Юмашева Н.А.</w:t>
            </w:r>
          </w:p>
        </w:tc>
      </w:tr>
      <w:tr w:rsidR="00AB4D89" w:rsidRPr="006C3CB4" w:rsidTr="000C031F">
        <w:trPr>
          <w:trHeight w:val="79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Организация проведения диспансеризации муниципальных служащих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>апрель - 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jc w:val="both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 xml:space="preserve">Брыткова Н.Ю. </w:t>
            </w:r>
          </w:p>
          <w:p w:rsidR="00AB4D89" w:rsidRPr="000A1177" w:rsidRDefault="00AB4D89" w:rsidP="009E53BF">
            <w:pPr>
              <w:jc w:val="both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>Фомина Е.В.</w:t>
            </w:r>
          </w:p>
        </w:tc>
      </w:tr>
      <w:tr w:rsidR="00AB4D89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487AA9">
            <w:pPr>
              <w:widowControl w:val="0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  <w:lang w:val="en-US"/>
              </w:rPr>
              <w:t>X</w:t>
            </w:r>
            <w:r w:rsidRPr="006C3CB4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AB4D89" w:rsidRPr="006C3CB4" w:rsidTr="000C031F">
        <w:trPr>
          <w:trHeight w:val="923"/>
        </w:trPr>
        <w:tc>
          <w:tcPr>
            <w:tcW w:w="1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487AA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AB4D89" w:rsidRPr="006C3CB4" w:rsidTr="000C031F">
        <w:trPr>
          <w:trHeight w:val="923"/>
        </w:trPr>
        <w:tc>
          <w:tcPr>
            <w:tcW w:w="11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64A21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ежемесячно</w:t>
            </w:r>
          </w:p>
          <w:p w:rsidR="00AB4D89" w:rsidRPr="00064A21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1-я, 3-я</w:t>
            </w:r>
          </w:p>
          <w:p w:rsidR="00AB4D89" w:rsidRPr="00064A21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среда месяца</w:t>
            </w:r>
          </w:p>
          <w:p w:rsidR="00AB4D89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03.04., 17.04.,</w:t>
            </w:r>
          </w:p>
          <w:p w:rsidR="00AB4D89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15.05.,</w:t>
            </w:r>
          </w:p>
          <w:p w:rsidR="00AB4D89" w:rsidRPr="00064A21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05.06., 19.06.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529"/>
        </w:trPr>
        <w:tc>
          <w:tcPr>
            <w:tcW w:w="119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вторник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14.00-17.00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566"/>
        </w:trPr>
        <w:tc>
          <w:tcPr>
            <w:tcW w:w="119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четверг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566"/>
        </w:trPr>
        <w:tc>
          <w:tcPr>
            <w:tcW w:w="11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пятница</w:t>
            </w:r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566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C3CB4">
              <w:rPr>
                <w:sz w:val="24"/>
                <w:szCs w:val="24"/>
              </w:rPr>
              <w:t xml:space="preserve">(по </w:t>
            </w:r>
            <w:proofErr w:type="gramEnd"/>
          </w:p>
          <w:p w:rsidR="00AB4D89" w:rsidRPr="006C3CB4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566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5CF9" w:rsidRDefault="00AB4D89" w:rsidP="009E53BF">
            <w:pPr>
              <w:pStyle w:val="af"/>
              <w:ind w:firstLine="0"/>
            </w:pPr>
            <w:r w:rsidRPr="00DD5CF9">
              <w:t>Час прямого провода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D527B" w:rsidRDefault="00AB4D89" w:rsidP="0074132C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администрации города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AB4D89" w:rsidRPr="00B73EE5" w:rsidRDefault="00AB4D89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256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457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BF735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о вопроса</w:t>
            </w:r>
            <w:r>
              <w:rPr>
                <w:sz w:val="28"/>
                <w:szCs w:val="28"/>
              </w:rPr>
              <w:t>х</w:t>
            </w:r>
            <w:r w:rsidRPr="001D2610">
              <w:rPr>
                <w:sz w:val="28"/>
                <w:szCs w:val="28"/>
              </w:rPr>
              <w:t xml:space="preserve"> опеки и попечительства</w:t>
            </w:r>
            <w:r>
              <w:rPr>
                <w:sz w:val="28"/>
                <w:szCs w:val="28"/>
              </w:rPr>
              <w:t xml:space="preserve"> д</w:t>
            </w:r>
            <w:r w:rsidRPr="001D2610">
              <w:rPr>
                <w:sz w:val="28"/>
                <w:szCs w:val="28"/>
              </w:rPr>
              <w:t xml:space="preserve">ля общественных инспекторов </w:t>
            </w:r>
          </w:p>
          <w:p w:rsidR="00AB4D89" w:rsidRDefault="00AB4D89" w:rsidP="00BF735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по охране прав детства образовательных организаций района: </w:t>
            </w:r>
          </w:p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- об организации летней занятости подопечных детей (Федеральный закон от 24.04.2008 №48-ФЗ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14.05</w:t>
            </w:r>
            <w:r>
              <w:rPr>
                <w:sz w:val="24"/>
                <w:szCs w:val="24"/>
              </w:rPr>
              <w:t>.</w:t>
            </w: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AB4D89" w:rsidRPr="006C3CB4" w:rsidTr="0074132C">
        <w:trPr>
          <w:trHeight w:val="457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2610" w:rsidRDefault="00AB4D89" w:rsidP="00BF735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для председателей органов ТОС на базе ТОС микрорайона «</w:t>
            </w:r>
            <w:r>
              <w:rPr>
                <w:sz w:val="28"/>
                <w:szCs w:val="28"/>
              </w:rPr>
              <w:t>Юбилейный</w:t>
            </w:r>
            <w:r w:rsidRPr="00DD5CF9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24.05.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D61F0" w:rsidRDefault="00AB4D89" w:rsidP="00BF735E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  <w:p w:rsidR="00AB4D89" w:rsidRPr="00AB2A71" w:rsidRDefault="00AB4D89" w:rsidP="00BF735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Григорьева Т.В.</w:t>
            </w:r>
          </w:p>
        </w:tc>
      </w:tr>
      <w:tr w:rsidR="00AB4D89" w:rsidRPr="006C3CB4" w:rsidTr="000C031F">
        <w:trPr>
          <w:trHeight w:val="457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EA31C1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31C1">
              <w:rPr>
                <w:sz w:val="28"/>
                <w:szCs w:val="28"/>
              </w:rPr>
              <w:t xml:space="preserve"> подготовке наградных  материалов</w:t>
            </w:r>
            <w:r>
              <w:rPr>
                <w:sz w:val="28"/>
                <w:szCs w:val="28"/>
              </w:rPr>
              <w:t xml:space="preserve"> для специалистов, ответственных за </w:t>
            </w:r>
            <w:r w:rsidRPr="00EA31C1">
              <w:rPr>
                <w:sz w:val="28"/>
                <w:szCs w:val="28"/>
              </w:rPr>
              <w:t>кадровое делопроизводство организаций района:</w:t>
            </w:r>
          </w:p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дошкольного образования;</w:t>
            </w:r>
          </w:p>
          <w:p w:rsidR="00AB4D89" w:rsidRPr="00EA31C1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школьного образования;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май</w:t>
            </w:r>
          </w:p>
          <w:p w:rsidR="00AB4D89" w:rsidRDefault="00AB4D89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4D89" w:rsidRPr="001D1AD7" w:rsidRDefault="00AB4D89" w:rsidP="009E53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AB4D89" w:rsidRPr="001D1AD7" w:rsidRDefault="00AB4D89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B4D89" w:rsidRPr="001D1AD7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:rsidR="00AB4D89" w:rsidRPr="001D1AD7" w:rsidRDefault="00AB4D89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457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:rsidR="00AB4D89" w:rsidRPr="001D2610" w:rsidRDefault="00AB4D89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Т.А.</w:t>
            </w:r>
          </w:p>
        </w:tc>
      </w:tr>
      <w:tr w:rsidR="00AB4D89" w:rsidRPr="006C3CB4" w:rsidTr="000C031F">
        <w:trPr>
          <w:trHeight w:val="457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D5CF9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CF9">
              <w:rPr>
                <w:sz w:val="28"/>
                <w:szCs w:val="28"/>
              </w:rPr>
              <w:t>ыездн</w:t>
            </w:r>
            <w:r>
              <w:rPr>
                <w:sz w:val="28"/>
                <w:szCs w:val="28"/>
              </w:rPr>
              <w:t>ой</w:t>
            </w:r>
            <w:r w:rsidRPr="00DD5CF9">
              <w:rPr>
                <w:sz w:val="28"/>
                <w:szCs w:val="28"/>
              </w:rPr>
              <w:t xml:space="preserve"> прием право</w:t>
            </w:r>
            <w:r>
              <w:rPr>
                <w:sz w:val="28"/>
                <w:szCs w:val="28"/>
              </w:rPr>
              <w:t>во</w:t>
            </w:r>
            <w:r w:rsidRPr="00DD5CF9">
              <w:rPr>
                <w:sz w:val="28"/>
                <w:szCs w:val="28"/>
              </w:rPr>
              <w:t xml:space="preserve">го отдела в </w:t>
            </w:r>
            <w:r>
              <w:rPr>
                <w:sz w:val="28"/>
                <w:szCs w:val="28"/>
              </w:rPr>
              <w:t>ТОС микрорайона «Мирный»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D61F0" w:rsidRDefault="00AB4D89" w:rsidP="00FD538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29.05.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133FFD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AB4D89" w:rsidRPr="002D61F0" w:rsidRDefault="00AB4D89" w:rsidP="009E53BF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204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487AA9">
        <w:trPr>
          <w:trHeight w:val="204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B17EA" w:rsidRDefault="00AB4D8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0B17EA">
              <w:rPr>
                <w:rFonts w:ascii="Times New Roman" w:hAnsi="Times New Roman" w:cs="Times New Roman"/>
              </w:rPr>
              <w:t>По организации работы по выявлению детей-сирот и детей, оставшихся без попечения родителей, р</w:t>
            </w:r>
            <w:r>
              <w:rPr>
                <w:rFonts w:ascii="Times New Roman" w:hAnsi="Times New Roman" w:cs="Times New Roman"/>
              </w:rPr>
              <w:t>аннего семейного неблагополучия: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487AA9">
        <w:trPr>
          <w:trHeight w:val="204"/>
        </w:trPr>
        <w:tc>
          <w:tcPr>
            <w:tcW w:w="11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B17EA" w:rsidRDefault="00AB4D8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0B17EA">
              <w:rPr>
                <w:rFonts w:ascii="Times New Roman" w:hAnsi="Times New Roman" w:cs="Times New Roman"/>
              </w:rPr>
              <w:t>МБДОУ «Детский сад №223»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16.04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AB4D89" w:rsidRPr="006C3CB4" w:rsidTr="00487AA9">
        <w:trPr>
          <w:trHeight w:val="204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B17EA" w:rsidRDefault="00AB4D89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0B17EA">
              <w:rPr>
                <w:rFonts w:ascii="Times New Roman" w:hAnsi="Times New Roman" w:cs="Times New Roman"/>
              </w:rPr>
              <w:t>МАДОУ «Детский сад №267»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14.05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2149C1">
              <w:rPr>
                <w:sz w:val="28"/>
                <w:szCs w:val="28"/>
              </w:rPr>
              <w:t xml:space="preserve"> организации индивидуальной реабилитационной работы </w:t>
            </w:r>
          </w:p>
          <w:p w:rsidR="00AB4D89" w:rsidRPr="002149C1" w:rsidRDefault="00AB4D89" w:rsidP="009E5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149C1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209"/>
        </w:trPr>
        <w:tc>
          <w:tcPr>
            <w:tcW w:w="1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№128»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25.04.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AB4D89" w:rsidRPr="006C3CB4" w:rsidTr="000C031F">
        <w:trPr>
          <w:trHeight w:val="301"/>
        </w:trPr>
        <w:tc>
          <w:tcPr>
            <w:tcW w:w="1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№51»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23.05.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AB4D89" w:rsidRPr="006C3CB4" w:rsidTr="000C031F">
        <w:trPr>
          <w:trHeight w:val="230"/>
        </w:trPr>
        <w:tc>
          <w:tcPr>
            <w:tcW w:w="11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№125»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20.06.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AB4D89" w:rsidRPr="006C3CB4" w:rsidTr="000C031F">
        <w:trPr>
          <w:trHeight w:val="230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suppressAutoHyphens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делопроизводства в органах ТОС и использования помещения</w:t>
            </w:r>
            <w:r>
              <w:rPr>
                <w:sz w:val="28"/>
                <w:szCs w:val="28"/>
              </w:rPr>
              <w:t xml:space="preserve"> в</w:t>
            </w:r>
            <w:r w:rsidRPr="00DD5CF9">
              <w:rPr>
                <w:sz w:val="28"/>
                <w:szCs w:val="28"/>
              </w:rPr>
              <w:t xml:space="preserve"> ТОС микрорайонов «Победный», «Водник», «Инициативный»,</w:t>
            </w:r>
            <w:r>
              <w:rPr>
                <w:sz w:val="28"/>
                <w:szCs w:val="28"/>
              </w:rPr>
              <w:t xml:space="preserve"> </w:t>
            </w:r>
            <w:r w:rsidRPr="00DD5CF9">
              <w:rPr>
                <w:sz w:val="28"/>
                <w:szCs w:val="28"/>
              </w:rPr>
              <w:t>«Новосиликатный»</w:t>
            </w:r>
          </w:p>
          <w:p w:rsidR="00AB4D89" w:rsidRDefault="00AB4D89" w:rsidP="009E53B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апрель</w:t>
            </w:r>
          </w:p>
          <w:p w:rsidR="00AB4D89" w:rsidRPr="002149C1" w:rsidRDefault="00AB4D89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BF735E">
            <w:pPr>
              <w:ind w:right="-57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Лукьянова Н.В. Григорьева Т.В.</w:t>
            </w:r>
          </w:p>
          <w:p w:rsidR="00AB4D89" w:rsidRPr="002149C1" w:rsidRDefault="00AB4D89" w:rsidP="009E53BF">
            <w:pPr>
              <w:suppressAutoHyphens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457"/>
        </w:trPr>
        <w:tc>
          <w:tcPr>
            <w:tcW w:w="1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29"/>
        </w:trPr>
        <w:tc>
          <w:tcPr>
            <w:tcW w:w="11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96B36" w:rsidRDefault="00AB4D89" w:rsidP="009E53BF">
            <w:pPr>
              <w:tabs>
                <w:tab w:val="left" w:pos="4057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96B36">
              <w:rPr>
                <w:sz w:val="28"/>
                <w:szCs w:val="28"/>
                <w:lang w:eastAsia="ar-SA"/>
              </w:rPr>
              <w:t>МБДОУ «Детский сад №2</w:t>
            </w:r>
            <w:r>
              <w:rPr>
                <w:sz w:val="28"/>
                <w:szCs w:val="28"/>
                <w:lang w:eastAsia="ar-SA"/>
              </w:rPr>
              <w:t>18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27.06.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149C1" w:rsidRDefault="00AB4D89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AB4D89" w:rsidRPr="002149C1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AB4D89" w:rsidRPr="006C3CB4" w:rsidTr="000C031F">
        <w:trPr>
          <w:trHeight w:val="583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>
              <w:t>Собрание для замещающих родителей (ул.50 лет СССР, 12)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FD538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16.05.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AB4D89" w:rsidRPr="00AB2A71" w:rsidRDefault="00AB4D89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8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B17EA" w:rsidRDefault="00AB4D89" w:rsidP="009E53BF">
            <w:pPr>
              <w:jc w:val="both"/>
              <w:rPr>
                <w:sz w:val="28"/>
                <w:szCs w:val="28"/>
              </w:rPr>
            </w:pPr>
            <w:r w:rsidRPr="000B17EA">
              <w:rPr>
                <w:color w:val="000000"/>
                <w:sz w:val="28"/>
                <w:szCs w:val="28"/>
              </w:rPr>
              <w:t>в комитете по развитию предпринимательства и потребительскому рынку для предпринимателей о размещении нестационарных торговых объектов на территории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73E1" w:rsidRDefault="00AB4D89" w:rsidP="00BF735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D73E1">
              <w:rPr>
                <w:color w:val="000000"/>
                <w:sz w:val="24"/>
                <w:szCs w:val="24"/>
              </w:rPr>
              <w:t>17.04.</w:t>
            </w:r>
          </w:p>
          <w:p w:rsidR="00AB4D89" w:rsidRPr="001D1AD7" w:rsidRDefault="00AB4D89" w:rsidP="00BF7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D73E1" w:rsidRDefault="00AB4D89" w:rsidP="00BF735E">
            <w:pPr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Дубинина К.П.</w:t>
            </w:r>
          </w:p>
          <w:p w:rsidR="00AB4D89" w:rsidRPr="009D47A1" w:rsidRDefault="00AB4D89" w:rsidP="00BF735E">
            <w:pPr>
              <w:jc w:val="both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24319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административно-хозяйственном отделе для граждан, включенных в кадровый резерв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BF735E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апрель</w:t>
            </w:r>
          </w:p>
          <w:p w:rsidR="00AB4D89" w:rsidRPr="00224319" w:rsidRDefault="00AB4D8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BF735E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AB4D89" w:rsidRPr="009D47A1" w:rsidRDefault="00AB4D89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в комиссии по делам несовершеннолетних и защите их прав о вопросах обеспечения занятости несовершеннолетних в летний период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1D1AD7" w:rsidRDefault="00AB4D89" w:rsidP="00BF735E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17.05.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BF735E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Черных О.А.</w:t>
            </w:r>
          </w:p>
          <w:p w:rsidR="00AB4D89" w:rsidRPr="009D47A1" w:rsidRDefault="00AB4D89" w:rsidP="00BF735E">
            <w:pPr>
              <w:jc w:val="both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B17EA" w:rsidRDefault="00AB4D89" w:rsidP="009E53BF">
            <w:pPr>
              <w:jc w:val="both"/>
              <w:rPr>
                <w:sz w:val="28"/>
                <w:szCs w:val="28"/>
              </w:rPr>
            </w:pPr>
            <w:r w:rsidRPr="000B17EA">
              <w:rPr>
                <w:color w:val="000000"/>
                <w:sz w:val="28"/>
                <w:szCs w:val="28"/>
              </w:rPr>
              <w:t>во Власихинской сельской администрации: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BF7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BF735E">
            <w:pPr>
              <w:ind w:left="-57"/>
              <w:rPr>
                <w:color w:val="000000"/>
                <w:sz w:val="24"/>
                <w:szCs w:val="24"/>
              </w:rPr>
            </w:pPr>
            <w:r w:rsidRPr="00A43724">
              <w:rPr>
                <w:color w:val="000000"/>
                <w:sz w:val="24"/>
                <w:szCs w:val="24"/>
              </w:rPr>
              <w:t>Долинин В.Е.</w:t>
            </w:r>
          </w:p>
          <w:p w:rsidR="00AB4D89" w:rsidRPr="00D15065" w:rsidRDefault="00AB4D89" w:rsidP="00BF735E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10.8.4.1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о</w:t>
            </w:r>
            <w:r w:rsidRPr="00A43724">
              <w:rPr>
                <w:sz w:val="28"/>
              </w:rPr>
              <w:t>рганизаци</w:t>
            </w:r>
            <w:r>
              <w:rPr>
                <w:sz w:val="28"/>
              </w:rPr>
              <w:t>и</w:t>
            </w:r>
            <w:r w:rsidRPr="00A43724">
              <w:rPr>
                <w:sz w:val="28"/>
              </w:rPr>
              <w:t xml:space="preserve"> работ по сносу и обрезке деревьев и кустарников в соответствии с Правилами благоустройства территории городского округа – города Барнаула  (решение </w:t>
            </w:r>
            <w:r>
              <w:rPr>
                <w:sz w:val="28"/>
              </w:rPr>
              <w:t>Барнаульской городской Думы</w:t>
            </w:r>
            <w:r w:rsidRPr="00A43724">
              <w:rPr>
                <w:sz w:val="28"/>
              </w:rPr>
              <w:t xml:space="preserve"> от 19.03.2021 №645)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BF735E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AB4D89" w:rsidRPr="00D15065" w:rsidRDefault="00AB4D89" w:rsidP="00BF7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BF735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B4D89" w:rsidRPr="00D15065" w:rsidRDefault="00AB4D89" w:rsidP="00BF735E">
            <w:pPr>
              <w:rPr>
                <w:sz w:val="24"/>
                <w:szCs w:val="24"/>
              </w:rPr>
            </w:pPr>
            <w:proofErr w:type="spellStart"/>
            <w:r w:rsidRPr="00A43724">
              <w:rPr>
                <w:sz w:val="24"/>
                <w:szCs w:val="24"/>
              </w:rPr>
              <w:t>Юдакова</w:t>
            </w:r>
            <w:proofErr w:type="spellEnd"/>
            <w:r w:rsidRPr="00A43724">
              <w:rPr>
                <w:sz w:val="24"/>
                <w:szCs w:val="24"/>
              </w:rPr>
              <w:t xml:space="preserve"> Т.В.</w:t>
            </w:r>
          </w:p>
        </w:tc>
      </w:tr>
      <w:tr w:rsidR="00AB4D89" w:rsidRPr="006C3CB4" w:rsidTr="0074132C">
        <w:trPr>
          <w:trHeight w:val="245"/>
        </w:trPr>
        <w:tc>
          <w:tcPr>
            <w:tcW w:w="1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10.8.4.2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3724">
              <w:rPr>
                <w:sz w:val="28"/>
                <w:szCs w:val="28"/>
              </w:rPr>
              <w:t>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BF735E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AB4D89" w:rsidRPr="00D15065" w:rsidRDefault="00AB4D89" w:rsidP="00BF7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43724" w:rsidRDefault="00AB4D89" w:rsidP="00BF735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B4D89" w:rsidRPr="00D15065" w:rsidRDefault="00AB4D89" w:rsidP="00BF735E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D81711">
              <w:rPr>
                <w:bCs/>
                <w:noProof/>
                <w:sz w:val="28"/>
                <w:szCs w:val="28"/>
              </w:rPr>
              <w:t xml:space="preserve">в управлении коммунального хозяйства о соблюдении </w:t>
            </w:r>
            <w:r w:rsidRPr="00D81711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19.03.2021 №645)</w:t>
            </w:r>
          </w:p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</w:p>
          <w:p w:rsidR="00AB4D89" w:rsidRPr="00D15065" w:rsidRDefault="00AB4D89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BF735E">
            <w:pPr>
              <w:jc w:val="center"/>
              <w:rPr>
                <w:sz w:val="24"/>
                <w:szCs w:val="24"/>
              </w:rPr>
            </w:pPr>
            <w:r w:rsidRPr="00D81711">
              <w:rPr>
                <w:sz w:val="24"/>
                <w:szCs w:val="24"/>
              </w:rPr>
              <w:t>28.05.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BF735E">
            <w:pPr>
              <w:rPr>
                <w:sz w:val="24"/>
                <w:szCs w:val="24"/>
              </w:rPr>
            </w:pPr>
            <w:r w:rsidRPr="00D81711">
              <w:rPr>
                <w:sz w:val="24"/>
                <w:szCs w:val="24"/>
              </w:rPr>
              <w:t>Ананич А.И.</w:t>
            </w: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24319" w:rsidRDefault="00AB4D89" w:rsidP="009E53BF">
            <w:pPr>
              <w:jc w:val="both"/>
              <w:rPr>
                <w:sz w:val="28"/>
                <w:szCs w:val="28"/>
              </w:rPr>
            </w:pPr>
            <w:r w:rsidRPr="00224319">
              <w:rPr>
                <w:sz w:val="28"/>
                <w:szCs w:val="28"/>
              </w:rPr>
              <w:t>в управлении по строительству и архитектуре об оказании муниципальных услуг управлением, в том числе в электронном виде (</w:t>
            </w:r>
            <w:r w:rsidRPr="00224319">
              <w:rPr>
                <w:bCs/>
                <w:sz w:val="28"/>
                <w:szCs w:val="28"/>
              </w:rPr>
              <w:t>Федеральный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4319">
              <w:rPr>
                <w:bCs/>
                <w:sz w:val="28"/>
                <w:szCs w:val="28"/>
              </w:rPr>
              <w:t>закон</w:t>
            </w:r>
            <w:r w:rsidRPr="00224319">
              <w:rPr>
                <w:sz w:val="28"/>
                <w:szCs w:val="28"/>
              </w:rPr>
              <w:t xml:space="preserve"> от 27.07.2010 №</w:t>
            </w:r>
            <w:r w:rsidRPr="00224319">
              <w:rPr>
                <w:bCs/>
                <w:sz w:val="28"/>
                <w:szCs w:val="28"/>
              </w:rPr>
              <w:t>210</w:t>
            </w:r>
            <w:r w:rsidRPr="00224319">
              <w:rPr>
                <w:sz w:val="28"/>
                <w:szCs w:val="28"/>
              </w:rPr>
              <w:t>-</w:t>
            </w:r>
            <w:r w:rsidRPr="00224319">
              <w:rPr>
                <w:bCs/>
                <w:sz w:val="28"/>
                <w:szCs w:val="28"/>
              </w:rPr>
              <w:t>ФЗ</w:t>
            </w:r>
            <w:r w:rsidRPr="00224319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24319" w:rsidRDefault="00AB4D89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224319">
              <w:rPr>
                <w:sz w:val="24"/>
                <w:szCs w:val="24"/>
              </w:rPr>
              <w:t>май</w:t>
            </w:r>
          </w:p>
          <w:p w:rsidR="00AB4D89" w:rsidRPr="00224319" w:rsidRDefault="00AB4D89" w:rsidP="009E53BF">
            <w:pPr>
              <w:contextualSpacing/>
              <w:jc w:val="center"/>
              <w:rPr>
                <w:sz w:val="24"/>
                <w:szCs w:val="24"/>
              </w:rPr>
            </w:pPr>
          </w:p>
          <w:p w:rsidR="00AB4D89" w:rsidRPr="00224319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9D47A1">
              <w:rPr>
                <w:sz w:val="24"/>
                <w:szCs w:val="24"/>
              </w:rPr>
              <w:t>Кутняк</w:t>
            </w:r>
            <w:proofErr w:type="spellEnd"/>
            <w:r w:rsidRPr="009D47A1">
              <w:rPr>
                <w:sz w:val="24"/>
                <w:szCs w:val="24"/>
              </w:rPr>
              <w:t xml:space="preserve"> И.А.</w:t>
            </w: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Дни комитетов, отделов: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День отдела </w:t>
            </w:r>
            <w:r>
              <w:rPr>
                <w:sz w:val="28"/>
                <w:szCs w:val="28"/>
              </w:rPr>
              <w:t xml:space="preserve">по связям с общественностью </w:t>
            </w:r>
            <w:r w:rsidRPr="00DD5CF9">
              <w:rPr>
                <w:sz w:val="28"/>
                <w:szCs w:val="28"/>
              </w:rPr>
              <w:t>в рамках празднования Дня местного самоуправления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0A1177" w:rsidRDefault="00AB4D89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AB4D89" w:rsidRPr="006C3CB4" w:rsidTr="000C031F">
        <w:trPr>
          <w:trHeight w:val="24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327FDF" w:rsidRDefault="00AB4D89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327FDF">
              <w:rPr>
                <w:sz w:val="28"/>
                <w:szCs w:val="28"/>
              </w:rPr>
              <w:t>День отдела</w:t>
            </w:r>
            <w:r>
              <w:rPr>
                <w:sz w:val="28"/>
                <w:szCs w:val="28"/>
              </w:rPr>
              <w:t xml:space="preserve"> по охране прав детства о</w:t>
            </w:r>
            <w:r w:rsidRPr="00327FDF">
              <w:rPr>
                <w:sz w:val="28"/>
                <w:szCs w:val="28"/>
              </w:rPr>
              <w:t xml:space="preserve"> реализации государственных полномочий в сфере организации и осуществления деятельности по опеке и попечительству (</w:t>
            </w:r>
            <w:r>
              <w:rPr>
                <w:sz w:val="28"/>
                <w:szCs w:val="28"/>
              </w:rPr>
              <w:t>з</w:t>
            </w:r>
            <w:r w:rsidRPr="00327FDF">
              <w:rPr>
                <w:sz w:val="28"/>
                <w:szCs w:val="28"/>
              </w:rPr>
              <w:t>акон Алтайского края от 25.12.2007 №149-ЗС)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20.06.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B2A71" w:rsidRDefault="00AB4D89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</w:tc>
      </w:tr>
      <w:tr w:rsidR="00AB4D89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5653C1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A1">
              <w:rPr>
                <w:rFonts w:ascii="Times New Roman" w:hAnsi="Times New Roman" w:cs="Times New Roman"/>
                <w:sz w:val="28"/>
                <w:szCs w:val="28"/>
              </w:rPr>
              <w:t>XI. Компьютеризация и информатизация рабочего процесса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D00FA0"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00FA0" w:rsidRDefault="00AB4D8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ежемесячно</w:t>
            </w:r>
          </w:p>
          <w:p w:rsidR="00AB4D89" w:rsidRPr="00D00FA0" w:rsidRDefault="00AB4D8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до 30 числа</w:t>
            </w:r>
          </w:p>
          <w:p w:rsidR="00AB4D89" w:rsidRDefault="00AB4D8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  <w:p w:rsidR="00AB4D89" w:rsidRDefault="00AB4D8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</w:p>
          <w:p w:rsidR="00AB4D89" w:rsidRPr="00D00FA0" w:rsidRDefault="00AB4D89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AB4D89" w:rsidRPr="008F2D4E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00FA0" w:rsidRDefault="00AB4D89" w:rsidP="009E53BF">
            <w:pPr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Юмашева Н.А.</w:t>
            </w:r>
          </w:p>
          <w:p w:rsidR="00AB4D89" w:rsidRPr="00D00FA0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D00FA0">
              <w:rPr>
                <w:sz w:val="24"/>
                <w:szCs w:val="24"/>
              </w:rPr>
              <w:t>Гранкин</w:t>
            </w:r>
            <w:proofErr w:type="spellEnd"/>
            <w:r w:rsidRPr="00D00FA0">
              <w:rPr>
                <w:sz w:val="24"/>
                <w:szCs w:val="24"/>
              </w:rPr>
              <w:t xml:space="preserve"> М.С.</w:t>
            </w:r>
          </w:p>
          <w:p w:rsidR="00AB4D89" w:rsidRPr="008F2D4E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D00FA0">
              <w:rPr>
                <w:sz w:val="24"/>
                <w:szCs w:val="24"/>
              </w:rPr>
              <w:t>Пятилетов</w:t>
            </w:r>
            <w:proofErr w:type="spellEnd"/>
            <w:r w:rsidRPr="00D00FA0">
              <w:rPr>
                <w:sz w:val="24"/>
                <w:szCs w:val="24"/>
              </w:rPr>
              <w:t xml:space="preserve"> Д.С.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6"/>
              <w:ind w:left="-57" w:right="-57"/>
              <w:jc w:val="both"/>
            </w:pPr>
            <w:r w:rsidRPr="008F2D4E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еженедельно </w:t>
            </w:r>
          </w:p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8F2D4E">
              <w:rPr>
                <w:sz w:val="24"/>
                <w:szCs w:val="24"/>
              </w:rPr>
              <w:t>понедель</w:t>
            </w:r>
            <w:r>
              <w:rPr>
                <w:sz w:val="24"/>
                <w:szCs w:val="24"/>
              </w:rPr>
              <w:t>-</w:t>
            </w:r>
            <w:r w:rsidRPr="008F2D4E">
              <w:rPr>
                <w:sz w:val="24"/>
                <w:szCs w:val="24"/>
              </w:rPr>
              <w:t>никам</w:t>
            </w:r>
            <w:proofErr w:type="spellEnd"/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Гранкин</w:t>
            </w:r>
            <w:proofErr w:type="spellEnd"/>
            <w:r w:rsidRPr="008F2D4E">
              <w:rPr>
                <w:sz w:val="24"/>
                <w:szCs w:val="24"/>
              </w:rPr>
              <w:t xml:space="preserve"> М.С.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6"/>
              <w:ind w:left="-57" w:right="-57"/>
              <w:jc w:val="both"/>
            </w:pPr>
            <w:r w:rsidRPr="006C3CB4">
              <w:t>Материально-техническое обеспечение процесса информатизации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AB4D89" w:rsidRPr="008F2D4E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AB4D89" w:rsidRPr="008F2D4E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Гранкин</w:t>
            </w:r>
            <w:proofErr w:type="spellEnd"/>
            <w:r w:rsidRPr="008F2D4E">
              <w:rPr>
                <w:sz w:val="24"/>
                <w:szCs w:val="24"/>
              </w:rPr>
              <w:t xml:space="preserve"> М.С.</w:t>
            </w:r>
          </w:p>
          <w:p w:rsidR="00AB4D89" w:rsidRPr="008F2D4E" w:rsidRDefault="00AB4D89" w:rsidP="009E53BF">
            <w:pPr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Пятилетов</w:t>
            </w:r>
            <w:proofErr w:type="spellEnd"/>
            <w:r w:rsidRPr="008F2D4E">
              <w:rPr>
                <w:sz w:val="24"/>
                <w:szCs w:val="24"/>
              </w:rPr>
              <w:t xml:space="preserve"> Д.С.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</w:t>
            </w:r>
            <w:proofErr w:type="gramStart"/>
            <w:r w:rsidRPr="006C3CB4">
              <w:rPr>
                <w:bCs/>
                <w:sz w:val="28"/>
                <w:szCs w:val="28"/>
              </w:rPr>
              <w:t>:П</w:t>
            </w:r>
            <w:proofErr w:type="gramEnd"/>
            <w:r w:rsidRPr="006C3CB4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D6831" w:rsidRDefault="00AB4D89" w:rsidP="009E53BF">
            <w:pPr>
              <w:rPr>
                <w:sz w:val="24"/>
                <w:szCs w:val="24"/>
              </w:rPr>
            </w:pPr>
            <w:r w:rsidRPr="00CD6831">
              <w:rPr>
                <w:sz w:val="24"/>
                <w:szCs w:val="24"/>
              </w:rPr>
              <w:t>Юмашева Н.А.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правовых актов администрации района</w:t>
            </w:r>
            <w:r>
              <w:rPr>
                <w:sz w:val="28"/>
                <w:szCs w:val="28"/>
              </w:rPr>
              <w:t>. Работа с правовыми актами вышестоящих органов власти в ЕСЭД Алтайского края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А.И.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3CB4">
              <w:rPr>
                <w:sz w:val="24"/>
                <w:szCs w:val="24"/>
              </w:rPr>
              <w:t>Корнюшина</w:t>
            </w:r>
            <w:proofErr w:type="spellEnd"/>
            <w:r w:rsidRPr="006C3CB4">
              <w:rPr>
                <w:sz w:val="24"/>
                <w:szCs w:val="24"/>
              </w:rPr>
              <w:t xml:space="preserve"> Л.В.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А.А.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справок по</w:t>
            </w:r>
            <w:r w:rsidRPr="006C3CB4">
              <w:rPr>
                <w:sz w:val="28"/>
                <w:szCs w:val="28"/>
              </w:rPr>
              <w:t xml:space="preserve"> контрольно-проверочной деятельности организационно-контрольного управления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Авдеева Н.А.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письменных и устных обращений</w:t>
            </w:r>
            <w:r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C3CB4">
              <w:rPr>
                <w:sz w:val="24"/>
                <w:szCs w:val="24"/>
              </w:rPr>
              <w:t>Ольбикова</w:t>
            </w:r>
            <w:proofErr w:type="spellEnd"/>
            <w:r w:rsidRPr="006C3CB4">
              <w:rPr>
                <w:sz w:val="24"/>
                <w:szCs w:val="24"/>
              </w:rPr>
              <w:t xml:space="preserve"> М.С.</w:t>
            </w:r>
          </w:p>
          <w:p w:rsidR="00AB4D89" w:rsidRPr="006C3CB4" w:rsidRDefault="00AB4D89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заместителей</w:t>
            </w:r>
            <w:r>
              <w:rPr>
                <w:sz w:val="28"/>
                <w:szCs w:val="28"/>
              </w:rPr>
              <w:t xml:space="preserve"> главы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A068E0" w:rsidRDefault="00AB4D89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E0991" w:rsidRDefault="00AB4D89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53BC" w:rsidRDefault="00AB4D89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FE0991" w:rsidRDefault="00AB4D89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Мезенцева Ю.А.</w:t>
            </w:r>
          </w:p>
          <w:p w:rsidR="00AB4D89" w:rsidRPr="00FE0991" w:rsidRDefault="00AB4D89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Меньшикова И.А.</w:t>
            </w:r>
          </w:p>
          <w:p w:rsidR="00AB4D89" w:rsidRPr="00FE0991" w:rsidRDefault="00AB4D89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Ушакова М.А.</w:t>
            </w:r>
          </w:p>
        </w:tc>
      </w:tr>
      <w:tr w:rsidR="00AB4D89" w:rsidRPr="006C3CB4" w:rsidTr="0074132C">
        <w:trPr>
          <w:trHeight w:val="52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несовершеннолетних, </w:t>
            </w:r>
            <w:r>
              <w:rPr>
                <w:bCs/>
                <w:iCs/>
                <w:sz w:val="28"/>
                <w:szCs w:val="28"/>
              </w:rPr>
              <w:t>н</w:t>
            </w:r>
            <w:r w:rsidRPr="006C3CB4">
              <w:rPr>
                <w:bCs/>
                <w:iCs/>
                <w:sz w:val="28"/>
                <w:szCs w:val="28"/>
              </w:rPr>
              <w:t>аходящихся под опекой (попечительством), проживающих в приемных семьях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753BC" w:rsidRDefault="00AB4D89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Арефьева С.Н.</w:t>
            </w:r>
          </w:p>
          <w:p w:rsidR="00AB4D89" w:rsidRPr="004753BC" w:rsidRDefault="00AB4D89" w:rsidP="009E53BF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4753BC">
              <w:rPr>
                <w:bCs/>
                <w:iCs/>
                <w:sz w:val="24"/>
                <w:szCs w:val="24"/>
              </w:rPr>
              <w:t>Мезенцева Ю.А.</w:t>
            </w:r>
          </w:p>
        </w:tc>
      </w:tr>
      <w:tr w:rsidR="00AB4D89" w:rsidRPr="006C3CB4" w:rsidTr="0074132C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AB4D89" w:rsidRPr="006C3CB4" w:rsidTr="0074132C">
        <w:trPr>
          <w:trHeight w:val="149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15065" w:rsidRDefault="00AB4D89" w:rsidP="007E597D">
            <w:pPr>
              <w:jc w:val="both"/>
              <w:rPr>
                <w:color w:val="000000"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 w:rsidRPr="006C3CB4">
              <w:rPr>
                <w:color w:val="000000"/>
                <w:sz w:val="28"/>
                <w:szCs w:val="28"/>
              </w:rPr>
              <w:t xml:space="preserve">системы администрации города Барнаула «Система учета </w:t>
            </w:r>
            <w:proofErr w:type="gramStart"/>
            <w:r w:rsidRPr="006C3CB4">
              <w:rPr>
                <w:color w:val="000000"/>
                <w:sz w:val="28"/>
                <w:szCs w:val="28"/>
              </w:rPr>
              <w:t>административных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CB4">
              <w:rPr>
                <w:color w:val="000000"/>
                <w:sz w:val="28"/>
                <w:szCs w:val="28"/>
              </w:rPr>
              <w:t>правонаруше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C3CB4">
              <w:rPr>
                <w:color w:val="000000"/>
                <w:sz w:val="28"/>
                <w:szCs w:val="28"/>
              </w:rPr>
              <w:t>ний</w:t>
            </w:r>
            <w:proofErr w:type="spellEnd"/>
            <w:r w:rsidRPr="006C3CB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8F2D4E" w:rsidRDefault="00AB4D89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Метальникова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кадрового обеспечения администрации района «0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:Кадры»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A51E3" w:rsidRDefault="00AB4D89" w:rsidP="000B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AB4D89" w:rsidRPr="009D47A1" w:rsidRDefault="00AB4D89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A51E3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AB4D89" w:rsidRPr="009D47A1" w:rsidRDefault="00AB4D89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AB4D89" w:rsidRPr="006C3CB4" w:rsidTr="000C031F">
        <w:trPr>
          <w:trHeight w:val="149"/>
        </w:trPr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4A51E3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AB4D89" w:rsidRPr="009D47A1" w:rsidRDefault="00AB4D89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AB4D89" w:rsidRPr="006C3CB4" w:rsidTr="007E597D">
        <w:trPr>
          <w:cantSplit/>
          <w:trHeight w:val="2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5653C1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9D47A1">
              <w:rPr>
                <w:bCs/>
                <w:color w:val="000000"/>
                <w:sz w:val="28"/>
                <w:szCs w:val="28"/>
              </w:rPr>
              <w:t>XII. Информационная деятельность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</w:pPr>
            <w:r w:rsidRPr="006C3CB4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</w:t>
            </w:r>
            <w:r>
              <w:t>ых</w:t>
            </w:r>
            <w:r w:rsidRPr="006C3CB4">
              <w:t xml:space="preserve"> сет</w:t>
            </w:r>
            <w:r>
              <w:t>ях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  <w:p w:rsidR="00AB4D89" w:rsidRPr="006C3CB4" w:rsidRDefault="00AB4D8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</w:pPr>
            <w:r w:rsidRPr="006C3CB4">
              <w:t>Обновление информации на официальном сайте города Барнаула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</w:pPr>
            <w:r w:rsidRPr="006C3CB4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6C3CB4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мере изменений</w:t>
            </w:r>
          </w:p>
          <w:p w:rsidR="00AB4D89" w:rsidRPr="006C3CB4" w:rsidRDefault="00AB4D89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5653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</w:pPr>
            <w:r w:rsidRPr="006C3CB4">
              <w:t>Опубликование правовых актов администрации района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AB4D89" w:rsidRPr="006C3CB4" w:rsidRDefault="00AB4D89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  <w:r w:rsidRPr="006C3CB4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Авдеева Н.А</w:t>
            </w:r>
          </w:p>
        </w:tc>
      </w:tr>
      <w:tr w:rsidR="00AB4D89" w:rsidRPr="006C3CB4" w:rsidTr="007E597D">
        <w:trPr>
          <w:cantSplit/>
          <w:trHeight w:val="20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9D47A1" w:rsidRDefault="00AB4D89" w:rsidP="005653C1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9D47A1">
              <w:rPr>
                <w:bCs/>
                <w:sz w:val="28"/>
                <w:szCs w:val="28"/>
              </w:rPr>
              <w:t>Х</w:t>
            </w:r>
            <w:proofErr w:type="gramEnd"/>
            <w:r w:rsidRPr="009D47A1">
              <w:rPr>
                <w:bCs/>
                <w:color w:val="000000"/>
                <w:sz w:val="28"/>
                <w:szCs w:val="28"/>
              </w:rPr>
              <w:t>I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D47A1">
              <w:rPr>
                <w:bCs/>
                <w:sz w:val="28"/>
                <w:szCs w:val="28"/>
              </w:rPr>
              <w:t>. Районные мероприятия</w:t>
            </w:r>
          </w:p>
        </w:tc>
      </w:tr>
      <w:tr w:rsidR="00AB4D89" w:rsidRPr="006C3CB4" w:rsidTr="007E597D">
        <w:trPr>
          <w:trHeight w:val="14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Апрель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2E013C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pStyle w:val="a5"/>
              <w:rPr>
                <w:bCs/>
                <w:sz w:val="28"/>
                <w:szCs w:val="28"/>
              </w:rPr>
            </w:pPr>
            <w:r w:rsidRPr="00DC3919">
              <w:rPr>
                <w:noProof/>
                <w:sz w:val="28"/>
                <w:szCs w:val="28"/>
              </w:rPr>
              <w:t>Проект «Победе посвящается»</w:t>
            </w:r>
            <w:r w:rsidRPr="00DC3919">
              <w:rPr>
                <w:bCs/>
                <w:sz w:val="28"/>
                <w:szCs w:val="28"/>
              </w:rPr>
              <w:t xml:space="preserve"> </w:t>
            </w:r>
          </w:p>
          <w:p w:rsidR="00AB4D89" w:rsidRPr="00CF6F94" w:rsidRDefault="00AB4D89" w:rsidP="009E53BF">
            <w:pPr>
              <w:pStyle w:val="a5"/>
              <w:rPr>
                <w:noProof/>
                <w:sz w:val="26"/>
                <w:szCs w:val="26"/>
              </w:rPr>
            </w:pPr>
            <w:r w:rsidRPr="00DC3919">
              <w:rPr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F94" w:rsidRDefault="00AB4D89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01.04-09.05</w:t>
            </w:r>
            <w:r>
              <w:rPr>
                <w:sz w:val="26"/>
                <w:szCs w:val="26"/>
              </w:rPr>
              <w:t>.</w:t>
            </w:r>
          </w:p>
          <w:p w:rsidR="00AB4D89" w:rsidRPr="00CF6F94" w:rsidRDefault="00AB4D89" w:rsidP="009E53B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6"/>
                <w:szCs w:val="26"/>
              </w:rPr>
            </w:pPr>
            <w:proofErr w:type="spellStart"/>
            <w:r w:rsidRPr="00CF6F94">
              <w:rPr>
                <w:sz w:val="26"/>
                <w:szCs w:val="26"/>
              </w:rPr>
              <w:t>Миляев</w:t>
            </w:r>
            <w:proofErr w:type="spellEnd"/>
            <w:r w:rsidRPr="00CF6F94">
              <w:rPr>
                <w:sz w:val="26"/>
                <w:szCs w:val="26"/>
              </w:rPr>
              <w:t xml:space="preserve"> А.Н.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DC3919">
              <w:rPr>
                <w:color w:val="000000"/>
                <w:sz w:val="24"/>
                <w:szCs w:val="24"/>
              </w:rPr>
              <w:t>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 xml:space="preserve">Участие команд района в открытом городском финале спортивно-игрового конкурса «Всей семьей на старт» </w:t>
            </w:r>
          </w:p>
          <w:p w:rsidR="00AB4D89" w:rsidRPr="00DC3919" w:rsidRDefault="00AB4D8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F94" w:rsidRDefault="00AB4D8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01-10.04</w:t>
            </w:r>
            <w:r>
              <w:rPr>
                <w:sz w:val="26"/>
                <w:szCs w:val="26"/>
              </w:rPr>
              <w:t>.</w:t>
            </w:r>
          </w:p>
          <w:p w:rsidR="00AB4D89" w:rsidRPr="00CF6F94" w:rsidRDefault="00AB4D89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4"/>
                <w:szCs w:val="24"/>
              </w:rPr>
            </w:pPr>
            <w:proofErr w:type="spellStart"/>
            <w:r w:rsidRPr="00DC3919">
              <w:rPr>
                <w:sz w:val="24"/>
                <w:szCs w:val="24"/>
              </w:rPr>
              <w:t>Миляев</w:t>
            </w:r>
            <w:proofErr w:type="spellEnd"/>
            <w:r w:rsidRPr="00DC3919">
              <w:rPr>
                <w:sz w:val="24"/>
                <w:szCs w:val="24"/>
              </w:rPr>
              <w:t xml:space="preserve"> А.Н.</w:t>
            </w:r>
          </w:p>
          <w:p w:rsidR="00AB4D89" w:rsidRPr="00DC3919" w:rsidRDefault="00AB4D89" w:rsidP="009E53B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Кобзаренко П.И.</w:t>
            </w:r>
          </w:p>
          <w:p w:rsidR="00AB4D89" w:rsidRPr="00DC3919" w:rsidRDefault="00AB4D89" w:rsidP="009E53B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AB4D89" w:rsidRPr="00CF6F94" w:rsidRDefault="00AB4D89" w:rsidP="009E53BF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6"/>
                <w:szCs w:val="26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2E13F6">
              <w:rPr>
                <w:sz w:val="28"/>
                <w:szCs w:val="28"/>
              </w:rPr>
              <w:t xml:space="preserve">Выставка, посвященная Дню космонавтики  </w:t>
            </w:r>
          </w:p>
          <w:p w:rsidR="00AB4D89" w:rsidRPr="002E13F6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E13F6">
              <w:rPr>
                <w:sz w:val="28"/>
                <w:szCs w:val="28"/>
              </w:rPr>
              <w:t xml:space="preserve">МБУК «ЦКД «Индустриальный»,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2E13F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E13F6">
              <w:rPr>
                <w:rFonts w:eastAsia="Calibri"/>
                <w:sz w:val="28"/>
                <w:szCs w:val="28"/>
                <w:lang w:eastAsia="en-US"/>
              </w:rPr>
              <w:t>овосибирская,16а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C7795">
              <w:rPr>
                <w:sz w:val="24"/>
                <w:szCs w:val="24"/>
              </w:rPr>
              <w:t>п.Лесной, 12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jc w:val="center"/>
              <w:rPr>
                <w:sz w:val="24"/>
                <w:szCs w:val="24"/>
              </w:rPr>
            </w:pPr>
            <w:r w:rsidRPr="00DC3919">
              <w:rPr>
                <w:sz w:val="24"/>
                <w:szCs w:val="24"/>
              </w:rPr>
              <w:t>03-15.04.</w:t>
            </w:r>
          </w:p>
          <w:p w:rsidR="00AB4D89" w:rsidRPr="00DC3919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:rsidR="00AB4D8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DC3919">
              <w:rPr>
                <w:color w:val="000000"/>
                <w:sz w:val="24"/>
                <w:szCs w:val="24"/>
              </w:rPr>
              <w:t>.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Интеллектуальная игра «Нет! – вредным привычкам» к  Всемирному Дню здоровья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AB4D89" w:rsidRPr="00D72D11" w:rsidRDefault="00AB4D89" w:rsidP="009E53BF">
            <w:pPr>
              <w:jc w:val="both"/>
              <w:rPr>
                <w:sz w:val="24"/>
                <w:szCs w:val="24"/>
              </w:rPr>
            </w:pPr>
            <w:r w:rsidRPr="00DC3919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DC3919">
              <w:rPr>
                <w:sz w:val="28"/>
                <w:szCs w:val="28"/>
              </w:rPr>
              <w:t>.Л</w:t>
            </w:r>
            <w:proofErr w:type="gramEnd"/>
            <w:r w:rsidRPr="00DC3919">
              <w:rPr>
                <w:sz w:val="28"/>
                <w:szCs w:val="28"/>
              </w:rPr>
              <w:t>есной, 12)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AB4D89" w:rsidRPr="00DC3919" w:rsidRDefault="00AB4D89" w:rsidP="00BF7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</w:p>
          <w:p w:rsidR="00AB4D89" w:rsidRPr="00FA1D34" w:rsidRDefault="00AB4D89" w:rsidP="009E53BF">
            <w:pPr>
              <w:rPr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AB4D89" w:rsidRPr="00FA1D34" w:rsidRDefault="00AB4D89" w:rsidP="009E53BF">
            <w:pPr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 xml:space="preserve">Интеллектуально-познавательная игра к Всемирному Дню авиации </w:t>
            </w:r>
            <w:r w:rsidRPr="00DC3919">
              <w:rPr>
                <w:sz w:val="28"/>
                <w:szCs w:val="28"/>
              </w:rPr>
              <w:br/>
              <w:t xml:space="preserve">и космонавтики </w:t>
            </w:r>
          </w:p>
          <w:p w:rsidR="00AB4D89" w:rsidRPr="00D72D11" w:rsidRDefault="00AB4D89" w:rsidP="009E53BF">
            <w:pPr>
              <w:jc w:val="both"/>
              <w:rPr>
                <w:sz w:val="24"/>
                <w:szCs w:val="24"/>
              </w:rPr>
            </w:pPr>
            <w:r w:rsidRPr="00DC3919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DC3919">
              <w:rPr>
                <w:sz w:val="28"/>
                <w:szCs w:val="28"/>
              </w:rPr>
              <w:t>.Л</w:t>
            </w:r>
            <w:proofErr w:type="gramEnd"/>
            <w:r w:rsidRPr="00DC3919">
              <w:rPr>
                <w:sz w:val="28"/>
                <w:szCs w:val="28"/>
              </w:rPr>
              <w:t>есной, 12)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AB4D89" w:rsidRPr="004B242B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</w:p>
          <w:p w:rsidR="00AB4D89" w:rsidRPr="00FA1D34" w:rsidRDefault="00AB4D89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AB4D89" w:rsidRPr="00FA1D34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DC3919">
              <w:rPr>
                <w:noProof/>
                <w:sz w:val="28"/>
                <w:szCs w:val="28"/>
              </w:rPr>
              <w:t>Мероприятия, посвященные Международному дню памятников и исторических мест</w:t>
            </w:r>
          </w:p>
          <w:p w:rsidR="00AB4D89" w:rsidRPr="00DC3919" w:rsidRDefault="00AB4D89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CF6F94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F94" w:rsidRDefault="00AB4D89" w:rsidP="009E53BF">
            <w:pPr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F6F94">
              <w:rPr>
                <w:sz w:val="26"/>
                <w:szCs w:val="26"/>
              </w:rPr>
              <w:t>-21.04</w:t>
            </w:r>
          </w:p>
          <w:p w:rsidR="00AB4D89" w:rsidRPr="00CF6F94" w:rsidRDefault="00AB4D89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CF6F94" w:rsidRDefault="00AB4D89" w:rsidP="009E53BF">
            <w:pPr>
              <w:rPr>
                <w:sz w:val="26"/>
                <w:szCs w:val="26"/>
              </w:rPr>
            </w:pPr>
            <w:proofErr w:type="spellStart"/>
            <w:r w:rsidRPr="00CF6F94">
              <w:rPr>
                <w:sz w:val="26"/>
                <w:szCs w:val="26"/>
              </w:rPr>
              <w:t>Миляев</w:t>
            </w:r>
            <w:proofErr w:type="spellEnd"/>
            <w:r w:rsidRPr="00CF6F94">
              <w:rPr>
                <w:sz w:val="26"/>
                <w:szCs w:val="26"/>
              </w:rPr>
              <w:t xml:space="preserve"> А.Н.</w:t>
            </w:r>
          </w:p>
          <w:p w:rsidR="00AB4D89" w:rsidRDefault="00AB4D89" w:rsidP="009E5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Долинин В.Е.</w:t>
            </w:r>
          </w:p>
          <w:p w:rsidR="00AB4D89" w:rsidRPr="00CF6F94" w:rsidRDefault="00AB4D89" w:rsidP="009E53BF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Default="00AB4D89" w:rsidP="009E53BF">
            <w:pPr>
              <w:jc w:val="both"/>
              <w:rPr>
                <w:sz w:val="28"/>
                <w:szCs w:val="28"/>
              </w:rPr>
            </w:pPr>
            <w:r w:rsidRPr="002E13F6">
              <w:rPr>
                <w:sz w:val="28"/>
                <w:szCs w:val="28"/>
              </w:rPr>
              <w:t>Комбинированная игра-состязание «Кубок добра» к м</w:t>
            </w:r>
            <w:r>
              <w:rPr>
                <w:sz w:val="28"/>
                <w:szCs w:val="28"/>
              </w:rPr>
              <w:t>еждународному дню Матери-Земли</w:t>
            </w:r>
            <w:r w:rsidRPr="002E13F6">
              <w:rPr>
                <w:sz w:val="28"/>
                <w:szCs w:val="28"/>
              </w:rPr>
              <w:t xml:space="preserve"> </w:t>
            </w:r>
          </w:p>
          <w:p w:rsidR="00AB4D89" w:rsidRPr="002E13F6" w:rsidRDefault="00AB4D89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E13F6">
              <w:rPr>
                <w:sz w:val="28"/>
                <w:szCs w:val="28"/>
              </w:rPr>
              <w:t xml:space="preserve">МБУК «ЦКД «Индустриальный»,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2E13F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E13F6">
              <w:rPr>
                <w:rFonts w:eastAsia="Calibri"/>
                <w:sz w:val="28"/>
                <w:szCs w:val="28"/>
                <w:lang w:eastAsia="en-US"/>
              </w:rPr>
              <w:t>овосибирская,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>16а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jc w:val="center"/>
              <w:rPr>
                <w:sz w:val="24"/>
                <w:szCs w:val="24"/>
              </w:rPr>
            </w:pPr>
            <w:r w:rsidRPr="00DC3919">
              <w:rPr>
                <w:sz w:val="24"/>
                <w:szCs w:val="24"/>
              </w:rPr>
              <w:t>23.04.</w:t>
            </w:r>
          </w:p>
          <w:p w:rsidR="00AB4D89" w:rsidRPr="00DC3919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DC3919">
              <w:rPr>
                <w:color w:val="000000"/>
                <w:sz w:val="24"/>
                <w:szCs w:val="24"/>
              </w:rPr>
              <w:t>.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DC3919">
              <w:rPr>
                <w:color w:val="000000"/>
                <w:sz w:val="24"/>
                <w:szCs w:val="24"/>
              </w:rPr>
              <w:t xml:space="preserve"> </w:t>
            </w:r>
          </w:p>
          <w:p w:rsidR="00AB4D89" w:rsidRPr="00DC3919" w:rsidRDefault="00AB4D89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 xml:space="preserve">Открытый личный шахматно-шашечный турнир среди людей с ограниченными возможностями здоровья </w:t>
            </w:r>
          </w:p>
          <w:p w:rsidR="00AB4D89" w:rsidRPr="00B706AA" w:rsidRDefault="00AB4D89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(Библиотека-филиал №32, ул.50 лет СССР, 16)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25.04.</w:t>
            </w:r>
          </w:p>
          <w:p w:rsidR="00AB4D89" w:rsidRPr="00B706AA" w:rsidRDefault="00AB4D89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pStyle w:val="ad"/>
              <w:rPr>
                <w:sz w:val="24"/>
                <w:szCs w:val="24"/>
              </w:rPr>
            </w:pPr>
            <w:proofErr w:type="spellStart"/>
            <w:r w:rsidRPr="00B706AA">
              <w:rPr>
                <w:sz w:val="24"/>
                <w:szCs w:val="24"/>
              </w:rPr>
              <w:t>Миляев</w:t>
            </w:r>
            <w:proofErr w:type="spellEnd"/>
            <w:r w:rsidRPr="00B706AA">
              <w:rPr>
                <w:sz w:val="24"/>
                <w:szCs w:val="24"/>
              </w:rPr>
              <w:t xml:space="preserve"> А.Н.</w:t>
            </w:r>
          </w:p>
          <w:p w:rsidR="00AB4D89" w:rsidRPr="00B706AA" w:rsidRDefault="00AB4D89" w:rsidP="009E53BF">
            <w:pPr>
              <w:pStyle w:val="ad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Долгов А.А.</w:t>
            </w:r>
          </w:p>
          <w:p w:rsidR="00AB4D89" w:rsidRPr="00B706AA" w:rsidRDefault="00AB4D89" w:rsidP="009E53BF">
            <w:pPr>
              <w:pStyle w:val="ad"/>
              <w:rPr>
                <w:b/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Районный турнир по мини-футболу среди подростков, посвященный 79-й годовщине Победы в Великой Отечественной войне</w:t>
            </w:r>
          </w:p>
          <w:p w:rsidR="00AB4D89" w:rsidRPr="00B706AA" w:rsidRDefault="00AB4D89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706AA">
              <w:rPr>
                <w:sz w:val="28"/>
                <w:szCs w:val="28"/>
              </w:rPr>
              <w:t>(СШОР по футболу А.Смертина,</w:t>
            </w:r>
            <w:proofErr w:type="gramEnd"/>
          </w:p>
          <w:p w:rsidR="00AB4D89" w:rsidRPr="00B706AA" w:rsidRDefault="00AB4D89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ул</w:t>
            </w:r>
            <w:proofErr w:type="gramStart"/>
            <w:r w:rsidRPr="00B706AA">
              <w:rPr>
                <w:sz w:val="28"/>
                <w:szCs w:val="28"/>
              </w:rPr>
              <w:t>.Э</w:t>
            </w:r>
            <w:proofErr w:type="gramEnd"/>
            <w:r w:rsidRPr="00B706AA">
              <w:rPr>
                <w:sz w:val="28"/>
                <w:szCs w:val="28"/>
              </w:rPr>
              <w:t>нтузиастов,12в)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26.04.</w:t>
            </w:r>
          </w:p>
          <w:p w:rsidR="00AB4D89" w:rsidRPr="00B706AA" w:rsidRDefault="00AB4D89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B706AA" w:rsidRDefault="00AB4D8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B706AA">
              <w:rPr>
                <w:sz w:val="24"/>
                <w:szCs w:val="24"/>
              </w:rPr>
              <w:t>Миляев</w:t>
            </w:r>
            <w:proofErr w:type="spellEnd"/>
            <w:r w:rsidRPr="00B706AA">
              <w:rPr>
                <w:sz w:val="24"/>
                <w:szCs w:val="24"/>
              </w:rPr>
              <w:t xml:space="preserve"> А.Н.</w:t>
            </w:r>
          </w:p>
          <w:p w:rsidR="00AB4D89" w:rsidRPr="00B706AA" w:rsidRDefault="00AB4D8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 xml:space="preserve">Короткова И.Ф. </w:t>
            </w:r>
          </w:p>
          <w:p w:rsidR="00AB4D89" w:rsidRPr="00B706AA" w:rsidRDefault="00AB4D89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AB4D89" w:rsidRPr="006C3CB4" w:rsidTr="000C031F">
        <w:trPr>
          <w:trHeight w:val="14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6C3CB4" w:rsidRDefault="00AB4D89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74132C" w:rsidRDefault="00AB4D89" w:rsidP="0074132C">
            <w:pPr>
              <w:pStyle w:val="2"/>
              <w:keepLines/>
              <w:ind w:left="0"/>
              <w:jc w:val="both"/>
            </w:pPr>
            <w:r w:rsidRPr="00DC3919">
              <w:rPr>
                <w:color w:val="000000"/>
              </w:rPr>
              <w:t xml:space="preserve">Участие команды района в </w:t>
            </w:r>
            <w:r w:rsidRPr="00DC3919">
              <w:rPr>
                <w:color w:val="000000"/>
                <w:lang w:val="en-US"/>
              </w:rPr>
              <w:t>X</w:t>
            </w:r>
            <w:r w:rsidRPr="00DC3919">
              <w:rPr>
                <w:color w:val="000000"/>
              </w:rPr>
              <w:t>XVIII спартакиаде среди работников городской и районных администраций</w:t>
            </w:r>
            <w:r w:rsidRPr="00DC3919">
              <w:t xml:space="preserve">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3919">
              <w:rPr>
                <w:bCs/>
                <w:color w:val="000000"/>
                <w:sz w:val="24"/>
                <w:szCs w:val="24"/>
              </w:rPr>
              <w:t>апрель-май</w:t>
            </w:r>
          </w:p>
          <w:p w:rsidR="00AB4D89" w:rsidRPr="00DC3919" w:rsidRDefault="00AB4D89" w:rsidP="009E53BF">
            <w:pPr>
              <w:tabs>
                <w:tab w:val="left" w:pos="1451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9" w:rsidRPr="00DC3919" w:rsidRDefault="00AB4D8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proofErr w:type="spellStart"/>
            <w:r w:rsidRPr="00DC3919">
              <w:rPr>
                <w:color w:val="000000"/>
                <w:sz w:val="24"/>
                <w:szCs w:val="24"/>
              </w:rPr>
              <w:t>Миляев</w:t>
            </w:r>
            <w:proofErr w:type="spellEnd"/>
            <w:r w:rsidRPr="00DC3919">
              <w:rPr>
                <w:color w:val="000000"/>
                <w:sz w:val="24"/>
                <w:szCs w:val="24"/>
              </w:rPr>
              <w:t xml:space="preserve"> А.Н.</w:t>
            </w:r>
          </w:p>
          <w:p w:rsidR="00AB4D89" w:rsidRPr="00DC3919" w:rsidRDefault="00AB4D8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Кобзаренко П.И.</w:t>
            </w:r>
          </w:p>
          <w:p w:rsidR="00AB4D89" w:rsidRPr="00DC3919" w:rsidRDefault="00AB4D8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AB4D89" w:rsidRPr="00DC3919" w:rsidRDefault="00AB4D89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</w:tbl>
    <w:p w:rsidR="0074132C" w:rsidRDefault="0074132C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1131"/>
        <w:gridCol w:w="4532"/>
        <w:gridCol w:w="1565"/>
        <w:gridCol w:w="2270"/>
      </w:tblGrid>
      <w:tr w:rsidR="00500315" w:rsidRPr="006C3CB4" w:rsidTr="007E597D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500315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br w:type="page"/>
            </w:r>
            <w:r w:rsidRPr="006C3CB4">
              <w:rPr>
                <w:bCs/>
                <w:sz w:val="28"/>
                <w:szCs w:val="28"/>
              </w:rPr>
              <w:t>Май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Default="00500315" w:rsidP="009E53BF">
            <w:pPr>
              <w:jc w:val="both"/>
              <w:rPr>
                <w:noProof/>
                <w:sz w:val="26"/>
                <w:szCs w:val="26"/>
              </w:rPr>
            </w:pPr>
            <w:r w:rsidRPr="00B706AA">
              <w:rPr>
                <w:noProof/>
                <w:sz w:val="28"/>
                <w:szCs w:val="28"/>
              </w:rPr>
              <w:t>Открытие весенне-летнего сезона в ООО «Барнаульский зоопарк «Лесная сказка»</w:t>
            </w:r>
            <w:r w:rsidRPr="00CF6F94">
              <w:rPr>
                <w:noProof/>
                <w:sz w:val="26"/>
                <w:szCs w:val="26"/>
              </w:rPr>
              <w:t xml:space="preserve"> </w:t>
            </w:r>
          </w:p>
          <w:p w:rsidR="00500315" w:rsidRPr="00B706AA" w:rsidRDefault="00500315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w:t>(</w:t>
            </w:r>
            <w:r w:rsidRPr="00CF6F94">
              <w:rPr>
                <w:sz w:val="26"/>
                <w:szCs w:val="26"/>
              </w:rPr>
              <w:t>ул</w:t>
            </w:r>
            <w:proofErr w:type="gramStart"/>
            <w:r w:rsidRPr="00CF6F94">
              <w:rPr>
                <w:sz w:val="26"/>
                <w:szCs w:val="26"/>
              </w:rPr>
              <w:t>.Э</w:t>
            </w:r>
            <w:proofErr w:type="gramEnd"/>
            <w:r w:rsidRPr="00CF6F94">
              <w:rPr>
                <w:sz w:val="26"/>
                <w:szCs w:val="26"/>
              </w:rPr>
              <w:t>нтузиастов,</w:t>
            </w:r>
            <w:r>
              <w:rPr>
                <w:sz w:val="26"/>
                <w:szCs w:val="26"/>
              </w:rPr>
              <w:t xml:space="preserve"> </w:t>
            </w:r>
            <w:r w:rsidRPr="00CF6F94">
              <w:rPr>
                <w:sz w:val="26"/>
                <w:szCs w:val="26"/>
              </w:rPr>
              <w:t>10а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01.05.</w:t>
            </w:r>
          </w:p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rPr>
                <w:sz w:val="24"/>
                <w:szCs w:val="24"/>
              </w:rPr>
            </w:pPr>
            <w:proofErr w:type="spellStart"/>
            <w:r w:rsidRPr="00B706AA">
              <w:rPr>
                <w:sz w:val="24"/>
                <w:szCs w:val="24"/>
              </w:rPr>
              <w:t>Миляев</w:t>
            </w:r>
            <w:proofErr w:type="spellEnd"/>
            <w:r w:rsidRPr="00B706AA">
              <w:rPr>
                <w:sz w:val="24"/>
                <w:szCs w:val="24"/>
              </w:rPr>
              <w:t xml:space="preserve"> А.Н.</w:t>
            </w:r>
          </w:p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Писарев С.В.</w:t>
            </w:r>
          </w:p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 xml:space="preserve">(по согласованию) </w:t>
            </w:r>
          </w:p>
          <w:p w:rsidR="00500315" w:rsidRPr="00B706AA" w:rsidRDefault="00500315" w:rsidP="009E53BF">
            <w:pPr>
              <w:ind w:right="-116"/>
              <w:rPr>
                <w:sz w:val="24"/>
                <w:szCs w:val="24"/>
              </w:rPr>
            </w:pP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tabs>
                <w:tab w:val="left" w:pos="2903"/>
              </w:tabs>
              <w:jc w:val="both"/>
              <w:rPr>
                <w:sz w:val="28"/>
                <w:szCs w:val="28"/>
              </w:rPr>
            </w:pPr>
            <w:proofErr w:type="gramStart"/>
            <w:r w:rsidRPr="00B706AA">
              <w:rPr>
                <w:color w:val="000000"/>
                <w:sz w:val="28"/>
                <w:szCs w:val="28"/>
              </w:rPr>
              <w:t xml:space="preserve">Открытое первенство Индустриального района по шахматам, </w:t>
            </w:r>
            <w:r w:rsidRPr="00B706AA">
              <w:rPr>
                <w:sz w:val="28"/>
                <w:szCs w:val="28"/>
              </w:rPr>
              <w:t>посвященное 79-й годовщине Победы в Великой Отечественной войне 1941-1945 годов (Библиотека-филиал №32,</w:t>
            </w:r>
            <w:proofErr w:type="gramEnd"/>
          </w:p>
          <w:p w:rsidR="00500315" w:rsidRPr="00B706AA" w:rsidRDefault="00500315" w:rsidP="009E53BF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706AA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02-05.05.</w:t>
            </w:r>
          </w:p>
          <w:p w:rsidR="00500315" w:rsidRPr="00B706AA" w:rsidRDefault="00500315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B706AA">
              <w:rPr>
                <w:sz w:val="24"/>
                <w:szCs w:val="24"/>
              </w:rPr>
              <w:t>Миляев</w:t>
            </w:r>
            <w:proofErr w:type="spellEnd"/>
            <w:r w:rsidRPr="00B706AA">
              <w:rPr>
                <w:sz w:val="24"/>
                <w:szCs w:val="24"/>
              </w:rPr>
              <w:t xml:space="preserve"> А.Н.</w:t>
            </w:r>
          </w:p>
          <w:p w:rsidR="00500315" w:rsidRPr="00B706AA" w:rsidRDefault="00500315" w:rsidP="009E53BF">
            <w:pPr>
              <w:keepNext/>
              <w:keepLines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Долгов А.А.</w:t>
            </w:r>
          </w:p>
          <w:p w:rsidR="00500315" w:rsidRPr="00B706AA" w:rsidRDefault="00500315" w:rsidP="009E53BF">
            <w:pPr>
              <w:keepNext/>
              <w:keepLines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rPr>
                <w:color w:val="000000"/>
                <w:sz w:val="28"/>
                <w:szCs w:val="28"/>
              </w:rPr>
            </w:pPr>
            <w:r w:rsidRPr="00E025D6">
              <w:rPr>
                <w:color w:val="000000"/>
                <w:sz w:val="28"/>
                <w:szCs w:val="28"/>
              </w:rPr>
              <w:t xml:space="preserve">Торжественные мероприятия ко Дню Победы в Великой Отечественной войне </w:t>
            </w:r>
          </w:p>
          <w:p w:rsidR="00500315" w:rsidRPr="00E025D6" w:rsidRDefault="00500315" w:rsidP="009E53BF">
            <w:pPr>
              <w:rPr>
                <w:color w:val="000000"/>
                <w:sz w:val="28"/>
                <w:szCs w:val="28"/>
              </w:rPr>
            </w:pPr>
            <w:r w:rsidRPr="00E025D6">
              <w:rPr>
                <w:color w:val="000000"/>
                <w:sz w:val="28"/>
                <w:szCs w:val="28"/>
              </w:rPr>
              <w:t xml:space="preserve">(по отдельному плану)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E025D6">
              <w:rPr>
                <w:color w:val="000000"/>
                <w:sz w:val="24"/>
                <w:szCs w:val="24"/>
              </w:rPr>
              <w:t>02-09.05.</w:t>
            </w:r>
          </w:p>
          <w:p w:rsidR="00500315" w:rsidRPr="00E025D6" w:rsidRDefault="00500315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Перфильева Е.П.</w:t>
            </w:r>
          </w:p>
          <w:p w:rsidR="00500315" w:rsidRPr="00E025D6" w:rsidRDefault="00500315" w:rsidP="009E53BF">
            <w:pPr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Миляев</w:t>
            </w:r>
            <w:proofErr w:type="spellEnd"/>
            <w:r w:rsidRPr="00E025D6">
              <w:rPr>
                <w:sz w:val="24"/>
                <w:szCs w:val="24"/>
              </w:rPr>
              <w:t xml:space="preserve"> А.Н.</w:t>
            </w:r>
          </w:p>
          <w:p w:rsidR="00500315" w:rsidRPr="00E025D6" w:rsidRDefault="00500315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Долинин В.Е.</w:t>
            </w:r>
          </w:p>
          <w:p w:rsidR="00500315" w:rsidRDefault="00500315" w:rsidP="009E53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E025D6">
              <w:rPr>
                <w:sz w:val="24"/>
                <w:szCs w:val="24"/>
              </w:rPr>
              <w:t>.</w:t>
            </w:r>
          </w:p>
          <w:p w:rsidR="00500315" w:rsidRPr="00E025D6" w:rsidRDefault="00500315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Участие команд района в городской легкоатлетической эстафете на призы газеты «</w:t>
            </w:r>
            <w:proofErr w:type="gramStart"/>
            <w:r w:rsidRPr="00E025D6">
              <w:rPr>
                <w:sz w:val="28"/>
                <w:szCs w:val="28"/>
              </w:rPr>
              <w:t>Алтайская</w:t>
            </w:r>
            <w:proofErr w:type="gramEnd"/>
            <w:r w:rsidRPr="00E025D6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05.05</w:t>
            </w:r>
            <w:r>
              <w:rPr>
                <w:sz w:val="24"/>
                <w:szCs w:val="24"/>
              </w:rPr>
              <w:t>.</w:t>
            </w:r>
          </w:p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rPr>
                <w:sz w:val="24"/>
                <w:szCs w:val="24"/>
              </w:rPr>
            </w:pPr>
            <w:proofErr w:type="spellStart"/>
            <w:r w:rsidRPr="00B706AA">
              <w:rPr>
                <w:sz w:val="24"/>
                <w:szCs w:val="24"/>
              </w:rPr>
              <w:t>Миляев</w:t>
            </w:r>
            <w:proofErr w:type="spellEnd"/>
            <w:r w:rsidRPr="00B706AA">
              <w:rPr>
                <w:sz w:val="24"/>
                <w:szCs w:val="24"/>
              </w:rPr>
              <w:t xml:space="preserve"> А.Н.</w:t>
            </w:r>
          </w:p>
          <w:p w:rsidR="00500315" w:rsidRPr="00B706AA" w:rsidRDefault="00500315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Открытый турнир района по стрельбе из пневматической винтовки </w:t>
            </w:r>
          </w:p>
          <w:p w:rsidR="00500315" w:rsidRPr="00E025D6" w:rsidRDefault="00500315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025D6">
              <w:rPr>
                <w:sz w:val="28"/>
                <w:szCs w:val="28"/>
              </w:rPr>
              <w:t>(ВСК «Вега-Кристалл»,</w:t>
            </w:r>
            <w:proofErr w:type="gramEnd"/>
          </w:p>
          <w:p w:rsidR="00500315" w:rsidRPr="00E025D6" w:rsidRDefault="00500315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ул</w:t>
            </w:r>
            <w:proofErr w:type="gramStart"/>
            <w:r w:rsidRPr="00E025D6">
              <w:rPr>
                <w:sz w:val="28"/>
                <w:szCs w:val="28"/>
              </w:rPr>
              <w:t>.М</w:t>
            </w:r>
            <w:proofErr w:type="gramEnd"/>
            <w:r w:rsidRPr="00E025D6">
              <w:rPr>
                <w:sz w:val="28"/>
                <w:szCs w:val="28"/>
              </w:rPr>
              <w:t>алахова, 175)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07.05.</w:t>
            </w:r>
          </w:p>
          <w:p w:rsidR="00500315" w:rsidRPr="00E025D6" w:rsidRDefault="00500315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Миляев</w:t>
            </w:r>
            <w:proofErr w:type="spellEnd"/>
            <w:r w:rsidRPr="00E025D6">
              <w:rPr>
                <w:sz w:val="24"/>
                <w:szCs w:val="24"/>
              </w:rPr>
              <w:t xml:space="preserve"> А.Н.</w:t>
            </w:r>
          </w:p>
          <w:p w:rsidR="00500315" w:rsidRPr="00E025D6" w:rsidRDefault="00500315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Есев</w:t>
            </w:r>
            <w:proofErr w:type="spellEnd"/>
            <w:r w:rsidRPr="00E025D6">
              <w:rPr>
                <w:sz w:val="24"/>
                <w:szCs w:val="24"/>
              </w:rPr>
              <w:t xml:space="preserve"> Ю.В.</w:t>
            </w:r>
          </w:p>
          <w:p w:rsidR="00500315" w:rsidRPr="00E025D6" w:rsidRDefault="00500315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(по согласованию)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Возложение цветов и гирлянд, посвященное Дню Победы </w:t>
            </w:r>
          </w:p>
          <w:p w:rsidR="00500315" w:rsidRPr="00E025D6" w:rsidRDefault="00500315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08-09.05.</w:t>
            </w:r>
          </w:p>
          <w:p w:rsidR="00500315" w:rsidRPr="00E025D6" w:rsidRDefault="00500315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Перфильева Е.П.</w:t>
            </w:r>
          </w:p>
          <w:p w:rsidR="00500315" w:rsidRPr="00E025D6" w:rsidRDefault="00500315" w:rsidP="009E53BF">
            <w:pPr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Миляев</w:t>
            </w:r>
            <w:proofErr w:type="spellEnd"/>
            <w:r w:rsidRPr="00E025D6">
              <w:rPr>
                <w:sz w:val="24"/>
                <w:szCs w:val="24"/>
              </w:rPr>
              <w:t xml:space="preserve"> А.Н.</w:t>
            </w:r>
          </w:p>
          <w:p w:rsidR="00500315" w:rsidRPr="00E025D6" w:rsidRDefault="00500315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Долинин В.Е.</w:t>
            </w:r>
          </w:p>
          <w:p w:rsidR="00500315" w:rsidRPr="00E025D6" w:rsidRDefault="00500315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E025D6">
              <w:rPr>
                <w:sz w:val="24"/>
                <w:szCs w:val="24"/>
              </w:rPr>
              <w:t>.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 xml:space="preserve">Фестиваль-конкурс военно-патриотической музыки «Солдатский привал» </w:t>
            </w:r>
          </w:p>
          <w:p w:rsidR="00500315" w:rsidRPr="00B706AA" w:rsidRDefault="00500315" w:rsidP="009E53BF">
            <w:pPr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 xml:space="preserve">(береговая зона </w:t>
            </w:r>
            <w:proofErr w:type="spellStart"/>
            <w:r w:rsidRPr="00B706AA">
              <w:rPr>
                <w:sz w:val="28"/>
                <w:szCs w:val="28"/>
              </w:rPr>
              <w:t>р</w:t>
            </w:r>
            <w:proofErr w:type="gramStart"/>
            <w:r w:rsidRPr="00B706AA">
              <w:rPr>
                <w:sz w:val="28"/>
                <w:szCs w:val="28"/>
              </w:rPr>
              <w:t>.В</w:t>
            </w:r>
            <w:proofErr w:type="gramEnd"/>
            <w:r w:rsidRPr="00B706AA">
              <w:rPr>
                <w:sz w:val="28"/>
                <w:szCs w:val="28"/>
              </w:rPr>
              <w:t>ласиха</w:t>
            </w:r>
            <w:proofErr w:type="spellEnd"/>
            <w:r w:rsidRPr="00B706AA">
              <w:rPr>
                <w:sz w:val="28"/>
                <w:szCs w:val="28"/>
              </w:rPr>
              <w:t xml:space="preserve"> в районе ГТС №2)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08.05.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:rsidR="00500315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Белькова Л.В.</w:t>
            </w:r>
          </w:p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Default="00500315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ко Дню Победы:</w:t>
            </w:r>
          </w:p>
          <w:p w:rsidR="00500315" w:rsidRDefault="00500315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овосибирская, 16в</w:t>
            </w:r>
          </w:p>
          <w:p w:rsidR="00500315" w:rsidRPr="00B706AA" w:rsidRDefault="00500315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нтузиастов, 10в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Default="00500315" w:rsidP="009E53BF">
            <w:pPr>
              <w:jc w:val="center"/>
              <w:rPr>
                <w:sz w:val="24"/>
                <w:szCs w:val="24"/>
              </w:rPr>
            </w:pPr>
          </w:p>
          <w:p w:rsidR="00500315" w:rsidRDefault="00500315" w:rsidP="009E53BF">
            <w:pPr>
              <w:jc w:val="center"/>
              <w:rPr>
                <w:sz w:val="24"/>
                <w:szCs w:val="24"/>
              </w:rPr>
            </w:pPr>
          </w:p>
          <w:p w:rsidR="00500315" w:rsidRDefault="00500315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Default="00500315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500315" w:rsidRDefault="00500315" w:rsidP="000C031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500315" w:rsidRPr="00B706AA" w:rsidRDefault="00500315" w:rsidP="000C031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2E013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803657" w:rsidRDefault="00500315" w:rsidP="009E53BF">
            <w:pPr>
              <w:snapToGrid w:val="0"/>
              <w:rPr>
                <w:sz w:val="28"/>
                <w:szCs w:val="28"/>
              </w:rPr>
            </w:pPr>
            <w:r w:rsidRPr="00803657">
              <w:rPr>
                <w:bCs/>
                <w:sz w:val="28"/>
                <w:szCs w:val="28"/>
              </w:rPr>
              <w:t>Районный т</w:t>
            </w:r>
            <w:r w:rsidRPr="00803657">
              <w:rPr>
                <w:sz w:val="28"/>
                <w:szCs w:val="28"/>
              </w:rPr>
              <w:t xml:space="preserve">урнир по футболу на призы клуба «Кожаный мяч» </w:t>
            </w:r>
          </w:p>
          <w:p w:rsidR="00500315" w:rsidRPr="00CF6F94" w:rsidRDefault="00500315" w:rsidP="009E53BF">
            <w:pPr>
              <w:pStyle w:val="3"/>
              <w:rPr>
                <w:b/>
              </w:rPr>
            </w:pPr>
            <w:r w:rsidRPr="00803657">
              <w:rPr>
                <w:sz w:val="28"/>
                <w:szCs w:val="28"/>
              </w:rPr>
              <w:t>(ул</w:t>
            </w:r>
            <w:proofErr w:type="gramStart"/>
            <w:r w:rsidRPr="00803657">
              <w:rPr>
                <w:sz w:val="28"/>
                <w:szCs w:val="28"/>
              </w:rPr>
              <w:t>.Д</w:t>
            </w:r>
            <w:proofErr w:type="gramEnd"/>
            <w:r w:rsidRPr="00803657">
              <w:rPr>
                <w:sz w:val="28"/>
                <w:szCs w:val="28"/>
              </w:rPr>
              <w:t>альняя, 37)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803657" w:rsidRDefault="00500315" w:rsidP="009E53BF">
            <w:pPr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13-27.05.</w:t>
            </w:r>
          </w:p>
          <w:p w:rsidR="00500315" w:rsidRPr="00803657" w:rsidRDefault="00500315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 xml:space="preserve"> </w:t>
            </w:r>
          </w:p>
          <w:p w:rsidR="00500315" w:rsidRPr="00803657" w:rsidRDefault="00500315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803657" w:rsidRDefault="00500315" w:rsidP="009E53BF">
            <w:pPr>
              <w:pStyle w:val="2"/>
              <w:tabs>
                <w:tab w:val="left" w:pos="0"/>
              </w:tabs>
              <w:snapToGrid w:val="0"/>
              <w:ind w:left="0"/>
              <w:rPr>
                <w:sz w:val="24"/>
                <w:szCs w:val="24"/>
              </w:rPr>
            </w:pPr>
            <w:proofErr w:type="spellStart"/>
            <w:r w:rsidRPr="00803657">
              <w:rPr>
                <w:sz w:val="24"/>
                <w:szCs w:val="24"/>
              </w:rPr>
              <w:t>Миляев</w:t>
            </w:r>
            <w:proofErr w:type="spellEnd"/>
            <w:r w:rsidRPr="00803657">
              <w:rPr>
                <w:sz w:val="24"/>
                <w:szCs w:val="24"/>
              </w:rPr>
              <w:t xml:space="preserve"> А.Н.</w:t>
            </w:r>
          </w:p>
          <w:p w:rsidR="00500315" w:rsidRPr="00803657" w:rsidRDefault="00500315" w:rsidP="009E53BF">
            <w:pPr>
              <w:pStyle w:val="ad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Короткова И.Ф.</w:t>
            </w:r>
          </w:p>
          <w:p w:rsidR="00500315" w:rsidRPr="00803657" w:rsidRDefault="00500315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:rsidR="00500315" w:rsidRPr="00803657" w:rsidRDefault="00500315" w:rsidP="009E53BF">
            <w:pPr>
              <w:rPr>
                <w:sz w:val="24"/>
                <w:szCs w:val="24"/>
              </w:rPr>
            </w:pPr>
            <w:proofErr w:type="spellStart"/>
            <w:r w:rsidRPr="00803657">
              <w:rPr>
                <w:sz w:val="24"/>
                <w:szCs w:val="24"/>
              </w:rPr>
              <w:t>Самедов</w:t>
            </w:r>
            <w:proofErr w:type="spellEnd"/>
            <w:r w:rsidRPr="00803657">
              <w:rPr>
                <w:sz w:val="24"/>
                <w:szCs w:val="24"/>
              </w:rPr>
              <w:t xml:space="preserve"> Н.Р.</w:t>
            </w:r>
          </w:p>
          <w:p w:rsidR="00500315" w:rsidRPr="00803657" w:rsidRDefault="00500315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00315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E025D6" w:rsidRDefault="00500315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Игровая развлекательная программа к Международному Дню семьи </w:t>
            </w:r>
          </w:p>
          <w:p w:rsidR="00500315" w:rsidRPr="00E025D6" w:rsidRDefault="00500315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E025D6">
              <w:rPr>
                <w:sz w:val="28"/>
                <w:szCs w:val="28"/>
              </w:rPr>
              <w:t>.Л</w:t>
            </w:r>
            <w:proofErr w:type="gramEnd"/>
            <w:r w:rsidRPr="00E025D6">
              <w:rPr>
                <w:sz w:val="28"/>
                <w:szCs w:val="28"/>
              </w:rPr>
              <w:t>есной,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14.05.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:rsidR="00500315" w:rsidRDefault="00500315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Федотова О.А.</w:t>
            </w:r>
          </w:p>
          <w:p w:rsidR="00500315" w:rsidRPr="00B706AA" w:rsidRDefault="00500315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:rsidR="00500315" w:rsidRPr="00B706AA" w:rsidRDefault="00500315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E459C3" w:rsidRPr="006C3CB4" w:rsidTr="000C031F">
        <w:trPr>
          <w:cantSplit/>
          <w:trHeight w:val="8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Комплексное мероприятие в рамках Всероссийской акции «Музейная ночь» </w:t>
            </w:r>
          </w:p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(МБУ ДО ДШИ «Традиция», ул</w:t>
            </w:r>
            <w:proofErr w:type="gramStart"/>
            <w:r w:rsidRPr="00E025D6">
              <w:rPr>
                <w:sz w:val="28"/>
                <w:szCs w:val="28"/>
              </w:rPr>
              <w:t>.П</w:t>
            </w:r>
            <w:proofErr w:type="gramEnd"/>
            <w:r w:rsidRPr="00E025D6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:rsidR="00E459C3" w:rsidRDefault="00E459C3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Белькова Л.В.</w:t>
            </w:r>
          </w:p>
          <w:p w:rsidR="00E459C3" w:rsidRPr="00B706AA" w:rsidRDefault="00E459C3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803657" w:rsidRDefault="00E459C3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803657">
              <w:rPr>
                <w:sz w:val="28"/>
                <w:szCs w:val="28"/>
              </w:rPr>
              <w:t xml:space="preserve">Открытое первенство района по настольному теннису среди учащихся общеобразовательных организаций Индустриального района </w:t>
            </w:r>
          </w:p>
          <w:p w:rsidR="00E459C3" w:rsidRPr="00E025D6" w:rsidRDefault="00E459C3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803657">
              <w:rPr>
                <w:sz w:val="28"/>
                <w:szCs w:val="28"/>
              </w:rPr>
              <w:t>(ЦСП «Алтай»,</w:t>
            </w:r>
            <w:r>
              <w:rPr>
                <w:sz w:val="28"/>
                <w:szCs w:val="28"/>
              </w:rPr>
              <w:t xml:space="preserve"> </w:t>
            </w:r>
            <w:r w:rsidRPr="00803657">
              <w:rPr>
                <w:sz w:val="28"/>
                <w:szCs w:val="28"/>
              </w:rPr>
              <w:t>ул</w:t>
            </w:r>
            <w:proofErr w:type="gramStart"/>
            <w:r w:rsidRPr="00803657">
              <w:rPr>
                <w:sz w:val="28"/>
                <w:szCs w:val="28"/>
              </w:rPr>
              <w:t>.Ш</w:t>
            </w:r>
            <w:proofErr w:type="gramEnd"/>
            <w:r w:rsidRPr="00803657">
              <w:rPr>
                <w:sz w:val="28"/>
                <w:szCs w:val="28"/>
              </w:rPr>
              <w:t>умакова, 15б)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803657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18.05.</w:t>
            </w:r>
          </w:p>
          <w:p w:rsidR="00E459C3" w:rsidRPr="00803657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803657" w:rsidRDefault="00E459C3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803657">
              <w:rPr>
                <w:sz w:val="24"/>
                <w:szCs w:val="24"/>
              </w:rPr>
              <w:t>Миляев</w:t>
            </w:r>
            <w:proofErr w:type="spellEnd"/>
            <w:r w:rsidRPr="00803657">
              <w:rPr>
                <w:sz w:val="24"/>
                <w:szCs w:val="24"/>
              </w:rPr>
              <w:t xml:space="preserve"> А.Н.</w:t>
            </w:r>
          </w:p>
          <w:p w:rsidR="00E459C3" w:rsidRPr="00803657" w:rsidRDefault="00E459C3" w:rsidP="009E53BF">
            <w:pPr>
              <w:pStyle w:val="ad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Короткова И.Ф.</w:t>
            </w:r>
          </w:p>
          <w:p w:rsidR="00E459C3" w:rsidRPr="00803657" w:rsidRDefault="00E459C3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:rsidR="00E459C3" w:rsidRPr="00803657" w:rsidRDefault="00E459C3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Васильев С.В.</w:t>
            </w:r>
          </w:p>
          <w:p w:rsidR="00E459C3" w:rsidRPr="00803657" w:rsidRDefault="00E459C3" w:rsidP="009E53BF">
            <w:pPr>
              <w:snapToGrid w:val="0"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Семейный день здоровья в рамках Года семьи в России</w:t>
            </w:r>
          </w:p>
          <w:p w:rsidR="00E459C3" w:rsidRPr="00B706AA" w:rsidRDefault="00E459C3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(</w:t>
            </w:r>
            <w:r w:rsidRPr="00B706AA">
              <w:rPr>
                <w:sz w:val="28"/>
                <w:szCs w:val="28"/>
              </w:rPr>
              <w:t>МБОУ «Средняя общеобразовательная школа №118», ул</w:t>
            </w:r>
            <w:proofErr w:type="gramStart"/>
            <w:r w:rsidRPr="00B706AA">
              <w:rPr>
                <w:sz w:val="28"/>
                <w:szCs w:val="28"/>
              </w:rPr>
              <w:t>.Б</w:t>
            </w:r>
            <w:proofErr w:type="gramEnd"/>
            <w:r w:rsidRPr="00B706AA">
              <w:rPr>
                <w:sz w:val="28"/>
                <w:szCs w:val="28"/>
              </w:rPr>
              <w:t>лаговещенская, 11)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30.05.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B706AA">
              <w:rPr>
                <w:color w:val="000000"/>
                <w:sz w:val="24"/>
                <w:szCs w:val="24"/>
              </w:rPr>
              <w:t>.</w:t>
            </w:r>
          </w:p>
          <w:p w:rsidR="00E459C3" w:rsidRPr="00B706AA" w:rsidRDefault="00E459C3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 xml:space="preserve">Абросимова А.К. </w:t>
            </w:r>
          </w:p>
          <w:p w:rsidR="00E459C3" w:rsidRPr="00B706AA" w:rsidRDefault="00E459C3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E459C3" w:rsidRPr="00B706AA" w:rsidRDefault="00E459C3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2221FC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221FC">
              <w:rPr>
                <w:sz w:val="28"/>
                <w:szCs w:val="28"/>
              </w:rPr>
              <w:t xml:space="preserve">Торжественное </w:t>
            </w:r>
            <w:r>
              <w:rPr>
                <w:sz w:val="28"/>
                <w:szCs w:val="28"/>
              </w:rPr>
              <w:t xml:space="preserve">наградное </w:t>
            </w:r>
            <w:r w:rsidRPr="002221FC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ко </w:t>
            </w:r>
            <w:r w:rsidRPr="002221FC">
              <w:rPr>
                <w:sz w:val="28"/>
                <w:szCs w:val="28"/>
              </w:rPr>
              <w:t>Дню российского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ind w:left="-108" w:right="-108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Перфильева Е.П.</w:t>
            </w:r>
          </w:p>
          <w:p w:rsidR="00E459C3" w:rsidRPr="00B706AA" w:rsidRDefault="00E459C3" w:rsidP="009E53BF">
            <w:pPr>
              <w:ind w:left="-108" w:right="-108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Дубинина К.П.</w:t>
            </w: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 xml:space="preserve"> Участие во Всероссийской акции «Музейная ночь» </w:t>
            </w:r>
          </w:p>
          <w:p w:rsidR="00E459C3" w:rsidRPr="00B706AA" w:rsidRDefault="00E459C3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(МБУ ДО «Детская школа искусств №6», ул</w:t>
            </w:r>
            <w:proofErr w:type="gramStart"/>
            <w:r w:rsidRPr="00B706A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B706AA">
              <w:rPr>
                <w:color w:val="000000"/>
                <w:sz w:val="28"/>
                <w:szCs w:val="28"/>
              </w:rPr>
              <w:t>ахимова, 14)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06AA" w:rsidRDefault="00E459C3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  <w:r w:rsidRPr="00B706AA">
              <w:rPr>
                <w:color w:val="000000"/>
                <w:sz w:val="24"/>
                <w:szCs w:val="24"/>
              </w:rPr>
              <w:t>.</w:t>
            </w:r>
          </w:p>
          <w:p w:rsidR="00E459C3" w:rsidRPr="00B706AA" w:rsidRDefault="00E459C3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 xml:space="preserve">Фурманов О.В. </w:t>
            </w:r>
          </w:p>
          <w:p w:rsidR="00E459C3" w:rsidRPr="00B706AA" w:rsidRDefault="00E459C3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Участие спортсменов и жителей района во всероссийских соревнованиях по спортивному ориентированию «Российский Азимут» </w:t>
            </w:r>
          </w:p>
          <w:p w:rsidR="00E459C3" w:rsidRPr="00E025D6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плану администрации города)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май</w:t>
            </w:r>
          </w:p>
          <w:p w:rsidR="00E459C3" w:rsidRPr="00E025D6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Миляев</w:t>
            </w:r>
            <w:proofErr w:type="spellEnd"/>
            <w:r w:rsidRPr="00E025D6">
              <w:rPr>
                <w:sz w:val="24"/>
                <w:szCs w:val="24"/>
              </w:rPr>
              <w:t xml:space="preserve"> А.Н.</w:t>
            </w:r>
          </w:p>
          <w:p w:rsidR="00E459C3" w:rsidRPr="00E025D6" w:rsidRDefault="00E459C3" w:rsidP="009E53BF">
            <w:pPr>
              <w:keepNext/>
              <w:keepLines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Кобзаренко П.И.</w:t>
            </w:r>
          </w:p>
          <w:p w:rsidR="00E459C3" w:rsidRPr="00E025D6" w:rsidRDefault="00E459C3" w:rsidP="009E53BF">
            <w:pPr>
              <w:keepNext/>
              <w:keepLines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(по согласованию)</w:t>
            </w:r>
          </w:p>
          <w:p w:rsidR="00E459C3" w:rsidRPr="00E025D6" w:rsidRDefault="00E459C3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мероприятия «Последний звонок» в общеобразовательных учреждениях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E459C3" w:rsidRDefault="00E459C3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учреждений образования </w:t>
            </w:r>
          </w:p>
          <w:p w:rsidR="00E459C3" w:rsidRPr="00E025D6" w:rsidRDefault="00E459C3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24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Районная спартакиада среди коллективов физической культуры предприятий и организаций </w:t>
            </w:r>
          </w:p>
          <w:p w:rsidR="00E459C3" w:rsidRPr="00E025D6" w:rsidRDefault="00E459C3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май-август</w:t>
            </w:r>
          </w:p>
          <w:p w:rsidR="00E459C3" w:rsidRPr="00E025D6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E025D6">
              <w:rPr>
                <w:sz w:val="24"/>
                <w:szCs w:val="24"/>
              </w:rPr>
              <w:t>Миляев</w:t>
            </w:r>
            <w:proofErr w:type="spellEnd"/>
            <w:r w:rsidRPr="00E025D6">
              <w:rPr>
                <w:sz w:val="24"/>
                <w:szCs w:val="24"/>
              </w:rPr>
              <w:t xml:space="preserve"> А.Н.</w:t>
            </w:r>
          </w:p>
          <w:p w:rsidR="00E459C3" w:rsidRPr="00E025D6" w:rsidRDefault="00E459C3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Дубинина К.П.</w:t>
            </w:r>
          </w:p>
        </w:tc>
      </w:tr>
    </w:tbl>
    <w:p w:rsidR="0074132C" w:rsidRDefault="0074132C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1131"/>
        <w:gridCol w:w="4532"/>
        <w:gridCol w:w="1565"/>
        <w:gridCol w:w="2270"/>
      </w:tblGrid>
      <w:tr w:rsidR="00E459C3" w:rsidRPr="006C3CB4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Июнь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Праздничная программа, посвященная Дню защиты детей (Парк «Лесная сказка»,</w:t>
            </w:r>
            <w:r>
              <w:rPr>
                <w:sz w:val="28"/>
                <w:szCs w:val="28"/>
              </w:rPr>
              <w:t xml:space="preserve"> </w:t>
            </w:r>
            <w:r w:rsidRPr="00B76D59">
              <w:rPr>
                <w:sz w:val="28"/>
                <w:szCs w:val="28"/>
              </w:rPr>
              <w:t>ул</w:t>
            </w:r>
            <w:proofErr w:type="gramStart"/>
            <w:r w:rsidRPr="00B76D59">
              <w:rPr>
                <w:sz w:val="28"/>
                <w:szCs w:val="28"/>
              </w:rPr>
              <w:t>.Э</w:t>
            </w:r>
            <w:proofErr w:type="gramEnd"/>
            <w:r w:rsidRPr="00B76D59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</w:t>
            </w:r>
          </w:p>
          <w:p w:rsidR="00E459C3" w:rsidRPr="00B76D59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B76D59">
              <w:rPr>
                <w:sz w:val="24"/>
                <w:szCs w:val="24"/>
              </w:rPr>
              <w:t>Миляев</w:t>
            </w:r>
            <w:proofErr w:type="spellEnd"/>
            <w:r w:rsidRPr="00B76D59">
              <w:rPr>
                <w:sz w:val="24"/>
                <w:szCs w:val="24"/>
              </w:rPr>
              <w:t xml:space="preserve"> А.Н.</w:t>
            </w:r>
          </w:p>
          <w:p w:rsidR="00E459C3" w:rsidRPr="00B76D59" w:rsidRDefault="00E459C3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Писарев С.В.</w:t>
            </w:r>
          </w:p>
          <w:p w:rsidR="00E459C3" w:rsidRPr="00B76D59" w:rsidRDefault="00E459C3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Праздничные, спортивно-игровые  программы, посвященные Дню защиты детей </w:t>
            </w: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E459C3" w:rsidRDefault="00E459C3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E459C3" w:rsidRDefault="00E459C3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E459C3" w:rsidRPr="00FA1D34" w:rsidRDefault="00E459C3" w:rsidP="009E53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Участие команд района в финале по футболу на призы клуба «Кожаный мяч» </w:t>
            </w:r>
          </w:p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(спортивные учреждения города)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01-18.06</w:t>
            </w:r>
          </w:p>
          <w:p w:rsidR="00E459C3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B76D59">
              <w:rPr>
                <w:sz w:val="24"/>
                <w:szCs w:val="24"/>
              </w:rPr>
              <w:t>Миляев</w:t>
            </w:r>
            <w:proofErr w:type="spellEnd"/>
            <w:r w:rsidRPr="00B76D59">
              <w:rPr>
                <w:sz w:val="24"/>
                <w:szCs w:val="24"/>
              </w:rPr>
              <w:t xml:space="preserve"> А.Н.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Реализация проектов</w:t>
            </w:r>
          </w:p>
          <w:p w:rsidR="00E459C3" w:rsidRPr="00B76D59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«Дворовый инструктор», «Район спортивный» </w:t>
            </w:r>
            <w:r>
              <w:rPr>
                <w:sz w:val="28"/>
                <w:szCs w:val="28"/>
              </w:rPr>
              <w:t>в летний период</w:t>
            </w:r>
          </w:p>
          <w:p w:rsidR="00E459C3" w:rsidRDefault="00E459C3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(по отдельным планам)</w:t>
            </w:r>
          </w:p>
          <w:p w:rsidR="00E459C3" w:rsidRPr="00B76D59" w:rsidRDefault="00E459C3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01-30.06</w:t>
            </w:r>
            <w:r>
              <w:rPr>
                <w:sz w:val="24"/>
                <w:szCs w:val="24"/>
              </w:rPr>
              <w:t>.</w:t>
            </w:r>
          </w:p>
          <w:p w:rsidR="00E459C3" w:rsidRPr="00B76D59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B76D59">
              <w:rPr>
                <w:sz w:val="24"/>
                <w:szCs w:val="24"/>
              </w:rPr>
              <w:t>Миляев</w:t>
            </w:r>
            <w:proofErr w:type="spellEnd"/>
            <w:r w:rsidRPr="00B76D59">
              <w:rPr>
                <w:sz w:val="24"/>
                <w:szCs w:val="24"/>
              </w:rPr>
              <w:t xml:space="preserve"> А.Н.</w:t>
            </w:r>
          </w:p>
          <w:p w:rsidR="00E459C3" w:rsidRPr="00B76D59" w:rsidRDefault="00E459C3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Долинин В.Е.</w:t>
            </w:r>
          </w:p>
          <w:p w:rsidR="00E459C3" w:rsidRPr="00B76D59" w:rsidRDefault="00E459C3" w:rsidP="009E53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М.В.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личный шахматный турнир района, посвященный Дню защиты детей (Библиотека-филиал №32,</w:t>
            </w:r>
            <w:r>
              <w:rPr>
                <w:sz w:val="28"/>
                <w:szCs w:val="28"/>
              </w:rPr>
              <w:t xml:space="preserve"> </w:t>
            </w:r>
            <w:r w:rsidRPr="00E61960">
              <w:rPr>
                <w:sz w:val="28"/>
                <w:szCs w:val="28"/>
              </w:rPr>
              <w:t>ул.50 лет СССР,16)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02-05.06.</w:t>
            </w:r>
          </w:p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 </w:t>
            </w:r>
          </w:p>
          <w:p w:rsidR="00E459C3" w:rsidRPr="00D15065" w:rsidRDefault="00E459C3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Долгов А.А.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Выставка, посвященная Дню России</w:t>
            </w:r>
          </w:p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(МБУК ЦКД «Индустриальный» </w:t>
            </w:r>
            <w:r w:rsidRPr="00E025D6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E025D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E025D6">
              <w:rPr>
                <w:rFonts w:eastAsia="Calibri"/>
                <w:sz w:val="28"/>
                <w:szCs w:val="28"/>
                <w:lang w:eastAsia="en-US"/>
              </w:rPr>
              <w:t>овосибирская,16а,</w:t>
            </w:r>
            <w:r w:rsidRPr="00E025D6">
              <w:rPr>
                <w:sz w:val="28"/>
                <w:szCs w:val="28"/>
              </w:rPr>
              <w:t xml:space="preserve"> п.Лесной,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02-20.06.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:rsidR="00E459C3" w:rsidRPr="004B242B" w:rsidRDefault="00E459C3" w:rsidP="004B242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Митин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М.В Лебедева И.М.</w:t>
            </w:r>
          </w:p>
          <w:p w:rsidR="00E459C3" w:rsidRPr="00D15065" w:rsidRDefault="00E459C3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XXIII открытый городской фестиваль патриотического воспитания «Сильные люди», посвященный Дню России</w:t>
            </w:r>
          </w:p>
          <w:p w:rsidR="00E459C3" w:rsidRPr="00E025D6" w:rsidRDefault="00E459C3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(МБУ ДО ДШИ «Традиция», ул</w:t>
            </w:r>
            <w:proofErr w:type="gramStart"/>
            <w:r w:rsidRPr="00B76D59">
              <w:rPr>
                <w:sz w:val="28"/>
                <w:szCs w:val="28"/>
              </w:rPr>
              <w:t>.П</w:t>
            </w:r>
            <w:proofErr w:type="gramEnd"/>
            <w:r w:rsidRPr="00B76D59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03-10.06.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:rsidR="00E459C3" w:rsidRPr="00D15065" w:rsidRDefault="00E459C3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Белькова Л.В.</w:t>
            </w:r>
          </w:p>
          <w:p w:rsidR="00E459C3" w:rsidRPr="00D15065" w:rsidRDefault="00E459C3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Мастер-класс по стрельбе из лука для подростков, состоящих на учете в органах и учреждениях системы профилактики </w:t>
            </w:r>
          </w:p>
          <w:p w:rsidR="00E459C3" w:rsidRPr="00B76D59" w:rsidRDefault="00E459C3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(ВСК «Вега-Кристалл», ул</w:t>
            </w:r>
            <w:proofErr w:type="gramStart"/>
            <w:r w:rsidRPr="00E61960">
              <w:rPr>
                <w:sz w:val="28"/>
                <w:szCs w:val="28"/>
              </w:rPr>
              <w:t>.М</w:t>
            </w:r>
            <w:proofErr w:type="gramEnd"/>
            <w:r w:rsidRPr="00E61960">
              <w:rPr>
                <w:sz w:val="28"/>
                <w:szCs w:val="28"/>
              </w:rPr>
              <w:t>алахова, 175)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07.06.</w:t>
            </w:r>
          </w:p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  <w:p w:rsidR="00E459C3" w:rsidRPr="00D15065" w:rsidRDefault="00E459C3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Черных О.А.</w:t>
            </w:r>
          </w:p>
          <w:p w:rsidR="00E459C3" w:rsidRPr="00D15065" w:rsidRDefault="00E459C3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Есев</w:t>
            </w:r>
            <w:proofErr w:type="spellEnd"/>
            <w:r w:rsidRPr="00D15065">
              <w:rPr>
                <w:sz w:val="24"/>
                <w:szCs w:val="24"/>
              </w:rPr>
              <w:t xml:space="preserve"> Ю.В.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E459C3" w:rsidRPr="00E61960" w:rsidRDefault="00E459C3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14-летним гражданам РФ ко Дню России (ул.50 лет СССР,12)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07-11.06.</w:t>
            </w:r>
          </w:p>
          <w:p w:rsidR="00E459C3" w:rsidRPr="00203D12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B76D59">
              <w:rPr>
                <w:sz w:val="24"/>
                <w:szCs w:val="24"/>
              </w:rPr>
              <w:t>Миляев</w:t>
            </w:r>
            <w:proofErr w:type="spellEnd"/>
            <w:r w:rsidRPr="00B76D59">
              <w:rPr>
                <w:sz w:val="24"/>
                <w:szCs w:val="24"/>
              </w:rPr>
              <w:t xml:space="preserve"> А.Н.</w:t>
            </w:r>
          </w:p>
          <w:p w:rsidR="00E459C3" w:rsidRPr="00B76D59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B76D59">
              <w:rPr>
                <w:sz w:val="24"/>
                <w:szCs w:val="24"/>
              </w:rPr>
              <w:t>Корватко</w:t>
            </w:r>
            <w:proofErr w:type="spellEnd"/>
            <w:r w:rsidRPr="00B76D59">
              <w:rPr>
                <w:sz w:val="24"/>
                <w:szCs w:val="24"/>
              </w:rPr>
              <w:t xml:space="preserve"> Е.Н.</w:t>
            </w:r>
          </w:p>
          <w:p w:rsidR="00E459C3" w:rsidRPr="00203D12" w:rsidRDefault="00E459C3" w:rsidP="009E53BF">
            <w:pPr>
              <w:ind w:right="-108"/>
              <w:contextualSpacing/>
              <w:rPr>
                <w:sz w:val="26"/>
                <w:szCs w:val="26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B76D59" w:rsidRDefault="00E459C3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личный шахматный турнир Индустриального района, посвященный Дню России (Библиотека-филиал №32, ул.50 лет СССР, 16)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08.06.</w:t>
            </w:r>
          </w:p>
          <w:p w:rsidR="00E459C3" w:rsidRPr="003072F7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E61960">
              <w:rPr>
                <w:sz w:val="24"/>
                <w:szCs w:val="24"/>
              </w:rPr>
              <w:t>Миляев</w:t>
            </w:r>
            <w:proofErr w:type="spellEnd"/>
            <w:r w:rsidRPr="00E61960">
              <w:rPr>
                <w:sz w:val="24"/>
                <w:szCs w:val="24"/>
              </w:rPr>
              <w:t xml:space="preserve"> А.Н.</w:t>
            </w:r>
          </w:p>
          <w:p w:rsidR="00E459C3" w:rsidRPr="00E61960" w:rsidRDefault="00E459C3" w:rsidP="009E53BF">
            <w:pPr>
              <w:pStyle w:val="ad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Короткова И.Ф.</w:t>
            </w:r>
          </w:p>
          <w:p w:rsidR="00E459C3" w:rsidRPr="00E61960" w:rsidRDefault="00E459C3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(по согласованию) Долгов А.А.</w:t>
            </w:r>
          </w:p>
          <w:p w:rsidR="00E459C3" w:rsidRDefault="00E459C3" w:rsidP="009E53BF">
            <w:pPr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color w:val="000000"/>
                <w:sz w:val="28"/>
                <w:szCs w:val="28"/>
              </w:rPr>
              <w:t>Праздничное мероприятие, посвященное Дню России</w:t>
            </w:r>
            <w:r w:rsidRPr="00E61960">
              <w:rPr>
                <w:sz w:val="28"/>
                <w:szCs w:val="28"/>
              </w:rPr>
              <w:t xml:space="preserve"> </w:t>
            </w:r>
          </w:p>
          <w:p w:rsidR="00E459C3" w:rsidRPr="00B76D59" w:rsidRDefault="00E459C3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E61960">
              <w:rPr>
                <w:sz w:val="28"/>
                <w:szCs w:val="28"/>
              </w:rPr>
              <w:t>.Э</w:t>
            </w:r>
            <w:proofErr w:type="gramEnd"/>
            <w:r w:rsidRPr="00E61960">
              <w:rPr>
                <w:sz w:val="28"/>
                <w:szCs w:val="28"/>
              </w:rPr>
              <w:t>нтузиастов, 10а)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09-12.06.</w:t>
            </w:r>
          </w:p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Писарев С.В.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 xml:space="preserve">Спортивные соревнования в рамках </w:t>
            </w:r>
            <w:r w:rsidRPr="00D15065">
              <w:rPr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10-12.06.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Открытый турнир по лапте и городкам, посвященный Дню России</w:t>
            </w:r>
          </w:p>
          <w:p w:rsidR="00E459C3" w:rsidRPr="00D15065" w:rsidRDefault="00E459C3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(МБУ ДО ДШИ «Традиция», с.Власиха, ул</w:t>
            </w:r>
            <w:proofErr w:type="gramStart"/>
            <w:r w:rsidRPr="00D15065">
              <w:rPr>
                <w:sz w:val="28"/>
                <w:szCs w:val="28"/>
              </w:rPr>
              <w:t>.П</w:t>
            </w:r>
            <w:proofErr w:type="gramEnd"/>
            <w:r w:rsidRPr="00D15065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12.06.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:rsidR="00E459C3" w:rsidRDefault="00E459C3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Белькова Л.В.</w:t>
            </w:r>
          </w:p>
          <w:p w:rsidR="00E459C3" w:rsidRPr="003E038E" w:rsidRDefault="00E459C3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E459C3" w:rsidRPr="00D15065" w:rsidRDefault="00E459C3" w:rsidP="009E53BF">
            <w:pPr>
              <w:rPr>
                <w:sz w:val="24"/>
                <w:szCs w:val="24"/>
              </w:rPr>
            </w:pP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 xml:space="preserve">Торжественное наградное мероприятие ко Дню медицинского работника </w:t>
            </w:r>
          </w:p>
          <w:p w:rsidR="00E459C3" w:rsidRPr="00D15065" w:rsidRDefault="00E459C3" w:rsidP="009E53BF">
            <w:pPr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13.06.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Фомина Е.В.</w:t>
            </w:r>
          </w:p>
          <w:p w:rsidR="00E459C3" w:rsidRPr="00D15065" w:rsidRDefault="00E459C3" w:rsidP="009E53BF">
            <w:pPr>
              <w:snapToGrid w:val="0"/>
              <w:ind w:left="-57" w:right="-113"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чемпионат Индустриального района по баскетболу 3</w:t>
            </w:r>
            <w:r>
              <w:rPr>
                <w:sz w:val="28"/>
                <w:szCs w:val="28"/>
              </w:rPr>
              <w:t>Х</w:t>
            </w:r>
            <w:r w:rsidRPr="00E61960">
              <w:rPr>
                <w:sz w:val="28"/>
                <w:szCs w:val="28"/>
              </w:rPr>
              <w:t xml:space="preserve">3 среди юношей и девушек </w:t>
            </w:r>
          </w:p>
          <w:p w:rsidR="00E459C3" w:rsidRPr="00E61960" w:rsidRDefault="00E459C3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(спортивные площадки района)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14-28.06.</w:t>
            </w:r>
          </w:p>
          <w:p w:rsidR="00E459C3" w:rsidRPr="00D15065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  <w:p w:rsidR="00E459C3" w:rsidRPr="00D15065" w:rsidRDefault="00E459C3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Диринг</w:t>
            </w:r>
            <w:proofErr w:type="spellEnd"/>
            <w:r w:rsidRPr="00D15065">
              <w:rPr>
                <w:sz w:val="24"/>
                <w:szCs w:val="24"/>
              </w:rPr>
              <w:t xml:space="preserve"> В.В.</w:t>
            </w:r>
          </w:p>
          <w:p w:rsidR="00E459C3" w:rsidRPr="00D15065" w:rsidRDefault="00E459C3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Возложение цветов и гирлянд, посвященное Дню памяти и скорби</w:t>
            </w:r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19-23.06.</w:t>
            </w:r>
          </w:p>
          <w:p w:rsidR="00E459C3" w:rsidRPr="00D15065" w:rsidRDefault="00E459C3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  <w:p w:rsidR="00E459C3" w:rsidRPr="00D15065" w:rsidRDefault="00E459C3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Открытый личный шахматный турнир среди городских оздоровительных лагерей общеобразовательных учреждений Индустриального района </w:t>
            </w:r>
          </w:p>
          <w:p w:rsidR="00E459C3" w:rsidRPr="00E61960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61960">
              <w:rPr>
                <w:sz w:val="28"/>
                <w:szCs w:val="28"/>
              </w:rPr>
              <w:t>(МБОУ «СОШ №120»,</w:t>
            </w:r>
            <w:proofErr w:type="gramEnd"/>
          </w:p>
          <w:p w:rsidR="00E459C3" w:rsidRPr="00E61960" w:rsidRDefault="00E459C3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ул</w:t>
            </w:r>
            <w:proofErr w:type="gramStart"/>
            <w:r w:rsidRPr="00E61960">
              <w:rPr>
                <w:sz w:val="28"/>
                <w:szCs w:val="28"/>
              </w:rPr>
              <w:t>.С</w:t>
            </w:r>
            <w:proofErr w:type="gramEnd"/>
            <w:r w:rsidRPr="00E61960">
              <w:rPr>
                <w:sz w:val="28"/>
                <w:szCs w:val="28"/>
              </w:rPr>
              <w:t>олнечная Поляна, 51)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19-26.06.</w:t>
            </w:r>
          </w:p>
          <w:p w:rsidR="00E459C3" w:rsidRPr="00D15065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D15065" w:rsidRDefault="00E459C3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D15065">
              <w:rPr>
                <w:sz w:val="24"/>
                <w:szCs w:val="24"/>
              </w:rPr>
              <w:t>Миляев</w:t>
            </w:r>
            <w:proofErr w:type="spellEnd"/>
            <w:r w:rsidRPr="00D15065">
              <w:rPr>
                <w:sz w:val="24"/>
                <w:szCs w:val="24"/>
              </w:rPr>
              <w:t xml:space="preserve"> А.Н.</w:t>
            </w:r>
          </w:p>
          <w:p w:rsidR="00E459C3" w:rsidRPr="00D15065" w:rsidRDefault="00E459C3" w:rsidP="009E53BF">
            <w:pPr>
              <w:pStyle w:val="ad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Короткова И.Ф.</w:t>
            </w:r>
          </w:p>
          <w:p w:rsidR="00E459C3" w:rsidRPr="00D15065" w:rsidRDefault="00E459C3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 Долгов А.А.</w:t>
            </w:r>
          </w:p>
          <w:p w:rsidR="00E459C3" w:rsidRPr="00D15065" w:rsidRDefault="00E459C3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E459C3" w:rsidRPr="006C3CB4" w:rsidTr="000C031F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6C3CB4" w:rsidRDefault="00E459C3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Спортивные эстафеты с участниками проекта «Летний дворовый инструктор», посвященные Дню молодежи России </w:t>
            </w:r>
            <w:r>
              <w:rPr>
                <w:sz w:val="28"/>
                <w:szCs w:val="28"/>
              </w:rPr>
              <w:t>(</w:t>
            </w:r>
            <w:r w:rsidRPr="00E61960">
              <w:rPr>
                <w:sz w:val="28"/>
                <w:szCs w:val="28"/>
              </w:rPr>
              <w:t>спортивная дворовая площадка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24-28.06.</w:t>
            </w:r>
          </w:p>
          <w:p w:rsidR="00E459C3" w:rsidRPr="00E61960" w:rsidRDefault="00E459C3" w:rsidP="009E53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3" w:rsidRPr="00E61960" w:rsidRDefault="00E459C3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E61960">
              <w:rPr>
                <w:sz w:val="24"/>
                <w:szCs w:val="24"/>
              </w:rPr>
              <w:t>Миляев</w:t>
            </w:r>
            <w:proofErr w:type="spellEnd"/>
            <w:r w:rsidRPr="00E61960">
              <w:rPr>
                <w:sz w:val="24"/>
                <w:szCs w:val="24"/>
              </w:rPr>
              <w:t xml:space="preserve"> А.Н.</w:t>
            </w:r>
          </w:p>
          <w:p w:rsidR="00E459C3" w:rsidRPr="00E61960" w:rsidRDefault="00E459C3" w:rsidP="009E53BF">
            <w:pPr>
              <w:pStyle w:val="ad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Короткова И.Ф.</w:t>
            </w:r>
          </w:p>
          <w:p w:rsidR="00E459C3" w:rsidRPr="00E61960" w:rsidRDefault="00E459C3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 xml:space="preserve">(по согласованию) </w:t>
            </w:r>
          </w:p>
        </w:tc>
      </w:tr>
    </w:tbl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Default="006E19BC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D84C13" w:rsidP="00D84C13">
      <w:pPr>
        <w:tabs>
          <w:tab w:val="left" w:pos="5490"/>
        </w:tabs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2E6587" w:rsidRDefault="002E6587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74132C" w:rsidRDefault="0074132C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6E19BC" w:rsidRDefault="0074132C" w:rsidP="006E19BC">
      <w:pPr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6E19BC" w:rsidRPr="006E19BC">
        <w:rPr>
          <w:color w:val="000000"/>
          <w:sz w:val="28"/>
          <w:szCs w:val="28"/>
        </w:rPr>
        <w:t xml:space="preserve"> организационно-</w:t>
      </w:r>
    </w:p>
    <w:p w:rsidR="006E19BC" w:rsidRPr="006E19BC" w:rsidRDefault="006E19BC" w:rsidP="006E19BC">
      <w:pPr>
        <w:ind w:left="-1134"/>
        <w:rPr>
          <w:color w:val="000000"/>
          <w:sz w:val="28"/>
          <w:szCs w:val="28"/>
        </w:rPr>
      </w:pPr>
      <w:r w:rsidRPr="006E19BC">
        <w:rPr>
          <w:color w:val="000000"/>
          <w:sz w:val="28"/>
          <w:szCs w:val="28"/>
        </w:rPr>
        <w:t xml:space="preserve">контрольного управления </w:t>
      </w:r>
      <w:r w:rsidR="00B05D7D">
        <w:rPr>
          <w:color w:val="000000"/>
          <w:sz w:val="28"/>
          <w:szCs w:val="28"/>
        </w:rPr>
        <w:t xml:space="preserve">                                                           </w:t>
      </w:r>
      <w:r w:rsidR="00FD5384">
        <w:rPr>
          <w:color w:val="000000"/>
          <w:sz w:val="28"/>
          <w:szCs w:val="28"/>
        </w:rPr>
        <w:t>Н.А. Авдеева</w:t>
      </w:r>
    </w:p>
    <w:sectPr w:rsidR="006E19BC" w:rsidRPr="006E19BC" w:rsidSect="00D84C13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71" w:rsidRDefault="00D57E71" w:rsidP="000A45C9">
      <w:r>
        <w:separator/>
      </w:r>
    </w:p>
  </w:endnote>
  <w:endnote w:type="continuationSeparator" w:id="0">
    <w:p w:rsidR="00D57E71" w:rsidRDefault="00D57E71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71" w:rsidRDefault="00D57E71" w:rsidP="000A45C9">
      <w:r>
        <w:separator/>
      </w:r>
    </w:p>
  </w:footnote>
  <w:footnote w:type="continuationSeparator" w:id="0">
    <w:p w:rsidR="00D57E71" w:rsidRDefault="00D57E71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123119"/>
      <w:docPartObj>
        <w:docPartGallery w:val="Page Numbers (Top of Page)"/>
        <w:docPartUnique/>
      </w:docPartObj>
    </w:sdtPr>
    <w:sdtContent>
      <w:p w:rsidR="00D57E71" w:rsidRDefault="006134DB">
        <w:pPr>
          <w:pStyle w:val="a5"/>
          <w:jc w:val="right"/>
        </w:pPr>
        <w:r>
          <w:fldChar w:fldCharType="begin"/>
        </w:r>
        <w:r w:rsidR="00D57E71">
          <w:instrText>PAGE   \* MERGEFORMAT</w:instrText>
        </w:r>
        <w:r>
          <w:fldChar w:fldCharType="separate"/>
        </w:r>
        <w:r w:rsidR="008F405A">
          <w:rPr>
            <w:noProof/>
          </w:rPr>
          <w:t>19</w:t>
        </w:r>
        <w:r>
          <w:fldChar w:fldCharType="end"/>
        </w:r>
      </w:p>
    </w:sdtContent>
  </w:sdt>
  <w:p w:rsidR="00D57E71" w:rsidRDefault="00D57E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976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A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31F"/>
    <w:rsid w:val="000C0931"/>
    <w:rsid w:val="000C09E9"/>
    <w:rsid w:val="000C0DF2"/>
    <w:rsid w:val="000C155F"/>
    <w:rsid w:val="000C161A"/>
    <w:rsid w:val="000C1872"/>
    <w:rsid w:val="000C18EB"/>
    <w:rsid w:val="000C1EC2"/>
    <w:rsid w:val="000C20E9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312"/>
    <w:rsid w:val="000F0693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5F13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5E1"/>
    <w:rsid w:val="00276EE2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B77F8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3C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DFE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3708"/>
    <w:rsid w:val="003A430C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2DBE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930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59B1"/>
    <w:rsid w:val="003F64CD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87AA9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E43"/>
    <w:rsid w:val="004B1459"/>
    <w:rsid w:val="004B1D00"/>
    <w:rsid w:val="004B1DDA"/>
    <w:rsid w:val="004B242B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832"/>
    <w:rsid w:val="004F6BE7"/>
    <w:rsid w:val="004F720E"/>
    <w:rsid w:val="004F7661"/>
    <w:rsid w:val="004F79BA"/>
    <w:rsid w:val="004F7FEC"/>
    <w:rsid w:val="00500315"/>
    <w:rsid w:val="0050058A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E13"/>
    <w:rsid w:val="00506F5D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3C1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953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350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2191"/>
    <w:rsid w:val="005F2FD2"/>
    <w:rsid w:val="005F3366"/>
    <w:rsid w:val="005F35CB"/>
    <w:rsid w:val="005F46A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4DB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74F"/>
    <w:rsid w:val="00651896"/>
    <w:rsid w:val="006518E2"/>
    <w:rsid w:val="00651AC1"/>
    <w:rsid w:val="00651B2F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D16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5DE1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58C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60F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479F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3FB4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132C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83A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72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B04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05A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1D2A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97E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833"/>
    <w:rsid w:val="0098522A"/>
    <w:rsid w:val="00985539"/>
    <w:rsid w:val="009855B6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B9E"/>
    <w:rsid w:val="00A25CC4"/>
    <w:rsid w:val="00A262C5"/>
    <w:rsid w:val="00A26840"/>
    <w:rsid w:val="00A26DDF"/>
    <w:rsid w:val="00A26FEF"/>
    <w:rsid w:val="00A27252"/>
    <w:rsid w:val="00A275CA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7480"/>
    <w:rsid w:val="00A37660"/>
    <w:rsid w:val="00A378EB"/>
    <w:rsid w:val="00A37BD2"/>
    <w:rsid w:val="00A37E03"/>
    <w:rsid w:val="00A37F6F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5B9"/>
    <w:rsid w:val="00AB37A4"/>
    <w:rsid w:val="00AB406C"/>
    <w:rsid w:val="00AB414D"/>
    <w:rsid w:val="00AB43E4"/>
    <w:rsid w:val="00AB4D89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D7B"/>
    <w:rsid w:val="00AC5DE4"/>
    <w:rsid w:val="00AC60ED"/>
    <w:rsid w:val="00AC69B1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7"/>
    <w:rsid w:val="00BB1EDA"/>
    <w:rsid w:val="00BB1EDC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4A55"/>
    <w:rsid w:val="00BF506A"/>
    <w:rsid w:val="00BF60EB"/>
    <w:rsid w:val="00BF61AD"/>
    <w:rsid w:val="00BF6673"/>
    <w:rsid w:val="00BF6903"/>
    <w:rsid w:val="00BF6BD0"/>
    <w:rsid w:val="00BF6D09"/>
    <w:rsid w:val="00BF6F5F"/>
    <w:rsid w:val="00BF735E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92B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D0C"/>
    <w:rsid w:val="00C43E05"/>
    <w:rsid w:val="00C446E4"/>
    <w:rsid w:val="00C44C27"/>
    <w:rsid w:val="00C45283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23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EFB"/>
    <w:rsid w:val="00CA2406"/>
    <w:rsid w:val="00CA2CFA"/>
    <w:rsid w:val="00CA31DD"/>
    <w:rsid w:val="00CA349B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57E71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8E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4C13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2E85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603"/>
    <w:rsid w:val="00E456B9"/>
    <w:rsid w:val="00E459C3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DD9"/>
    <w:rsid w:val="00F36E6D"/>
    <w:rsid w:val="00F374A0"/>
    <w:rsid w:val="00F37926"/>
    <w:rsid w:val="00F37C3A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384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1749"/>
    <w:rsid w:val="00FF2574"/>
    <w:rsid w:val="00FF28A3"/>
    <w:rsid w:val="00FF2C23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B23A-B83B-4E46-A847-039A630E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8001</Words>
  <Characters>45607</Characters>
  <Application>Microsoft Office Word</Application>
  <DocSecurity>4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53501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pressa</cp:lastModifiedBy>
  <cp:revision>2</cp:revision>
  <cp:lastPrinted>2024-03-28T10:07:00Z</cp:lastPrinted>
  <dcterms:created xsi:type="dcterms:W3CDTF">2024-04-11T03:02:00Z</dcterms:created>
  <dcterms:modified xsi:type="dcterms:W3CDTF">2024-04-11T03:02:00Z</dcterms:modified>
</cp:coreProperties>
</file>