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8" w:rsidRDefault="00BB2E28" w:rsidP="00BB6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опроса</w:t>
      </w:r>
    </w:p>
    <w:p w:rsidR="00BB2E28" w:rsidRDefault="00BB2E28" w:rsidP="00BB2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дорожному хозяйству и транспорту города Барнаула уведомляет о выявлении и учете мнения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</w:t>
      </w:r>
      <w:r>
        <w:rPr>
          <w:rFonts w:ascii="Times New Roman" w:hAnsi="Times New Roman" w:cs="Times New Roman"/>
          <w:sz w:val="28"/>
          <w:szCs w:val="28"/>
        </w:rPr>
        <w:t xml:space="preserve">ом жилом доме – город Барнаул, переулок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28, прилегающего</w:t>
      </w:r>
      <w:r>
        <w:rPr>
          <w:rFonts w:ascii="Times New Roman" w:hAnsi="Times New Roman" w:cs="Times New Roman"/>
          <w:sz w:val="28"/>
          <w:szCs w:val="28"/>
        </w:rPr>
        <w:t xml:space="preserve"> к территории общего пользования, на которой планируется созда</w:t>
      </w:r>
      <w:r>
        <w:rPr>
          <w:rFonts w:ascii="Times New Roman" w:hAnsi="Times New Roman" w:cs="Times New Roman"/>
          <w:sz w:val="28"/>
          <w:szCs w:val="28"/>
        </w:rPr>
        <w:t xml:space="preserve">ние парковки общего пользования – переулку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с </w:t>
      </w:r>
      <w:r w:rsidR="000E1FF9">
        <w:rPr>
          <w:rFonts w:ascii="Times New Roman" w:hAnsi="Times New Roman" w:cs="Times New Roman"/>
          <w:sz w:val="28"/>
          <w:szCs w:val="28"/>
        </w:rPr>
        <w:t>12</w:t>
      </w:r>
      <w:r w:rsidR="00D07377">
        <w:rPr>
          <w:rFonts w:ascii="Times New Roman" w:hAnsi="Times New Roman" w:cs="Times New Roman"/>
          <w:sz w:val="28"/>
          <w:szCs w:val="28"/>
        </w:rPr>
        <w:t xml:space="preserve"> апреля 2025 года по 1</w:t>
      </w:r>
      <w:r w:rsidR="008A091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07377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D6454E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Выявляется </w:t>
      </w:r>
      <w:r>
        <w:rPr>
          <w:rFonts w:ascii="Times New Roman" w:hAnsi="Times New Roman" w:cs="Times New Roman"/>
          <w:sz w:val="28"/>
          <w:szCs w:val="28"/>
        </w:rPr>
        <w:t>мнени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жилом доме – город Барнаул, переулок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размещения парковки общего пользова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D6454E" w:rsidRDefault="002275E3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02918"/>
            <wp:effectExtent l="0" t="0" r="3175" b="0"/>
            <wp:docPr id="1" name="Рисунок 1" descr="L:\ЮРИСТЫ\Науменко М.В\От Уварова\Геблера,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ЮРИСТЫ\Науменко М.В\От Уварова\Геблера, 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7" w:rsidRPr="00BB6A67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являющегося </w:t>
      </w:r>
      <w:r>
        <w:rPr>
          <w:rFonts w:ascii="Times New Roman" w:hAnsi="Times New Roman" w:cs="Times New Roman"/>
          <w:sz w:val="28"/>
          <w:szCs w:val="28"/>
        </w:rPr>
        <w:t>собственнико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 – город Барнаул, переулок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28, </w:t>
      </w:r>
      <w:r>
        <w:rPr>
          <w:rFonts w:ascii="Times New Roman" w:hAnsi="Times New Roman" w:cs="Times New Roman"/>
          <w:sz w:val="28"/>
          <w:szCs w:val="28"/>
        </w:rPr>
        <w:t>необходимо заполнить 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просный лист </w:t>
      </w:r>
      <w:r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1A2517">
        <w:rPr>
          <w:rFonts w:ascii="Times New Roman" w:hAnsi="Times New Roman" w:cs="Times New Roman"/>
          <w:sz w:val="28"/>
          <w:szCs w:val="28"/>
        </w:rPr>
        <w:t xml:space="preserve">оригинал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B2E28" w:rsidRPr="00BB2E2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1A2517">
        <w:rPr>
          <w:rFonts w:ascii="Times New Roman" w:hAnsi="Times New Roman" w:cs="Times New Roman"/>
          <w:sz w:val="28"/>
          <w:szCs w:val="28"/>
        </w:rPr>
        <w:t xml:space="preserve">скан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2E28" w:rsidRPr="00BB2E2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B2E28" w:rsidRPr="00BB2E28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dorkom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454E" w:rsidRDefault="00BB6A67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настоящая информация размещена на странице комитета по дорожному хозяйству и транспорту города Барнаула </w:t>
      </w:r>
      <w:r w:rsidRPr="00BB6A67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</w:p>
    <w:p w:rsidR="00E2066A" w:rsidRDefault="00E2066A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66A" w:rsidRDefault="00E2066A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67" w:rsidRDefault="00BB6A67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ОПРОСНЫЙ ЛИСТ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выявления мнения собственников помещений в многоквартирном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</w:t>
      </w:r>
      <w:r w:rsidR="001A2517">
        <w:rPr>
          <w:rFonts w:ascii="Courier New" w:hAnsi="Courier New" w:cs="Courier New"/>
          <w:sz w:val="20"/>
          <w:szCs w:val="20"/>
        </w:rPr>
        <w:t xml:space="preserve">              </w:t>
      </w:r>
      <w:r w:rsidRPr="00D6454E">
        <w:rPr>
          <w:rFonts w:ascii="Courier New" w:hAnsi="Courier New" w:cs="Courier New"/>
          <w:sz w:val="20"/>
          <w:szCs w:val="20"/>
        </w:rPr>
        <w:t xml:space="preserve">доме N </w:t>
      </w:r>
      <w:r w:rsidR="001A2517">
        <w:rPr>
          <w:rFonts w:ascii="Courier New" w:hAnsi="Courier New" w:cs="Courier New"/>
          <w:sz w:val="20"/>
          <w:szCs w:val="20"/>
        </w:rPr>
        <w:t>28</w:t>
      </w:r>
      <w:r w:rsidRPr="00D6454E">
        <w:rPr>
          <w:rFonts w:ascii="Courier New" w:hAnsi="Courier New" w:cs="Courier New"/>
          <w:sz w:val="20"/>
          <w:szCs w:val="20"/>
        </w:rPr>
        <w:t xml:space="preserve"> по адресу: </w:t>
      </w:r>
      <w:r w:rsidR="001A2517">
        <w:rPr>
          <w:rFonts w:ascii="Courier New" w:hAnsi="Courier New" w:cs="Courier New"/>
          <w:sz w:val="20"/>
          <w:szCs w:val="20"/>
        </w:rPr>
        <w:t xml:space="preserve">переулок </w:t>
      </w:r>
      <w:proofErr w:type="spellStart"/>
      <w:r w:rsidR="001A2517">
        <w:rPr>
          <w:rFonts w:ascii="Courier New" w:hAnsi="Courier New" w:cs="Courier New"/>
          <w:sz w:val="20"/>
          <w:szCs w:val="20"/>
        </w:rPr>
        <w:t>Геблера</w:t>
      </w:r>
      <w:proofErr w:type="spellEnd"/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в городе Барнауле, расположенном на земельном участке,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прилегающем к территории общего пользования, на которой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планируется создание парковки общего пользования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Пожалуйста,  заполните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и направьте данную форму в комитет по дорожному</w:t>
      </w:r>
    </w:p>
    <w:p w:rsidR="00715BC9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хозяйству и транспорту города Барнаула по адресу: </w:t>
      </w:r>
      <w:proofErr w:type="spellStart"/>
      <w:r w:rsidR="00715BC9">
        <w:rPr>
          <w:rFonts w:ascii="Courier New" w:hAnsi="Courier New" w:cs="Courier New"/>
          <w:sz w:val="20"/>
          <w:szCs w:val="20"/>
        </w:rPr>
        <w:t>ул.Короленко</w:t>
      </w:r>
      <w:proofErr w:type="spellEnd"/>
      <w:r w:rsidR="00715BC9">
        <w:rPr>
          <w:rFonts w:ascii="Courier New" w:hAnsi="Courier New" w:cs="Courier New"/>
          <w:sz w:val="20"/>
          <w:szCs w:val="20"/>
        </w:rPr>
        <w:t>, 58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либо по электронной </w:t>
      </w:r>
      <w:r w:rsidR="00715BC9">
        <w:rPr>
          <w:rFonts w:ascii="Courier New" w:hAnsi="Courier New" w:cs="Courier New"/>
          <w:sz w:val="20"/>
          <w:szCs w:val="20"/>
        </w:rPr>
        <w:t xml:space="preserve">почте </w:t>
      </w:r>
      <w:r w:rsidR="00DC6912" w:rsidRPr="00DC6912">
        <w:rPr>
          <w:rFonts w:ascii="Courier New" w:hAnsi="Courier New" w:cs="Courier New"/>
          <w:sz w:val="20"/>
          <w:szCs w:val="20"/>
        </w:rPr>
        <w:t xml:space="preserve">dorkom@barnaul-adm.ru </w:t>
      </w:r>
      <w:r w:rsidR="00715BC9">
        <w:rPr>
          <w:rFonts w:ascii="Courier New" w:hAnsi="Courier New" w:cs="Courier New"/>
          <w:sz w:val="20"/>
          <w:szCs w:val="20"/>
        </w:rPr>
        <w:t>не позднее 15 мая 2025 года.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(Ф.И.О. гражданина (законный представитель собственника)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либо наименование юридического лица - собственника помещения)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являющийся(</w:t>
      </w:r>
      <w:proofErr w:type="spellStart"/>
      <w:r w:rsidRPr="00D6454E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D6454E">
        <w:rPr>
          <w:rFonts w:ascii="Courier New" w:hAnsi="Courier New" w:cs="Courier New"/>
          <w:sz w:val="20"/>
          <w:szCs w:val="20"/>
        </w:rPr>
        <w:t>) собственником помещения 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                               (жилого/нежилого)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 основании выданного "__" __________ г. 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Представитель собственника по доверенности N _____ от "__" 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(Ф.И.О. уполномоченного представителя)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Номер  контактного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телефона  либо  адрес  электронной  почты (при наличии)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D6454E" w:rsidRPr="00D6454E"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D6454E" w:rsidRPr="00D6454E"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(нужное указать)</w:t>
            </w:r>
          </w:p>
        </w:tc>
      </w:tr>
      <w:tr w:rsidR="00D6454E" w:rsidRPr="00D64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71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парковки общего пользования на территории общего пользования, прилегающей к земельному участку, на котором 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многоквартирный дом №28 </w:t>
            </w: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="00715BC9">
              <w:rPr>
                <w:rFonts w:ascii="Times New Roman" w:hAnsi="Times New Roman" w:cs="Times New Roman"/>
                <w:sz w:val="28"/>
                <w:szCs w:val="28"/>
              </w:rPr>
              <w:t>Геблера</w:t>
            </w:r>
            <w:proofErr w:type="spellEnd"/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Барнауле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(Ф.И.О. собственника, законного представителя собственника,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представителя собственника по доверенности)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даю   свое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сбор,  запись,  систематизацию,  накопление,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хранение,  уточнение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(обновление,  изменение),  извлечение, использование,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передачу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распространение,   предоставление,   доступ),   обезличивание,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блокирование,   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удаление,  уничтожение  персональных  данных,  указанных 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настоящем опросе, с целью проведения опроса.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обработку персональных данных (далее - согласие) действует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бессрочно.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отзыва  согласия  обязуюсь  направить письменное заявление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комитет  по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дорожному  хозяйству  и транспорту города Барнаула с указанием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даты прекращения действия согласия.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54E" w:rsidRPr="00BB2E28" w:rsidSect="00E2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6"/>
    <w:rsid w:val="00066424"/>
    <w:rsid w:val="000E1FF9"/>
    <w:rsid w:val="000F6F93"/>
    <w:rsid w:val="00173678"/>
    <w:rsid w:val="001A2517"/>
    <w:rsid w:val="002275E3"/>
    <w:rsid w:val="00270DE0"/>
    <w:rsid w:val="00596916"/>
    <w:rsid w:val="00645B89"/>
    <w:rsid w:val="00715BC9"/>
    <w:rsid w:val="008A091E"/>
    <w:rsid w:val="00A412B3"/>
    <w:rsid w:val="00B65761"/>
    <w:rsid w:val="00BB2E28"/>
    <w:rsid w:val="00BB6A67"/>
    <w:rsid w:val="00D07377"/>
    <w:rsid w:val="00D6454E"/>
    <w:rsid w:val="00DC6912"/>
    <w:rsid w:val="00E2066A"/>
    <w:rsid w:val="00F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905A-5F7B-4A94-9D49-7C8E760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kom@barnaul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2</cp:revision>
  <dcterms:created xsi:type="dcterms:W3CDTF">2025-04-05T06:25:00Z</dcterms:created>
  <dcterms:modified xsi:type="dcterms:W3CDTF">2025-04-05T06:25:00Z</dcterms:modified>
</cp:coreProperties>
</file>